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95E8" w14:textId="387D9CC5" w:rsidR="00A22B3E" w:rsidRDefault="006A5275">
      <w:r>
        <w:rPr>
          <w:noProof/>
        </w:rPr>
        <w:drawing>
          <wp:anchor distT="0" distB="0" distL="114300" distR="114300" simplePos="0" relativeHeight="251659264" behindDoc="0" locked="0" layoutInCell="1" allowOverlap="1" wp14:anchorId="4BCA9044" wp14:editId="6EB94708">
            <wp:simplePos x="0" y="0"/>
            <wp:positionH relativeFrom="margin">
              <wp:align>left</wp:align>
            </wp:positionH>
            <wp:positionV relativeFrom="paragraph">
              <wp:posOffset>-2027873</wp:posOffset>
            </wp:positionV>
            <wp:extent cx="5965392" cy="9797820"/>
            <wp:effectExtent l="7937" t="0" r="5398" b="5397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5392" cy="97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12FD2" w14:textId="4FF38175" w:rsidR="006A5275" w:rsidRDefault="006A5275"/>
    <w:p w14:paraId="10B1E186" w14:textId="5938B4F4" w:rsidR="006A5275" w:rsidRDefault="006A5275"/>
    <w:p w14:paraId="21F67242" w14:textId="15CEC58E" w:rsidR="006A5275" w:rsidRDefault="006A5275"/>
    <w:p w14:paraId="7C0F7B24" w14:textId="78F3FD93" w:rsidR="006A5275" w:rsidRDefault="006A5275"/>
    <w:p w14:paraId="4353E704" w14:textId="04D24C9D" w:rsidR="006A5275" w:rsidRDefault="006A5275"/>
    <w:p w14:paraId="12D1D371" w14:textId="16A95691" w:rsidR="006A5275" w:rsidRDefault="006A5275"/>
    <w:p w14:paraId="796ABB35" w14:textId="0E9CEBD9" w:rsidR="006A5275" w:rsidRDefault="006A5275"/>
    <w:p w14:paraId="3510A698" w14:textId="5AD3E8FD" w:rsidR="006A5275" w:rsidRDefault="006A5275"/>
    <w:p w14:paraId="0E9E0E9A" w14:textId="60A2D181" w:rsidR="006A5275" w:rsidRDefault="006A5275"/>
    <w:p w14:paraId="614C3E78" w14:textId="45055E0E" w:rsidR="006A5275" w:rsidRDefault="006A5275"/>
    <w:p w14:paraId="79F61E77" w14:textId="71FBC432" w:rsidR="006A5275" w:rsidRDefault="006A5275"/>
    <w:p w14:paraId="62A2B3DD" w14:textId="16DB0F50" w:rsidR="006A5275" w:rsidRDefault="006A5275"/>
    <w:p w14:paraId="6CE7245C" w14:textId="7A6AD561" w:rsidR="006A5275" w:rsidRDefault="006A5275"/>
    <w:p w14:paraId="6F88E318" w14:textId="717D0F78" w:rsidR="006A5275" w:rsidRDefault="006A5275"/>
    <w:p w14:paraId="65C76341" w14:textId="2D37ADC6" w:rsidR="006A5275" w:rsidRDefault="006A5275"/>
    <w:p w14:paraId="4C1253C1" w14:textId="7623F03F" w:rsidR="006A5275" w:rsidRDefault="006A5275"/>
    <w:p w14:paraId="5BC4989F" w14:textId="201FEFCB" w:rsidR="006A5275" w:rsidRDefault="006A5275"/>
    <w:p w14:paraId="043F0508" w14:textId="00B0C5EC" w:rsidR="006A5275" w:rsidRDefault="006A5275"/>
    <w:p w14:paraId="18A5A330" w14:textId="2572219C" w:rsidR="006A5275" w:rsidRDefault="006A5275"/>
    <w:p w14:paraId="2680335B" w14:textId="1F3EE571" w:rsidR="006A5275" w:rsidRDefault="006A5275"/>
    <w:p w14:paraId="4AF4E4CC" w14:textId="2FFA45E8" w:rsidR="006A5275" w:rsidRDefault="006A5275"/>
    <w:p w14:paraId="2F58A4B5" w14:textId="76B37BE8" w:rsidR="006A5275" w:rsidRDefault="006A5275"/>
    <w:p w14:paraId="5EA57069" w14:textId="0BD6532D" w:rsidR="006A5275" w:rsidRDefault="006A5275"/>
    <w:p w14:paraId="38418F75" w14:textId="4629587D" w:rsidR="006A5275" w:rsidRDefault="006A5275"/>
    <w:p w14:paraId="3B349D36" w14:textId="6C7FE65F" w:rsidR="006A5275" w:rsidRDefault="006A5275"/>
    <w:p w14:paraId="01B5CED7" w14:textId="36CCB931" w:rsidR="006A5275" w:rsidRDefault="006A5275"/>
    <w:p w14:paraId="66E95149" w14:textId="1FE04F1D" w:rsidR="006A5275" w:rsidRDefault="006A5275"/>
    <w:p w14:paraId="7B47CD18" w14:textId="0C940F74" w:rsidR="006A5275" w:rsidRDefault="006A5275"/>
    <w:p w14:paraId="272180D3" w14:textId="4B57F485" w:rsidR="006A5275" w:rsidRDefault="006A5275"/>
    <w:p w14:paraId="084C724E" w14:textId="77C9C198" w:rsidR="006A5275" w:rsidRDefault="006A5275"/>
    <w:p w14:paraId="1214EB51" w14:textId="47944915" w:rsidR="006A5275" w:rsidRDefault="006A5275"/>
    <w:p w14:paraId="1EC48F7C" w14:textId="75C14E40" w:rsidR="006A5275" w:rsidRDefault="006A5275"/>
    <w:p w14:paraId="13E3F506" w14:textId="2B3B9FC1" w:rsidR="006A5275" w:rsidRDefault="006A5275"/>
    <w:p w14:paraId="296C67E9" w14:textId="77777777" w:rsidR="006A5275" w:rsidRDefault="006A5275"/>
    <w:p w14:paraId="3B58D48D" w14:textId="77777777" w:rsidR="00C27B1E" w:rsidRDefault="00C27B1E"/>
    <w:p w14:paraId="59DEF4F2" w14:textId="77777777" w:rsidR="00C27B1E" w:rsidRDefault="00C27B1E" w:rsidP="00C27B1E">
      <w:pPr>
        <w:pStyle w:val="a3"/>
        <w:spacing w:line="276" w:lineRule="auto"/>
        <w:ind w:left="426" w:hanging="426"/>
        <w:jc w:val="both"/>
      </w:pP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14:paraId="5967CBF1" w14:textId="77777777"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7E07C931" w14:textId="77777777" w:rsidR="00C27B1E" w:rsidRPr="00A127DB" w:rsidRDefault="00C27B1E" w:rsidP="00C27B1E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0BBE6B8B" w14:textId="77777777"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14:paraId="23306806" w14:textId="77777777"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13136E52" w14:textId="77777777"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14:paraId="6B7C05D8" w14:textId="77777777"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0FF9294E" w14:textId="77777777"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Pr="002745F2">
        <w:t xml:space="preserve"> </w:t>
      </w:r>
      <w:bookmarkStart w:id="0" w:name="l0"/>
      <w:bookmarkEnd w:id="0"/>
    </w:p>
    <w:p w14:paraId="7160775B" w14:textId="77777777"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1CCFDB1E" w14:textId="77777777"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>Авторская программа;</w:t>
      </w:r>
    </w:p>
    <w:p w14:paraId="6D15C784" w14:textId="5C793709"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</w:t>
      </w:r>
    </w:p>
    <w:p w14:paraId="31414A5C" w14:textId="77777777" w:rsidR="00C64F08" w:rsidRDefault="00C64F08" w:rsidP="00C64F08">
      <w:pPr>
        <w:spacing w:line="276" w:lineRule="auto"/>
        <w:jc w:val="both"/>
      </w:pPr>
    </w:p>
    <w:p w14:paraId="7B0C405B" w14:textId="77777777" w:rsidR="00770EF8" w:rsidRDefault="00770EF8" w:rsidP="00770EF8">
      <w:pPr>
        <w:rPr>
          <w:b/>
          <w:lang w:eastAsia="ru-RU"/>
        </w:rPr>
      </w:pPr>
      <w:r w:rsidRPr="00495D6F">
        <w:rPr>
          <w:b/>
          <w:lang w:eastAsia="ru-RU"/>
        </w:rPr>
        <w:t>Используемый УМК:</w:t>
      </w:r>
    </w:p>
    <w:p w14:paraId="200DECA1" w14:textId="77777777" w:rsidR="00770EF8" w:rsidRPr="00770EF8" w:rsidRDefault="00770EF8" w:rsidP="00770EF8">
      <w:pPr>
        <w:rPr>
          <w:b/>
          <w:i/>
          <w:iCs/>
          <w:lang w:eastAsia="ru-RU"/>
        </w:rPr>
      </w:pPr>
      <w:r w:rsidRPr="00770EF8">
        <w:rPr>
          <w:b/>
          <w:i/>
          <w:iCs/>
          <w:lang w:eastAsia="ru-RU"/>
        </w:rPr>
        <w:t xml:space="preserve">               7 класс:</w:t>
      </w:r>
    </w:p>
    <w:p w14:paraId="513BA2D8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1. </w:t>
      </w:r>
      <w:proofErr w:type="spellStart"/>
      <w:r w:rsidRPr="00495D6F">
        <w:rPr>
          <w:bCs/>
          <w:lang w:eastAsia="ru-RU"/>
        </w:rPr>
        <w:t>В.А.Коринская</w:t>
      </w:r>
      <w:proofErr w:type="spellEnd"/>
      <w:r w:rsidRPr="00495D6F">
        <w:rPr>
          <w:bCs/>
          <w:lang w:eastAsia="ru-RU"/>
        </w:rPr>
        <w:t xml:space="preserve">, </w:t>
      </w:r>
      <w:proofErr w:type="spellStart"/>
      <w:r w:rsidRPr="00495D6F">
        <w:rPr>
          <w:bCs/>
          <w:lang w:eastAsia="ru-RU"/>
        </w:rPr>
        <w:t>И.В.Душина</w:t>
      </w:r>
      <w:proofErr w:type="spellEnd"/>
      <w:r w:rsidRPr="00495D6F">
        <w:rPr>
          <w:bCs/>
          <w:lang w:eastAsia="ru-RU"/>
        </w:rPr>
        <w:t xml:space="preserve">, </w:t>
      </w:r>
      <w:proofErr w:type="spellStart"/>
      <w:r w:rsidRPr="00495D6F">
        <w:rPr>
          <w:bCs/>
          <w:lang w:eastAsia="ru-RU"/>
        </w:rPr>
        <w:t>В.А.Щенев</w:t>
      </w:r>
      <w:proofErr w:type="spellEnd"/>
      <w:r w:rsidRPr="00495D6F">
        <w:rPr>
          <w:bCs/>
          <w:lang w:eastAsia="ru-RU"/>
        </w:rPr>
        <w:t>. География материков и океанов, 7 класс – М.: Дрофа, 2008.</w:t>
      </w:r>
    </w:p>
    <w:p w14:paraId="77E327CF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2. </w:t>
      </w:r>
      <w:proofErr w:type="spellStart"/>
      <w:r w:rsidRPr="00495D6F">
        <w:rPr>
          <w:bCs/>
          <w:lang w:eastAsia="ru-RU"/>
        </w:rPr>
        <w:t>В.И.Сиротин</w:t>
      </w:r>
      <w:proofErr w:type="spellEnd"/>
      <w:r w:rsidRPr="00495D6F">
        <w:rPr>
          <w:bCs/>
          <w:lang w:eastAsia="ru-RU"/>
        </w:rPr>
        <w:t xml:space="preserve">. География. Рабочая тетрадь с комплектом контурных карт „География материков и океанов“. 7 класс – М.: Дрофа, 2008. </w:t>
      </w:r>
    </w:p>
    <w:p w14:paraId="607B2D41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>3. Атлас. География материков и океанов. 7 класс.</w:t>
      </w:r>
    </w:p>
    <w:p w14:paraId="7083F698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4. </w:t>
      </w:r>
      <w:proofErr w:type="spellStart"/>
      <w:r w:rsidRPr="00495D6F">
        <w:rPr>
          <w:bCs/>
          <w:lang w:eastAsia="ru-RU"/>
        </w:rPr>
        <w:t>И.В.Душина</w:t>
      </w:r>
      <w:proofErr w:type="spellEnd"/>
      <w:r w:rsidRPr="00495D6F">
        <w:rPr>
          <w:bCs/>
          <w:lang w:eastAsia="ru-RU"/>
        </w:rPr>
        <w:t>. География материков и океанов. Рабочая тетрадь для учителя. – М.: Дрофа, 2001.</w:t>
      </w:r>
    </w:p>
    <w:p w14:paraId="11981936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5.  </w:t>
      </w:r>
      <w:proofErr w:type="spellStart"/>
      <w:r w:rsidRPr="00495D6F">
        <w:rPr>
          <w:bCs/>
          <w:lang w:eastAsia="ru-RU"/>
        </w:rPr>
        <w:t>В.А.Коринская</w:t>
      </w:r>
      <w:proofErr w:type="spellEnd"/>
      <w:r w:rsidRPr="00495D6F">
        <w:rPr>
          <w:bCs/>
          <w:lang w:eastAsia="ru-RU"/>
        </w:rPr>
        <w:t xml:space="preserve">, </w:t>
      </w:r>
      <w:proofErr w:type="spellStart"/>
      <w:r w:rsidRPr="00495D6F">
        <w:rPr>
          <w:bCs/>
          <w:lang w:eastAsia="ru-RU"/>
        </w:rPr>
        <w:t>И.В.Душина</w:t>
      </w:r>
      <w:proofErr w:type="spellEnd"/>
      <w:r w:rsidRPr="00495D6F">
        <w:rPr>
          <w:bCs/>
          <w:lang w:eastAsia="ru-RU"/>
        </w:rPr>
        <w:t xml:space="preserve">, </w:t>
      </w:r>
      <w:proofErr w:type="spellStart"/>
      <w:r w:rsidRPr="00495D6F">
        <w:rPr>
          <w:bCs/>
          <w:lang w:eastAsia="ru-RU"/>
        </w:rPr>
        <w:t>В.А.Щенев</w:t>
      </w:r>
      <w:proofErr w:type="spellEnd"/>
      <w:r w:rsidRPr="00495D6F">
        <w:rPr>
          <w:bCs/>
          <w:lang w:eastAsia="ru-RU"/>
        </w:rPr>
        <w:t>. География материков и океанов, 7 класс. Методическое пособие. – М.: Дрофа, 2000.</w:t>
      </w:r>
    </w:p>
    <w:p w14:paraId="130BE6FD" w14:textId="77777777" w:rsidR="00770EF8" w:rsidRPr="00770EF8" w:rsidRDefault="00770EF8" w:rsidP="00770EF8">
      <w:pPr>
        <w:numPr>
          <w:ilvl w:val="0"/>
          <w:numId w:val="6"/>
        </w:numPr>
        <w:suppressAutoHyphens w:val="0"/>
        <w:ind w:hanging="11"/>
        <w:jc w:val="both"/>
        <w:rPr>
          <w:lang w:eastAsia="ru-RU"/>
        </w:rPr>
      </w:pPr>
      <w:proofErr w:type="spellStart"/>
      <w:r w:rsidRPr="00495D6F">
        <w:rPr>
          <w:lang w:eastAsia="ru-RU"/>
        </w:rPr>
        <w:lastRenderedPageBreak/>
        <w:t>Мультимедийнаяе</w:t>
      </w:r>
      <w:proofErr w:type="spellEnd"/>
      <w:r w:rsidRPr="00495D6F">
        <w:rPr>
          <w:lang w:eastAsia="ru-RU"/>
        </w:rPr>
        <w:t xml:space="preserve"> обучающая программа: География 7 класс. </w:t>
      </w:r>
      <w:r w:rsidRPr="00495D6F">
        <w:rPr>
          <w:bCs/>
          <w:lang w:eastAsia="ru-RU"/>
        </w:rPr>
        <w:t>География материков и океанов.</w:t>
      </w:r>
    </w:p>
    <w:p w14:paraId="59CF45A8" w14:textId="77777777" w:rsidR="00770EF8" w:rsidRDefault="00770EF8" w:rsidP="00770EF8">
      <w:pPr>
        <w:rPr>
          <w:u w:val="single"/>
          <w:lang w:eastAsia="ru-RU"/>
        </w:rPr>
      </w:pPr>
    </w:p>
    <w:p w14:paraId="7FB02EB8" w14:textId="77777777" w:rsidR="00770EF8" w:rsidRPr="00770EF8" w:rsidRDefault="00770EF8" w:rsidP="00770EF8">
      <w:pPr>
        <w:rPr>
          <w:b/>
          <w:bCs/>
          <w:i/>
          <w:iCs/>
          <w:lang w:eastAsia="ru-RU"/>
        </w:rPr>
      </w:pPr>
      <w:r w:rsidRPr="00770EF8">
        <w:rPr>
          <w:b/>
          <w:bCs/>
          <w:i/>
          <w:iCs/>
          <w:lang w:eastAsia="ru-RU"/>
        </w:rPr>
        <w:t xml:space="preserve">                 8 класс:</w:t>
      </w:r>
    </w:p>
    <w:p w14:paraId="24FD503E" w14:textId="77777777" w:rsidR="00770EF8" w:rsidRPr="00EC00B6" w:rsidRDefault="00770EF8" w:rsidP="00770EF8">
      <w:pPr>
        <w:pStyle w:val="a5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1</w:t>
      </w:r>
      <w:r w:rsidRPr="00EC00B6">
        <w:rPr>
          <w:rFonts w:ascii="Times New Roman" w:hAnsi="Times New Roman"/>
          <w:b/>
          <w:sz w:val="24"/>
          <w:szCs w:val="24"/>
        </w:rPr>
        <w:t xml:space="preserve">.  </w:t>
      </w:r>
      <w:r w:rsidRPr="00EC00B6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И. И. Баринова</w:t>
      </w:r>
      <w:r w:rsidRPr="00EC00B6">
        <w:rPr>
          <w:rFonts w:ascii="Times New Roman" w:hAnsi="Times New Roman"/>
          <w:sz w:val="24"/>
          <w:szCs w:val="24"/>
        </w:rPr>
        <w:t xml:space="preserve">. География России. Природа / </w:t>
      </w:r>
      <w:proofErr w:type="spellStart"/>
      <w:r>
        <w:rPr>
          <w:rFonts w:ascii="Times New Roman" w:hAnsi="Times New Roman"/>
          <w:sz w:val="24"/>
          <w:szCs w:val="24"/>
        </w:rPr>
        <w:t>И.И.Баринова</w:t>
      </w:r>
      <w:proofErr w:type="spellEnd"/>
      <w:r>
        <w:rPr>
          <w:rFonts w:ascii="Times New Roman" w:hAnsi="Times New Roman"/>
          <w:sz w:val="24"/>
          <w:szCs w:val="24"/>
        </w:rPr>
        <w:t>. – М.: 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14:paraId="24FC16B1" w14:textId="77777777" w:rsidR="00770EF8" w:rsidRPr="00EC00B6" w:rsidRDefault="00770EF8" w:rsidP="00770EF8">
      <w:pPr>
        <w:pStyle w:val="a5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2. Географически</w:t>
      </w:r>
      <w:r>
        <w:rPr>
          <w:rFonts w:ascii="Times New Roman" w:hAnsi="Times New Roman"/>
          <w:sz w:val="24"/>
          <w:szCs w:val="24"/>
        </w:rPr>
        <w:t xml:space="preserve">й атлас.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14:paraId="75FF58AB" w14:textId="77777777" w:rsidR="00770EF8" w:rsidRPr="005518FA" w:rsidRDefault="00770EF8" w:rsidP="00770EF8">
      <w:pPr>
        <w:ind w:left="993" w:hanging="284"/>
        <w:jc w:val="both"/>
      </w:pPr>
      <w:r>
        <w:t xml:space="preserve">3. </w:t>
      </w:r>
      <w:r w:rsidRPr="005518FA">
        <w:t xml:space="preserve"> Атлас. География России. 8 </w:t>
      </w:r>
      <w:r>
        <w:t>– 9 класс – М.: Просвещение.2015</w:t>
      </w:r>
      <w:r w:rsidRPr="005518FA">
        <w:t>.</w:t>
      </w:r>
    </w:p>
    <w:p w14:paraId="5FF98630" w14:textId="77777777" w:rsidR="00C27B1E" w:rsidRDefault="00770EF8" w:rsidP="00770EF8">
      <w:pPr>
        <w:spacing w:line="276" w:lineRule="auto"/>
        <w:ind w:left="993" w:hanging="284"/>
        <w:jc w:val="both"/>
      </w:pPr>
      <w:r>
        <w:t xml:space="preserve"> 4.  </w:t>
      </w:r>
      <w:r w:rsidRPr="005518FA">
        <w:t xml:space="preserve">Сиротин В.И. Тесты для итогового контроля. 8-9 </w:t>
      </w:r>
      <w:proofErr w:type="spellStart"/>
      <w:r w:rsidRPr="005518FA">
        <w:t>кл</w:t>
      </w:r>
      <w:proofErr w:type="spellEnd"/>
      <w:r w:rsidRPr="005518FA">
        <w:t>./</w:t>
      </w:r>
      <w:proofErr w:type="spellStart"/>
      <w:r w:rsidRPr="005518FA">
        <w:t>В.И.Сиротин</w:t>
      </w:r>
      <w:proofErr w:type="spellEnd"/>
      <w:r w:rsidRPr="005518FA">
        <w:t>. – М.: Дрофа, 2003</w:t>
      </w:r>
    </w:p>
    <w:p w14:paraId="029DD933" w14:textId="77777777" w:rsidR="00770EF8" w:rsidRDefault="00770EF8" w:rsidP="00770EF8">
      <w:pPr>
        <w:spacing w:line="276" w:lineRule="auto"/>
        <w:ind w:left="993" w:hanging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770EF8">
        <w:rPr>
          <w:b/>
          <w:bCs/>
          <w:i/>
          <w:iCs/>
        </w:rPr>
        <w:t>9 класс:</w:t>
      </w:r>
    </w:p>
    <w:p w14:paraId="7CA2335E" w14:textId="77777777" w:rsidR="00770EF8" w:rsidRDefault="00770EF8" w:rsidP="00770EF8">
      <w:pPr>
        <w:spacing w:line="276" w:lineRule="auto"/>
        <w:ind w:left="993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География России: Население и хозяйство. включает в себя учебник для общеобразовательных учреждений</w:t>
      </w:r>
    </w:p>
    <w:p w14:paraId="7599A60B" w14:textId="77777777" w:rsidR="00770EF8" w:rsidRPr="00770EF8" w:rsidRDefault="00770EF8" w:rsidP="00770EF8">
      <w:pPr>
        <w:spacing w:line="276" w:lineRule="auto"/>
        <w:ind w:left="993" w:hanging="284"/>
        <w:jc w:val="both"/>
        <w:rPr>
          <w:b/>
          <w:bCs/>
          <w:i/>
          <w:iCs/>
        </w:rPr>
      </w:pPr>
      <w:r>
        <w:rPr>
          <w:color w:val="000000"/>
          <w:shd w:val="clear" w:color="auto" w:fill="FFFFFF"/>
        </w:rPr>
        <w:t xml:space="preserve"> (авторы В.П. Дронов, В.Я. Ром), книгу для учителя и атлас.</w:t>
      </w:r>
    </w:p>
    <w:p w14:paraId="2283DF5F" w14:textId="77777777" w:rsidR="00770EF8" w:rsidRDefault="00770EF8" w:rsidP="00770EF8">
      <w:pPr>
        <w:ind w:left="993" w:hanging="284"/>
        <w:jc w:val="both"/>
      </w:pPr>
    </w:p>
    <w:p w14:paraId="381CFE3A" w14:textId="77777777" w:rsidR="00C27B1E" w:rsidRPr="0006551C" w:rsidRDefault="00C27B1E" w:rsidP="00C27B1E">
      <w:pPr>
        <w:jc w:val="both"/>
      </w:pPr>
      <w:r>
        <w:t>Б</w:t>
      </w:r>
      <w:r w:rsidRPr="0006551C">
        <w:t xml:space="preserve">азисный учебный план для образовательных учреждений Российской Федерации отводит 68 часов для обязательного изучения учебного предмета </w:t>
      </w:r>
      <w:r>
        <w:t xml:space="preserve">«География материков и океанов» 7кл, </w:t>
      </w:r>
      <w:r w:rsidRPr="0006551C">
        <w:t>«География. Природа России»</w:t>
      </w:r>
      <w:r>
        <w:t xml:space="preserve">8 </w:t>
      </w:r>
      <w:proofErr w:type="spellStart"/>
      <w:r>
        <w:t>кл</w:t>
      </w:r>
      <w:proofErr w:type="spellEnd"/>
      <w:r w:rsidRPr="0006551C">
        <w:t xml:space="preserve">, </w:t>
      </w:r>
      <w:r>
        <w:t xml:space="preserve">«География России. Население и хозяйство» 9 </w:t>
      </w:r>
      <w:proofErr w:type="spellStart"/>
      <w:r>
        <w:t>кл</w:t>
      </w:r>
      <w:proofErr w:type="spellEnd"/>
      <w:r>
        <w:t xml:space="preserve">. </w:t>
      </w:r>
      <w:r w:rsidRPr="0006551C">
        <w:t>из расчета 2-х учебных часов в неделю.</w:t>
      </w:r>
    </w:p>
    <w:p w14:paraId="4B51D22F" w14:textId="77777777" w:rsidR="00C27B1E" w:rsidRPr="005518FA" w:rsidRDefault="00C27B1E" w:rsidP="00C27B1E">
      <w:pPr>
        <w:rPr>
          <w:b/>
        </w:rPr>
      </w:pPr>
      <w:r>
        <w:rPr>
          <w:b/>
        </w:rPr>
        <w:t>Всего 68 часов; в неделю 2 часа.</w:t>
      </w:r>
    </w:p>
    <w:p w14:paraId="1CF92A1F" w14:textId="77777777" w:rsidR="00770EF8" w:rsidRDefault="00770EF8" w:rsidP="00276141">
      <w:pPr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14:paraId="1DD1A0F5" w14:textId="77777777" w:rsidR="00276141" w:rsidRDefault="0019621F" w:rsidP="00276141">
      <w:pPr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19621F">
        <w:rPr>
          <w:b/>
          <w:bCs/>
          <w:i/>
          <w:iCs/>
          <w:color w:val="000000"/>
          <w:sz w:val="28"/>
          <w:szCs w:val="28"/>
          <w:lang w:eastAsia="ru-RU"/>
        </w:rPr>
        <w:t xml:space="preserve">Цели и задачи учебного курса </w:t>
      </w:r>
      <w:r w:rsidR="004825E9">
        <w:rPr>
          <w:b/>
          <w:bCs/>
          <w:i/>
          <w:iCs/>
          <w:color w:val="000000"/>
          <w:sz w:val="28"/>
          <w:szCs w:val="28"/>
          <w:lang w:eastAsia="ru-RU"/>
        </w:rPr>
        <w:t>география</w:t>
      </w:r>
      <w:r w:rsidR="00276141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0E18AB9A" w14:textId="77777777" w:rsidR="004825E9" w:rsidRPr="00276141" w:rsidRDefault="004825E9" w:rsidP="00276141">
      <w:pPr>
        <w:suppressAutoHyphens w:val="0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4825E9">
        <w:rPr>
          <w:rFonts w:eastAsia="Calibri"/>
          <w:b/>
          <w:lang w:eastAsia="en-US"/>
        </w:rPr>
        <w:t>Основные цели и задачи курса «География материков и океанов»:</w:t>
      </w:r>
    </w:p>
    <w:p w14:paraId="637BE931" w14:textId="77777777" w:rsidR="004825E9" w:rsidRPr="004825E9" w:rsidRDefault="004825E9" w:rsidP="004825E9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14:paraId="23ADEA20" w14:textId="77777777" w:rsidR="004825E9" w:rsidRPr="004825E9" w:rsidRDefault="004825E9" w:rsidP="004825E9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 xml:space="preserve">- раскрыть закономерности </w:t>
      </w:r>
      <w:proofErr w:type="spellStart"/>
      <w:r w:rsidRPr="004825E9">
        <w:rPr>
          <w:rFonts w:eastAsia="Calibri"/>
          <w:lang w:eastAsia="en-US"/>
        </w:rPr>
        <w:t>землеведческого</w:t>
      </w:r>
      <w:proofErr w:type="spellEnd"/>
      <w:r w:rsidRPr="004825E9">
        <w:rPr>
          <w:rFonts w:eastAsia="Calibri"/>
          <w:lang w:eastAsia="en-US"/>
        </w:rPr>
        <w:t xml:space="preserve"> характера;</w:t>
      </w:r>
    </w:p>
    <w:p w14:paraId="61FB81A0" w14:textId="77777777" w:rsidR="004825E9" w:rsidRPr="004825E9" w:rsidRDefault="004825E9" w:rsidP="004825E9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14:paraId="08A8B337" w14:textId="77777777" w:rsidR="00C27B1E" w:rsidRDefault="00C27B1E" w:rsidP="004825E9"/>
    <w:p w14:paraId="4AF00186" w14:textId="77777777" w:rsidR="004825E9" w:rsidRDefault="004825E9" w:rsidP="004825E9">
      <w:pPr>
        <w:rPr>
          <w:b/>
        </w:rPr>
      </w:pPr>
      <w:r>
        <w:t xml:space="preserve"> </w:t>
      </w:r>
      <w:r>
        <w:rPr>
          <w:b/>
        </w:rPr>
        <w:t>Основные ц</w:t>
      </w:r>
      <w:r w:rsidRPr="009827F7">
        <w:rPr>
          <w:b/>
        </w:rPr>
        <w:t>ели и задачи курса</w:t>
      </w:r>
      <w:r>
        <w:rPr>
          <w:b/>
        </w:rPr>
        <w:t xml:space="preserve"> «География. Природа России»:</w:t>
      </w:r>
    </w:p>
    <w:p w14:paraId="74774286" w14:textId="77777777" w:rsidR="004825E9" w:rsidRDefault="004825E9" w:rsidP="004825E9">
      <w:pPr>
        <w:pStyle w:val="a3"/>
        <w:numPr>
          <w:ilvl w:val="0"/>
          <w:numId w:val="4"/>
        </w:numPr>
        <w:ind w:left="284" w:hanging="284"/>
        <w:jc w:val="both"/>
      </w:pPr>
      <w:r w:rsidRPr="004825E9">
        <w:rPr>
          <w:bCs/>
        </w:rPr>
        <w:t>освоение знаний</w:t>
      </w:r>
      <w:r w:rsidRPr="005518FA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14:paraId="1E400E82" w14:textId="77777777" w:rsidR="004825E9" w:rsidRDefault="004825E9" w:rsidP="004825E9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 w:rsidRPr="004825E9">
        <w:rPr>
          <w:bCs/>
          <w:szCs w:val="28"/>
        </w:rPr>
        <w:t>познание</w:t>
      </w:r>
      <w:r>
        <w:rPr>
          <w:szCs w:val="28"/>
        </w:rPr>
        <w:t xml:space="preserve">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14:paraId="1A796693" w14:textId="77777777" w:rsidR="004825E9" w:rsidRDefault="004825E9" w:rsidP="004825E9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 w:rsidRPr="004825E9">
        <w:rPr>
          <w:bCs/>
          <w:szCs w:val="28"/>
        </w:rPr>
        <w:t>глубокое и всестороннее изучение географии России</w:t>
      </w:r>
      <w:r>
        <w:rPr>
          <w:szCs w:val="28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14:paraId="3E60C49C" w14:textId="77777777" w:rsidR="004825E9" w:rsidRDefault="004825E9" w:rsidP="004825E9">
      <w:pPr>
        <w:pStyle w:val="a3"/>
        <w:numPr>
          <w:ilvl w:val="0"/>
          <w:numId w:val="4"/>
        </w:numPr>
        <w:ind w:left="284" w:hanging="284"/>
        <w:jc w:val="both"/>
      </w:pPr>
      <w:r w:rsidRPr="00857EFC">
        <w:lastRenderedPageBreak/>
        <w:t xml:space="preserve">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</w:t>
      </w:r>
      <w:proofErr w:type="spellStart"/>
      <w:r w:rsidRPr="00857EFC">
        <w:t>жизнеобитания</w:t>
      </w:r>
      <w:proofErr w:type="spellEnd"/>
      <w:r w:rsidRPr="00857EFC">
        <w:t xml:space="preserve">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</w:t>
      </w:r>
      <w:r>
        <w:t>рганизовывать свою жизнь.</w:t>
      </w:r>
    </w:p>
    <w:p w14:paraId="216358C9" w14:textId="77777777" w:rsidR="004825E9" w:rsidRPr="00857EFC" w:rsidRDefault="004825E9" w:rsidP="004825E9">
      <w:pPr>
        <w:jc w:val="both"/>
      </w:pPr>
    </w:p>
    <w:p w14:paraId="7B51CEC3" w14:textId="77777777" w:rsidR="004825E9" w:rsidRPr="00276141" w:rsidRDefault="004825E9">
      <w:pPr>
        <w:rPr>
          <w:b/>
        </w:rPr>
      </w:pPr>
      <w:r>
        <w:rPr>
          <w:b/>
        </w:rPr>
        <w:t>Основные ц</w:t>
      </w:r>
      <w:r w:rsidRPr="009827F7">
        <w:rPr>
          <w:b/>
        </w:rPr>
        <w:t>ели и задачи курса</w:t>
      </w:r>
      <w:r>
        <w:rPr>
          <w:b/>
        </w:rPr>
        <w:t xml:space="preserve"> «География России</w:t>
      </w:r>
      <w:r w:rsidR="00276141">
        <w:rPr>
          <w:b/>
        </w:rPr>
        <w:t>. Население и хозяйство</w:t>
      </w:r>
      <w:r>
        <w:rPr>
          <w:b/>
        </w:rPr>
        <w:t>»:</w:t>
      </w:r>
    </w:p>
    <w:p w14:paraId="0C761471" w14:textId="77777777" w:rsidR="00276141" w:rsidRPr="0059376C" w:rsidRDefault="00276141" w:rsidP="00276141">
      <w:pPr>
        <w:jc w:val="both"/>
      </w:pPr>
      <w:r w:rsidRPr="0059376C">
        <w:t>— познания и изучения окружающей среды; выявления причинно-следственных связей;</w:t>
      </w:r>
    </w:p>
    <w:p w14:paraId="28FAE16F" w14:textId="77777777" w:rsidR="00276141" w:rsidRPr="0059376C" w:rsidRDefault="00276141" w:rsidP="00276141">
      <w:pPr>
        <w:jc w:val="both"/>
      </w:pPr>
      <w:r w:rsidRPr="0059376C">
        <w:t>— сравнения объектов, процессов и явлений; моделирования и проектирования;</w:t>
      </w:r>
    </w:p>
    <w:p w14:paraId="3BA72382" w14:textId="77777777" w:rsidR="00276141" w:rsidRPr="0059376C" w:rsidRDefault="00276141" w:rsidP="00276141">
      <w:pPr>
        <w:jc w:val="both"/>
      </w:pPr>
      <w:r w:rsidRPr="0059376C">
        <w:t>— ориентирования на местности, плане, карте; в ресурсах интернет, статистических материалах;</w:t>
      </w:r>
    </w:p>
    <w:p w14:paraId="160A174F" w14:textId="77777777" w:rsidR="00276141" w:rsidRPr="0059376C" w:rsidRDefault="00276141" w:rsidP="00276141">
      <w:pPr>
        <w:jc w:val="both"/>
        <w:rPr>
          <w:i/>
        </w:rPr>
      </w:pPr>
      <w:r w:rsidRPr="0059376C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14:paraId="1C2CE674" w14:textId="77777777" w:rsidR="00276141" w:rsidRPr="0059376C" w:rsidRDefault="00276141" w:rsidP="00276141">
      <w:pPr>
        <w:jc w:val="both"/>
      </w:pPr>
      <w:r w:rsidRPr="0059376C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14:paraId="01919ED3" w14:textId="77777777" w:rsidR="00276141" w:rsidRPr="0059376C" w:rsidRDefault="00276141" w:rsidP="00276141">
      <w:pPr>
        <w:jc w:val="both"/>
      </w:pPr>
      <w:r w:rsidRPr="0059376C">
        <w:t>- воспитание толерантности и ориентации на духовные ценности народов родной страны;</w:t>
      </w:r>
    </w:p>
    <w:p w14:paraId="4A86BE59" w14:textId="77777777" w:rsidR="00276141" w:rsidRPr="0059376C" w:rsidRDefault="00276141" w:rsidP="00276141">
      <w:pPr>
        <w:jc w:val="both"/>
      </w:pPr>
      <w:r w:rsidRPr="0059376C">
        <w:t>- коммуникабельность, умение работать самостоятельно и в группе, публично выступать.</w:t>
      </w:r>
    </w:p>
    <w:p w14:paraId="2E4130EE" w14:textId="77777777" w:rsidR="00276141" w:rsidRPr="0059376C" w:rsidRDefault="00276141" w:rsidP="00276141">
      <w:pPr>
        <w:jc w:val="both"/>
      </w:pPr>
      <w:r w:rsidRPr="0059376C">
        <w:t>- развитие интеллектуальных особенностей личности;</w:t>
      </w:r>
    </w:p>
    <w:p w14:paraId="15FEDC2D" w14:textId="77777777" w:rsidR="00276141" w:rsidRPr="0059376C" w:rsidRDefault="00276141" w:rsidP="00276141">
      <w:pPr>
        <w:jc w:val="both"/>
      </w:pPr>
      <w:r w:rsidRPr="0059376C">
        <w:t>- различие способности личности справляться с различными задачами;</w:t>
      </w:r>
    </w:p>
    <w:p w14:paraId="6D516949" w14:textId="77777777" w:rsidR="00276141" w:rsidRPr="0059376C" w:rsidRDefault="00276141" w:rsidP="00276141">
      <w:pPr>
        <w:jc w:val="both"/>
      </w:pPr>
      <w:r w:rsidRPr="0059376C">
        <w:t>- развитие коммуникативной компетенции учащихся.</w:t>
      </w:r>
    </w:p>
    <w:p w14:paraId="67410589" w14:textId="77777777" w:rsidR="004825E9" w:rsidRDefault="004825E9"/>
    <w:p w14:paraId="447E47E3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3B98B79E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6CC8EE4E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736B123B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6DA750D9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46D598EE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0B58C54B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67959820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70F9E135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3D41A970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1B0DF8D8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02103111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36005297" w14:textId="77777777" w:rsidR="00770EF8" w:rsidRDefault="00770EF8" w:rsidP="00C64F08">
      <w:pPr>
        <w:rPr>
          <w:b/>
          <w:bCs/>
          <w:i/>
          <w:iCs/>
          <w:sz w:val="28"/>
          <w:szCs w:val="28"/>
        </w:rPr>
      </w:pPr>
    </w:p>
    <w:p w14:paraId="456D3DCD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0AE8BE3D" w14:textId="77777777" w:rsidR="00276141" w:rsidRDefault="00276141" w:rsidP="00770EF8">
      <w:pPr>
        <w:jc w:val="center"/>
        <w:rPr>
          <w:b/>
          <w:bCs/>
          <w:i/>
          <w:iCs/>
          <w:sz w:val="28"/>
          <w:szCs w:val="28"/>
        </w:rPr>
      </w:pPr>
      <w:r w:rsidRPr="00276141">
        <w:rPr>
          <w:b/>
          <w:bCs/>
          <w:i/>
          <w:iCs/>
          <w:sz w:val="28"/>
          <w:szCs w:val="28"/>
        </w:rPr>
        <w:t>Основные разделы изучаемого предмета</w:t>
      </w:r>
    </w:p>
    <w:p w14:paraId="1DD6D8B1" w14:textId="77777777" w:rsidR="00770EF8" w:rsidRDefault="00770EF8" w:rsidP="00276141">
      <w:pPr>
        <w:suppressAutoHyphens w:val="0"/>
        <w:jc w:val="center"/>
        <w:rPr>
          <w:b/>
          <w:lang w:eastAsia="ru-RU"/>
        </w:rPr>
      </w:pPr>
    </w:p>
    <w:p w14:paraId="5643D06C" w14:textId="77777777" w:rsidR="00276141" w:rsidRPr="00276141" w:rsidRDefault="00276141" w:rsidP="00276141">
      <w:pPr>
        <w:suppressAutoHyphens w:val="0"/>
        <w:jc w:val="center"/>
        <w:rPr>
          <w:b/>
          <w:color w:val="000000"/>
          <w:lang w:eastAsia="ru-RU"/>
        </w:rPr>
      </w:pPr>
      <w:r w:rsidRPr="00276141">
        <w:rPr>
          <w:b/>
          <w:lang w:eastAsia="ru-RU"/>
        </w:rPr>
        <w:t>Распределение учебного материала в 7 классе</w:t>
      </w:r>
    </w:p>
    <w:tbl>
      <w:tblPr>
        <w:tblpPr w:leftFromText="180" w:rightFromText="180" w:vertAnchor="text" w:horzAnchor="page" w:tblpX="2667" w:tblpY="26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070"/>
        <w:gridCol w:w="2247"/>
      </w:tblGrid>
      <w:tr w:rsidR="00276141" w:rsidRPr="00276141" w14:paraId="2577B016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C13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№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3A67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Наименование раздела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F6D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Количество часов</w:t>
            </w:r>
          </w:p>
        </w:tc>
      </w:tr>
      <w:tr w:rsidR="00276141" w:rsidRPr="00276141" w14:paraId="131CC41E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B43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049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F9A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</w:tr>
      <w:tr w:rsidR="00276141" w:rsidRPr="00276141" w14:paraId="4CE6DF46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66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759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Главные особенности природы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5BC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9</w:t>
            </w:r>
          </w:p>
        </w:tc>
      </w:tr>
      <w:tr w:rsidR="00276141" w:rsidRPr="00276141" w14:paraId="12E1A367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031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3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787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b/>
                <w:lang w:eastAsia="ru-RU"/>
              </w:rPr>
              <w:t>Литосфера и рельеф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3B7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</w:tr>
      <w:tr w:rsidR="00276141" w:rsidRPr="00276141" w14:paraId="28CF88B7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86E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5C7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Атмосфера и климаты Земли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9D5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3</w:t>
            </w:r>
          </w:p>
        </w:tc>
      </w:tr>
      <w:tr w:rsidR="00276141" w:rsidRPr="00276141" w14:paraId="18B59602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388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416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Биосфера Земли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500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1</w:t>
            </w:r>
          </w:p>
        </w:tc>
      </w:tr>
      <w:tr w:rsidR="00276141" w:rsidRPr="00276141" w14:paraId="21648335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883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6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C64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Земля – планета людей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804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</w:tr>
      <w:tr w:rsidR="00276141" w:rsidRPr="00276141" w14:paraId="212D3D85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31C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7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E42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Материки и океаны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F95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50</w:t>
            </w:r>
          </w:p>
        </w:tc>
      </w:tr>
      <w:tr w:rsidR="00276141" w:rsidRPr="00276141" w14:paraId="16D088C2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A7E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8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FEF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Африка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DB2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11</w:t>
            </w:r>
          </w:p>
        </w:tc>
      </w:tr>
      <w:tr w:rsidR="00276141" w:rsidRPr="00276141" w14:paraId="1FB7C15F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DF3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9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B51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Австралия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573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</w:tr>
      <w:tr w:rsidR="00276141" w:rsidRPr="00276141" w14:paraId="0EDD6CAD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5E7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832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Южная  Америка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183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6</w:t>
            </w:r>
          </w:p>
        </w:tc>
      </w:tr>
      <w:tr w:rsidR="00276141" w:rsidRPr="00276141" w14:paraId="1FD7AF85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129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11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818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Мировой   Океан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7A2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3</w:t>
            </w:r>
          </w:p>
        </w:tc>
      </w:tr>
      <w:tr w:rsidR="00276141" w:rsidRPr="00276141" w14:paraId="1CD97E76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79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12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0F6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Антарктида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1D1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</w:tr>
      <w:tr w:rsidR="00276141" w:rsidRPr="00276141" w14:paraId="7FB6B2C1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F0B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13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275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Северная Америка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6D8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8</w:t>
            </w:r>
          </w:p>
        </w:tc>
      </w:tr>
      <w:tr w:rsidR="00276141" w:rsidRPr="00276141" w14:paraId="5AC9037C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F5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14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AA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Евразия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3B9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16</w:t>
            </w:r>
          </w:p>
        </w:tc>
      </w:tr>
      <w:tr w:rsidR="00276141" w:rsidRPr="00276141" w14:paraId="45B026DC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FBC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A86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Взаимодействие общества и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F775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</w:tr>
      <w:tr w:rsidR="00276141" w:rsidRPr="00276141" w14:paraId="6B7EF097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A38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714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 Итого      68 ч</w:t>
            </w:r>
          </w:p>
          <w:p w14:paraId="3BEE5812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Резерв времени – 3 ч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367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65</w:t>
            </w:r>
          </w:p>
        </w:tc>
      </w:tr>
    </w:tbl>
    <w:p w14:paraId="7FE0B974" w14:textId="77777777" w:rsidR="00276141" w:rsidRPr="00276141" w:rsidRDefault="00276141" w:rsidP="00276141">
      <w:pPr>
        <w:suppressAutoHyphens w:val="0"/>
        <w:rPr>
          <w:lang w:eastAsia="ru-RU"/>
        </w:rPr>
      </w:pPr>
    </w:p>
    <w:p w14:paraId="6B3786DB" w14:textId="77777777"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14:paraId="4C3D792B" w14:textId="77777777"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14:paraId="6D5E38F7" w14:textId="77777777"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14:paraId="52BC4D79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1CF4EA9C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AD9195E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5AF1BEA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59CEC815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6CDEB301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686245A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532D5541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0D2C802C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F3DDE7D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038D5EB2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61767AC0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194FF869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BF993C3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0A65B7C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9106E01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658DA8D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49C54A49" w14:textId="77777777"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14:paraId="30BF9E20" w14:textId="77777777" w:rsidR="00276141" w:rsidRDefault="00276141" w:rsidP="00276141"/>
    <w:p w14:paraId="4221EFAA" w14:textId="77777777" w:rsidR="00770EF8" w:rsidRPr="00770EF8" w:rsidRDefault="00770EF8" w:rsidP="00770EF8">
      <w:pPr>
        <w:jc w:val="center"/>
        <w:rPr>
          <w:b/>
          <w:i/>
          <w:iCs/>
        </w:rPr>
      </w:pPr>
      <w:r w:rsidRPr="00770EF8">
        <w:rPr>
          <w:b/>
          <w:i/>
          <w:iCs/>
        </w:rPr>
        <w:t>Плановых контрольных уроков - 2,  тестов - 3 , практических работ – 5.</w:t>
      </w:r>
    </w:p>
    <w:p w14:paraId="2AF435E2" w14:textId="77777777" w:rsidR="00770EF8" w:rsidRPr="00770EF8" w:rsidRDefault="00770EF8" w:rsidP="00770EF8">
      <w:pPr>
        <w:jc w:val="center"/>
        <w:rPr>
          <w:b/>
          <w:i/>
          <w:iCs/>
        </w:rPr>
      </w:pPr>
      <w:r w:rsidRPr="00770EF8">
        <w:rPr>
          <w:b/>
          <w:i/>
          <w:iCs/>
        </w:rPr>
        <w:t>Административных контрольных уроков - 1.</w:t>
      </w:r>
    </w:p>
    <w:p w14:paraId="75C3F2DE" w14:textId="77777777" w:rsidR="00276141" w:rsidRDefault="00276141" w:rsidP="00770EF8">
      <w:pPr>
        <w:jc w:val="center"/>
      </w:pPr>
    </w:p>
    <w:p w14:paraId="794931B2" w14:textId="77777777" w:rsidR="00276141" w:rsidRDefault="00276141" w:rsidP="00276141"/>
    <w:p w14:paraId="08046E08" w14:textId="77777777" w:rsidR="00276141" w:rsidRDefault="00276141" w:rsidP="00276141"/>
    <w:p w14:paraId="2CFDDFD5" w14:textId="77777777" w:rsidR="00276141" w:rsidRDefault="00276141" w:rsidP="00276141"/>
    <w:p w14:paraId="2280A754" w14:textId="77777777" w:rsidR="00276141" w:rsidRDefault="00276141" w:rsidP="00276141"/>
    <w:p w14:paraId="3C9FF6CA" w14:textId="77777777" w:rsidR="00276141" w:rsidRDefault="00276141" w:rsidP="00276141"/>
    <w:p w14:paraId="5FCB82D7" w14:textId="77777777" w:rsidR="00276141" w:rsidRDefault="00276141" w:rsidP="00276141"/>
    <w:p w14:paraId="1D675BAF" w14:textId="77777777" w:rsidR="00276141" w:rsidRDefault="00276141" w:rsidP="00276141"/>
    <w:p w14:paraId="2134F96E" w14:textId="77777777" w:rsidR="00276141" w:rsidRDefault="00276141" w:rsidP="00276141"/>
    <w:p w14:paraId="0851B4ED" w14:textId="77777777" w:rsidR="00276141" w:rsidRDefault="00276141" w:rsidP="00276141"/>
    <w:p w14:paraId="419691E8" w14:textId="77777777" w:rsidR="00AC77CA" w:rsidRPr="00276141" w:rsidRDefault="00AC77CA" w:rsidP="00AC77CA">
      <w:pPr>
        <w:suppressAutoHyphens w:val="0"/>
        <w:jc w:val="center"/>
        <w:rPr>
          <w:b/>
          <w:color w:val="000000"/>
          <w:lang w:eastAsia="ru-RU"/>
        </w:rPr>
      </w:pPr>
      <w:r w:rsidRPr="00276141">
        <w:rPr>
          <w:b/>
          <w:lang w:eastAsia="ru-RU"/>
        </w:rPr>
        <w:t xml:space="preserve">Распределение учебного материала в </w:t>
      </w:r>
      <w:r>
        <w:rPr>
          <w:b/>
          <w:lang w:eastAsia="ru-RU"/>
        </w:rPr>
        <w:t>8</w:t>
      </w:r>
      <w:r w:rsidRPr="00276141">
        <w:rPr>
          <w:b/>
          <w:lang w:eastAsia="ru-RU"/>
        </w:rPr>
        <w:t xml:space="preserve"> классе</w:t>
      </w:r>
    </w:p>
    <w:p w14:paraId="486858C2" w14:textId="77777777" w:rsidR="00276141" w:rsidRDefault="00276141" w:rsidP="00276141">
      <w:pPr>
        <w:jc w:val="center"/>
      </w:pPr>
    </w:p>
    <w:tbl>
      <w:tblPr>
        <w:tblW w:w="12333" w:type="dxa"/>
        <w:tblInd w:w="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878"/>
        <w:gridCol w:w="3671"/>
        <w:gridCol w:w="3963"/>
      </w:tblGrid>
      <w:tr w:rsidR="00276141" w:rsidRPr="001B01E3" w14:paraId="79081193" w14:textId="77777777" w:rsidTr="00AC77CA">
        <w:trPr>
          <w:trHeight w:val="953"/>
        </w:trPr>
        <w:tc>
          <w:tcPr>
            <w:tcW w:w="3821" w:type="dxa"/>
            <w:shd w:val="clear" w:color="auto" w:fill="auto"/>
          </w:tcPr>
          <w:p w14:paraId="6621DE65" w14:textId="77777777" w:rsidR="00276141" w:rsidRPr="001B01E3" w:rsidRDefault="00276141" w:rsidP="001A4559">
            <w:pPr>
              <w:rPr>
                <w:b/>
              </w:rPr>
            </w:pPr>
          </w:p>
          <w:p w14:paraId="3C5DB351" w14:textId="77777777" w:rsidR="00276141" w:rsidRPr="001B01E3" w:rsidRDefault="00276141" w:rsidP="001A4559">
            <w:pPr>
              <w:rPr>
                <w:b/>
              </w:rPr>
            </w:pPr>
          </w:p>
          <w:p w14:paraId="71B4F01B" w14:textId="77777777" w:rsidR="00276141" w:rsidRPr="001B01E3" w:rsidRDefault="00276141" w:rsidP="001A4559">
            <w:pPr>
              <w:jc w:val="center"/>
              <w:rPr>
                <w:b/>
              </w:rPr>
            </w:pPr>
            <w:r w:rsidRPr="001B01E3">
              <w:rPr>
                <w:b/>
              </w:rPr>
              <w:t>Раздел</w:t>
            </w:r>
          </w:p>
        </w:tc>
        <w:tc>
          <w:tcPr>
            <w:tcW w:w="878" w:type="dxa"/>
            <w:shd w:val="clear" w:color="auto" w:fill="auto"/>
          </w:tcPr>
          <w:p w14:paraId="456C392A" w14:textId="77777777" w:rsidR="00276141" w:rsidRPr="001B01E3" w:rsidRDefault="00276141" w:rsidP="001A4559">
            <w:pPr>
              <w:rPr>
                <w:b/>
              </w:rPr>
            </w:pPr>
          </w:p>
          <w:p w14:paraId="63D9D5C0" w14:textId="77777777" w:rsidR="00276141" w:rsidRPr="001B01E3" w:rsidRDefault="00276141" w:rsidP="001A4559">
            <w:pPr>
              <w:rPr>
                <w:b/>
              </w:rPr>
            </w:pPr>
            <w:r w:rsidRPr="001B01E3">
              <w:rPr>
                <w:b/>
              </w:rPr>
              <w:t>Всего часов</w:t>
            </w:r>
          </w:p>
        </w:tc>
        <w:tc>
          <w:tcPr>
            <w:tcW w:w="3671" w:type="dxa"/>
            <w:shd w:val="clear" w:color="auto" w:fill="auto"/>
          </w:tcPr>
          <w:p w14:paraId="36EA0A41" w14:textId="77777777" w:rsidR="00276141" w:rsidRPr="001B01E3" w:rsidRDefault="00276141" w:rsidP="001A4559">
            <w:pPr>
              <w:rPr>
                <w:b/>
              </w:rPr>
            </w:pPr>
          </w:p>
          <w:p w14:paraId="4B9841D8" w14:textId="77777777" w:rsidR="00276141" w:rsidRPr="001B01E3" w:rsidRDefault="00276141" w:rsidP="001A4559">
            <w:pPr>
              <w:rPr>
                <w:b/>
              </w:rPr>
            </w:pPr>
            <w:r w:rsidRPr="001B01E3">
              <w:rPr>
                <w:b/>
              </w:rPr>
              <w:t>Контрольные работы</w:t>
            </w:r>
          </w:p>
        </w:tc>
        <w:tc>
          <w:tcPr>
            <w:tcW w:w="3963" w:type="dxa"/>
            <w:shd w:val="clear" w:color="auto" w:fill="auto"/>
          </w:tcPr>
          <w:p w14:paraId="2B22DA54" w14:textId="77777777" w:rsidR="00276141" w:rsidRPr="001B01E3" w:rsidRDefault="00276141" w:rsidP="001A4559">
            <w:pPr>
              <w:rPr>
                <w:b/>
              </w:rPr>
            </w:pPr>
          </w:p>
          <w:p w14:paraId="731EA0B4" w14:textId="77777777" w:rsidR="00276141" w:rsidRPr="001B01E3" w:rsidRDefault="00276141" w:rsidP="001A4559">
            <w:pPr>
              <w:rPr>
                <w:b/>
              </w:rPr>
            </w:pPr>
            <w:r w:rsidRPr="001B01E3">
              <w:rPr>
                <w:b/>
              </w:rPr>
              <w:t>Практические работы</w:t>
            </w:r>
          </w:p>
        </w:tc>
      </w:tr>
      <w:tr w:rsidR="00276141" w:rsidRPr="001B01E3" w14:paraId="07FE49F4" w14:textId="77777777" w:rsidTr="00AC77CA">
        <w:trPr>
          <w:trHeight w:val="552"/>
        </w:trPr>
        <w:tc>
          <w:tcPr>
            <w:tcW w:w="3821" w:type="dxa"/>
            <w:shd w:val="clear" w:color="auto" w:fill="auto"/>
          </w:tcPr>
          <w:p w14:paraId="45971BBA" w14:textId="77777777" w:rsidR="00276141" w:rsidRPr="001B01E3" w:rsidRDefault="00276141" w:rsidP="001A4559">
            <w:pPr>
              <w:rPr>
                <w:b/>
              </w:rPr>
            </w:pPr>
          </w:p>
          <w:p w14:paraId="510F9AFE" w14:textId="77777777" w:rsidR="00276141" w:rsidRPr="001B01E3" w:rsidRDefault="00276141" w:rsidP="001A4559"/>
          <w:p w14:paraId="5EB9D5BE" w14:textId="77777777" w:rsidR="00276141" w:rsidRPr="001B01E3" w:rsidRDefault="00276141" w:rsidP="001A4559">
            <w:r>
              <w:t>Россия на карте мира</w:t>
            </w:r>
          </w:p>
        </w:tc>
        <w:tc>
          <w:tcPr>
            <w:tcW w:w="878" w:type="dxa"/>
            <w:shd w:val="clear" w:color="auto" w:fill="auto"/>
          </w:tcPr>
          <w:p w14:paraId="1A49C134" w14:textId="77777777" w:rsidR="00276141" w:rsidRPr="001B01E3" w:rsidRDefault="00276141" w:rsidP="001A4559">
            <w:pPr>
              <w:jc w:val="center"/>
            </w:pPr>
          </w:p>
          <w:p w14:paraId="1A859FF1" w14:textId="77777777" w:rsidR="00276141" w:rsidRPr="001B01E3" w:rsidRDefault="00276141" w:rsidP="001A4559">
            <w:pPr>
              <w:jc w:val="center"/>
            </w:pPr>
            <w:r w:rsidRPr="001B01E3">
              <w:t>6</w:t>
            </w:r>
          </w:p>
        </w:tc>
        <w:tc>
          <w:tcPr>
            <w:tcW w:w="3671" w:type="dxa"/>
            <w:shd w:val="clear" w:color="auto" w:fill="auto"/>
          </w:tcPr>
          <w:p w14:paraId="13558EEF" w14:textId="77777777" w:rsidR="00276141" w:rsidRPr="001B01E3" w:rsidRDefault="00276141" w:rsidP="001A4559">
            <w:pPr>
              <w:rPr>
                <w:b/>
              </w:rPr>
            </w:pPr>
          </w:p>
        </w:tc>
        <w:tc>
          <w:tcPr>
            <w:tcW w:w="3963" w:type="dxa"/>
            <w:shd w:val="clear" w:color="auto" w:fill="auto"/>
          </w:tcPr>
          <w:p w14:paraId="54592B02" w14:textId="77777777" w:rsidR="00276141" w:rsidRPr="001B01E3" w:rsidRDefault="00276141" w:rsidP="001A4559">
            <w:r w:rsidRPr="001B01E3">
              <w:t>1.Определение часовых поясов</w:t>
            </w:r>
          </w:p>
          <w:p w14:paraId="7BD3D0CD" w14:textId="77777777" w:rsidR="00276141" w:rsidRPr="001B01E3" w:rsidRDefault="00276141" w:rsidP="001A4559"/>
        </w:tc>
      </w:tr>
      <w:tr w:rsidR="00276141" w:rsidRPr="001B01E3" w14:paraId="5798B3C9" w14:textId="77777777" w:rsidTr="00AC77CA">
        <w:trPr>
          <w:trHeight w:val="953"/>
        </w:trPr>
        <w:tc>
          <w:tcPr>
            <w:tcW w:w="3821" w:type="dxa"/>
            <w:shd w:val="clear" w:color="auto" w:fill="auto"/>
          </w:tcPr>
          <w:p w14:paraId="4167C452" w14:textId="77777777" w:rsidR="00276141" w:rsidRPr="001B01E3" w:rsidRDefault="00276141" w:rsidP="001A4559">
            <w:r w:rsidRPr="001B01E3">
              <w:t xml:space="preserve">Раздел </w:t>
            </w:r>
            <w:r>
              <w:t>1: Особенности природы и природные ресурсы России.</w:t>
            </w:r>
          </w:p>
        </w:tc>
        <w:tc>
          <w:tcPr>
            <w:tcW w:w="878" w:type="dxa"/>
            <w:shd w:val="clear" w:color="auto" w:fill="auto"/>
          </w:tcPr>
          <w:p w14:paraId="44E35DD9" w14:textId="77777777" w:rsidR="00276141" w:rsidRPr="001B01E3" w:rsidRDefault="00276141" w:rsidP="001A4559">
            <w:pPr>
              <w:jc w:val="center"/>
            </w:pPr>
          </w:p>
          <w:p w14:paraId="6194226D" w14:textId="77777777" w:rsidR="00276141" w:rsidRPr="001B01E3" w:rsidRDefault="00276141" w:rsidP="001A4559">
            <w:pPr>
              <w:jc w:val="center"/>
            </w:pPr>
            <w:r>
              <w:t>24</w:t>
            </w:r>
          </w:p>
        </w:tc>
        <w:tc>
          <w:tcPr>
            <w:tcW w:w="3671" w:type="dxa"/>
            <w:shd w:val="clear" w:color="auto" w:fill="auto"/>
          </w:tcPr>
          <w:p w14:paraId="0AF98C36" w14:textId="77777777" w:rsidR="00276141" w:rsidRPr="001B01E3" w:rsidRDefault="00276141" w:rsidP="001A4559">
            <w:r>
              <w:t>Диагностический срез знаний.</w:t>
            </w:r>
          </w:p>
          <w:p w14:paraId="2284BA94" w14:textId="77777777" w:rsidR="00276141" w:rsidRPr="001B01E3" w:rsidRDefault="00276141" w:rsidP="001A4559"/>
        </w:tc>
        <w:tc>
          <w:tcPr>
            <w:tcW w:w="3963" w:type="dxa"/>
            <w:shd w:val="clear" w:color="auto" w:fill="auto"/>
          </w:tcPr>
          <w:p w14:paraId="58F673C4" w14:textId="77777777" w:rsidR="00276141" w:rsidRPr="001B01E3" w:rsidRDefault="00276141" w:rsidP="001A4559">
            <w:r w:rsidRPr="001B01E3">
              <w:t>1.Определение падения и уклона реки.</w:t>
            </w:r>
          </w:p>
          <w:p w14:paraId="01C4024B" w14:textId="77777777" w:rsidR="00276141" w:rsidRPr="001B01E3" w:rsidRDefault="00276141" w:rsidP="001A4559"/>
        </w:tc>
      </w:tr>
      <w:tr w:rsidR="00276141" w:rsidRPr="001B01E3" w14:paraId="50C851F6" w14:textId="77777777" w:rsidTr="00AC77CA">
        <w:trPr>
          <w:trHeight w:val="1125"/>
        </w:trPr>
        <w:tc>
          <w:tcPr>
            <w:tcW w:w="3821" w:type="dxa"/>
            <w:shd w:val="clear" w:color="auto" w:fill="auto"/>
          </w:tcPr>
          <w:p w14:paraId="18361D3C" w14:textId="77777777" w:rsidR="00276141" w:rsidRPr="001B01E3" w:rsidRDefault="00276141" w:rsidP="001A4559">
            <w:r w:rsidRPr="001B01E3">
              <w:t>Раздел 2</w:t>
            </w:r>
            <w:r>
              <w:t>: Природные комплексы России.</w:t>
            </w:r>
          </w:p>
          <w:p w14:paraId="6F0C50E6" w14:textId="77777777" w:rsidR="00276141" w:rsidRPr="001B01E3" w:rsidRDefault="00276141" w:rsidP="001A4559"/>
        </w:tc>
        <w:tc>
          <w:tcPr>
            <w:tcW w:w="878" w:type="dxa"/>
            <w:shd w:val="clear" w:color="auto" w:fill="auto"/>
          </w:tcPr>
          <w:p w14:paraId="46887A0C" w14:textId="77777777" w:rsidR="00276141" w:rsidRDefault="00276141" w:rsidP="001A4559">
            <w:pPr>
              <w:jc w:val="center"/>
            </w:pPr>
          </w:p>
          <w:p w14:paraId="7CBEE6D0" w14:textId="77777777" w:rsidR="00276141" w:rsidRPr="001B01E3" w:rsidRDefault="00276141" w:rsidP="001A4559">
            <w:pPr>
              <w:jc w:val="center"/>
            </w:pPr>
            <w:r>
              <w:t>30</w:t>
            </w:r>
          </w:p>
          <w:p w14:paraId="42A9AC34" w14:textId="77777777" w:rsidR="00276141" w:rsidRPr="001B01E3" w:rsidRDefault="00276141" w:rsidP="001A4559">
            <w:pPr>
              <w:jc w:val="center"/>
            </w:pPr>
          </w:p>
        </w:tc>
        <w:tc>
          <w:tcPr>
            <w:tcW w:w="3671" w:type="dxa"/>
            <w:shd w:val="clear" w:color="auto" w:fill="auto"/>
          </w:tcPr>
          <w:p w14:paraId="02401D70" w14:textId="77777777" w:rsidR="00276141" w:rsidRDefault="00276141" w:rsidP="001A4559">
            <w:r>
              <w:t xml:space="preserve">1. </w:t>
            </w:r>
            <w:r w:rsidRPr="001B01E3">
              <w:t>Природные зоны Росси</w:t>
            </w:r>
            <w:r>
              <w:t>и (контрольное тестирование).</w:t>
            </w:r>
          </w:p>
          <w:p w14:paraId="70B5FD4B" w14:textId="77777777" w:rsidR="00276141" w:rsidRPr="001B01E3" w:rsidRDefault="00276141" w:rsidP="001A4559">
            <w:r>
              <w:t>2. Природные комплексы России (тестирование).</w:t>
            </w:r>
          </w:p>
        </w:tc>
        <w:tc>
          <w:tcPr>
            <w:tcW w:w="3963" w:type="dxa"/>
            <w:shd w:val="clear" w:color="auto" w:fill="auto"/>
          </w:tcPr>
          <w:p w14:paraId="10C31B84" w14:textId="77777777" w:rsidR="00276141" w:rsidRDefault="00276141" w:rsidP="001A4559">
            <w:r w:rsidRPr="001B01E3">
              <w:t>1.Сравнительная характеристика природных зон тайги и степи.</w:t>
            </w:r>
          </w:p>
          <w:p w14:paraId="28034556" w14:textId="77777777" w:rsidR="00276141" w:rsidRDefault="00276141" w:rsidP="001A4559">
            <w:r>
              <w:t>2. Сравнительная характеристика гор Кавказа и Урала.</w:t>
            </w:r>
          </w:p>
          <w:p w14:paraId="2087B86E" w14:textId="77777777" w:rsidR="00276141" w:rsidRDefault="00276141" w:rsidP="001A4559">
            <w:r>
              <w:t>3. Сравнительная характеристика Западной и Восточной Сибири.</w:t>
            </w:r>
          </w:p>
          <w:p w14:paraId="11BB12AE" w14:textId="77777777" w:rsidR="00276141" w:rsidRPr="001B01E3" w:rsidRDefault="00276141" w:rsidP="001A4559"/>
        </w:tc>
      </w:tr>
      <w:tr w:rsidR="00276141" w:rsidRPr="001B01E3" w14:paraId="28C2AC10" w14:textId="77777777" w:rsidTr="00AC77CA">
        <w:trPr>
          <w:trHeight w:val="1018"/>
        </w:trPr>
        <w:tc>
          <w:tcPr>
            <w:tcW w:w="3821" w:type="dxa"/>
            <w:shd w:val="clear" w:color="auto" w:fill="auto"/>
          </w:tcPr>
          <w:p w14:paraId="2FFD1F69" w14:textId="77777777" w:rsidR="00276141" w:rsidRPr="001B01E3" w:rsidRDefault="00276141" w:rsidP="001A4559">
            <w:r>
              <w:t>Раздел 3</w:t>
            </w:r>
            <w:r w:rsidR="00AC77CA">
              <w:t xml:space="preserve">: Человек и природа. </w:t>
            </w:r>
          </w:p>
        </w:tc>
        <w:tc>
          <w:tcPr>
            <w:tcW w:w="878" w:type="dxa"/>
            <w:shd w:val="clear" w:color="auto" w:fill="auto"/>
          </w:tcPr>
          <w:p w14:paraId="1CAADF35" w14:textId="77777777" w:rsidR="00276141" w:rsidRDefault="00276141" w:rsidP="001A4559">
            <w:pPr>
              <w:jc w:val="center"/>
            </w:pPr>
          </w:p>
          <w:p w14:paraId="6241A27C" w14:textId="77777777" w:rsidR="00276141" w:rsidRPr="001B01E3" w:rsidRDefault="00276141" w:rsidP="001A4559">
            <w:pPr>
              <w:jc w:val="center"/>
            </w:pPr>
            <w:r>
              <w:t>6</w:t>
            </w:r>
          </w:p>
        </w:tc>
        <w:tc>
          <w:tcPr>
            <w:tcW w:w="3671" w:type="dxa"/>
            <w:shd w:val="clear" w:color="auto" w:fill="auto"/>
          </w:tcPr>
          <w:p w14:paraId="0B034BA9" w14:textId="77777777" w:rsidR="00276141" w:rsidRPr="001B01E3" w:rsidRDefault="00276141" w:rsidP="001A4559">
            <w:r>
              <w:t>1. Тестирование по теме «Человек и природа»</w:t>
            </w:r>
          </w:p>
        </w:tc>
        <w:tc>
          <w:tcPr>
            <w:tcW w:w="3963" w:type="dxa"/>
            <w:shd w:val="clear" w:color="auto" w:fill="auto"/>
          </w:tcPr>
          <w:p w14:paraId="187A595B" w14:textId="77777777" w:rsidR="00276141" w:rsidRPr="001B01E3" w:rsidRDefault="00276141" w:rsidP="001A4559"/>
        </w:tc>
      </w:tr>
      <w:tr w:rsidR="00276141" w:rsidRPr="001B01E3" w14:paraId="0B3B0CB9" w14:textId="77777777" w:rsidTr="00AC77CA">
        <w:trPr>
          <w:trHeight w:val="868"/>
        </w:trPr>
        <w:tc>
          <w:tcPr>
            <w:tcW w:w="3821" w:type="dxa"/>
            <w:shd w:val="clear" w:color="auto" w:fill="auto"/>
          </w:tcPr>
          <w:p w14:paraId="4F4F9789" w14:textId="77777777" w:rsidR="00276141" w:rsidRPr="001B01E3" w:rsidRDefault="00276141" w:rsidP="001A4559">
            <w:pPr>
              <w:jc w:val="center"/>
              <w:rPr>
                <w:b/>
              </w:rPr>
            </w:pPr>
          </w:p>
          <w:p w14:paraId="3B7545AD" w14:textId="77777777" w:rsidR="00276141" w:rsidRPr="001B01E3" w:rsidRDefault="00276141" w:rsidP="001A4559">
            <w:pPr>
              <w:jc w:val="center"/>
              <w:rPr>
                <w:b/>
              </w:rPr>
            </w:pPr>
            <w:r w:rsidRPr="001B01E3">
              <w:rPr>
                <w:b/>
              </w:rPr>
              <w:t>Всего</w:t>
            </w:r>
          </w:p>
          <w:p w14:paraId="1CFECEB3" w14:textId="77777777" w:rsidR="00276141" w:rsidRPr="001B01E3" w:rsidRDefault="00276141" w:rsidP="001A4559">
            <w:pPr>
              <w:rPr>
                <w:b/>
              </w:rPr>
            </w:pPr>
          </w:p>
          <w:p w14:paraId="764C5C20" w14:textId="77777777" w:rsidR="00276141" w:rsidRPr="001B01E3" w:rsidRDefault="00276141" w:rsidP="001A4559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14:paraId="6A77332E" w14:textId="77777777" w:rsidR="00276141" w:rsidRPr="001B01E3" w:rsidRDefault="00276141" w:rsidP="001A4559">
            <w:pPr>
              <w:jc w:val="center"/>
            </w:pPr>
          </w:p>
          <w:p w14:paraId="79F359C7" w14:textId="77777777" w:rsidR="00276141" w:rsidRDefault="00276141" w:rsidP="001A4559">
            <w:pPr>
              <w:jc w:val="center"/>
            </w:pPr>
            <w:r>
              <w:t>66</w:t>
            </w:r>
            <w:r w:rsidR="00AC77CA">
              <w:t xml:space="preserve">+ </w:t>
            </w:r>
          </w:p>
          <w:p w14:paraId="07C820FB" w14:textId="77777777" w:rsidR="00AC77CA" w:rsidRPr="001B01E3" w:rsidRDefault="00AC77CA" w:rsidP="001A4559">
            <w:pPr>
              <w:jc w:val="center"/>
            </w:pPr>
            <w:r>
              <w:t xml:space="preserve">2 часа </w:t>
            </w:r>
            <w:proofErr w:type="spellStart"/>
            <w:r>
              <w:t>разерв</w:t>
            </w:r>
            <w:proofErr w:type="spellEnd"/>
          </w:p>
        </w:tc>
        <w:tc>
          <w:tcPr>
            <w:tcW w:w="3671" w:type="dxa"/>
            <w:shd w:val="clear" w:color="auto" w:fill="auto"/>
          </w:tcPr>
          <w:p w14:paraId="23A5F010" w14:textId="77777777" w:rsidR="00276141" w:rsidRPr="001B01E3" w:rsidRDefault="00276141" w:rsidP="001A4559">
            <w:pPr>
              <w:jc w:val="center"/>
              <w:rPr>
                <w:b/>
              </w:rPr>
            </w:pPr>
          </w:p>
          <w:p w14:paraId="2FF7561A" w14:textId="77777777" w:rsidR="00276141" w:rsidRPr="001B01E3" w:rsidRDefault="00276141" w:rsidP="001A4559">
            <w:pPr>
              <w:jc w:val="center"/>
              <w:rPr>
                <w:b/>
              </w:rPr>
            </w:pPr>
            <w:r w:rsidRPr="001B01E3">
              <w:rPr>
                <w:b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14:paraId="3EAEF771" w14:textId="77777777" w:rsidR="00276141" w:rsidRPr="001B01E3" w:rsidRDefault="00276141" w:rsidP="001A4559">
            <w:pPr>
              <w:jc w:val="center"/>
              <w:rPr>
                <w:b/>
              </w:rPr>
            </w:pPr>
          </w:p>
          <w:p w14:paraId="59577547" w14:textId="77777777" w:rsidR="00276141" w:rsidRPr="001B01E3" w:rsidRDefault="00276141" w:rsidP="001A4559">
            <w:pPr>
              <w:jc w:val="center"/>
              <w:rPr>
                <w:b/>
              </w:rPr>
            </w:pPr>
            <w:r w:rsidRPr="001B01E3">
              <w:rPr>
                <w:b/>
              </w:rPr>
              <w:t>5</w:t>
            </w:r>
          </w:p>
        </w:tc>
      </w:tr>
    </w:tbl>
    <w:p w14:paraId="637EE39B" w14:textId="77777777" w:rsidR="00AC77CA" w:rsidRDefault="00AC77CA" w:rsidP="00C64F08">
      <w:pPr>
        <w:rPr>
          <w:b/>
          <w:bCs/>
          <w:i/>
          <w:iCs/>
          <w:sz w:val="28"/>
          <w:szCs w:val="28"/>
        </w:rPr>
      </w:pPr>
    </w:p>
    <w:p w14:paraId="15EE9D48" w14:textId="77777777" w:rsidR="00AC77CA" w:rsidRPr="00AC77CA" w:rsidRDefault="00AC77CA" w:rsidP="00AC77CA">
      <w:pPr>
        <w:rPr>
          <w:sz w:val="28"/>
          <w:szCs w:val="28"/>
        </w:rPr>
      </w:pPr>
    </w:p>
    <w:p w14:paraId="7E14A32D" w14:textId="77777777" w:rsidR="004825E9" w:rsidRDefault="004825E9"/>
    <w:p w14:paraId="78C4F53F" w14:textId="77777777" w:rsidR="00AC77CA" w:rsidRDefault="00AC77CA" w:rsidP="00AC77CA">
      <w:pPr>
        <w:suppressAutoHyphens w:val="0"/>
        <w:jc w:val="center"/>
        <w:rPr>
          <w:b/>
          <w:lang w:eastAsia="ru-RU"/>
        </w:rPr>
      </w:pPr>
      <w:r w:rsidRPr="00276141">
        <w:rPr>
          <w:b/>
          <w:lang w:eastAsia="ru-RU"/>
        </w:rPr>
        <w:t>Распределение учебного материала в</w:t>
      </w:r>
      <w:r>
        <w:rPr>
          <w:b/>
          <w:lang w:eastAsia="ru-RU"/>
        </w:rPr>
        <w:t xml:space="preserve"> 9</w:t>
      </w:r>
      <w:r w:rsidRPr="00276141">
        <w:rPr>
          <w:b/>
          <w:lang w:eastAsia="ru-RU"/>
        </w:rPr>
        <w:t xml:space="preserve"> классе</w:t>
      </w:r>
    </w:p>
    <w:p w14:paraId="3701747D" w14:textId="77777777" w:rsidR="00AC77CA" w:rsidRPr="00276141" w:rsidRDefault="00AC77CA" w:rsidP="00AC77CA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4444" w:type="pct"/>
        <w:tblInd w:w="1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5506"/>
        <w:gridCol w:w="1433"/>
        <w:gridCol w:w="4054"/>
        <w:gridCol w:w="1084"/>
      </w:tblGrid>
      <w:tr w:rsidR="00AC77CA" w:rsidRPr="00AC77CA" w14:paraId="4F898C9E" w14:textId="77777777" w:rsidTr="00221497">
        <w:trPr>
          <w:gridAfter w:val="1"/>
          <w:wAfter w:w="1084" w:type="dxa"/>
          <w:trHeight w:val="82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DEA9F7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№  раздела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2B384D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Наименование разделов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BDE6D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Количество  часов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30F08F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Количество зачетов, практических работ</w:t>
            </w:r>
          </w:p>
        </w:tc>
      </w:tr>
      <w:tr w:rsidR="00AC77CA" w:rsidRPr="00AC77CA" w14:paraId="4E91B25F" w14:textId="77777777" w:rsidTr="00221497">
        <w:trPr>
          <w:gridAfter w:val="1"/>
          <w:wAfter w:w="1084" w:type="dxa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46E2D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1.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6399F3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Место России в мире.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15E4CF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79165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Практических работ-1</w:t>
            </w:r>
          </w:p>
        </w:tc>
      </w:tr>
      <w:tr w:rsidR="00AC77CA" w:rsidRPr="00AC77CA" w14:paraId="6AA1BC07" w14:textId="77777777" w:rsidTr="00221497">
        <w:trPr>
          <w:gridAfter w:val="1"/>
          <w:wAfter w:w="1084" w:type="dxa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74D674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2.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540838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Население Российской Федерации.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CC0B49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6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9B92C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работ-1, Практических работ -2</w:t>
            </w:r>
          </w:p>
        </w:tc>
      </w:tr>
      <w:tr w:rsidR="00AC77CA" w:rsidRPr="00AC77CA" w14:paraId="583DFF9B" w14:textId="77777777" w:rsidTr="00221497">
        <w:trPr>
          <w:gridAfter w:val="1"/>
          <w:wAfter w:w="1084" w:type="dxa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739E0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3.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41E57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Географические особенности экономики России.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CD2E3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3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B31BCB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</w:p>
        </w:tc>
      </w:tr>
      <w:tr w:rsidR="00221497" w:rsidRPr="00AC77CA" w14:paraId="55DB9F84" w14:textId="77777777" w:rsidTr="00221497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3B460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4.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ABA344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Важнейшие межотраслевые комплексы России и их география.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319C1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FE7D7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работ-2, Практических работ -6</w:t>
            </w:r>
          </w:p>
        </w:tc>
        <w:tc>
          <w:tcPr>
            <w:tcW w:w="1084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DFE26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</w:p>
        </w:tc>
      </w:tr>
      <w:tr w:rsidR="00221497" w:rsidRPr="00AC77CA" w14:paraId="5865D3EB" w14:textId="77777777" w:rsidTr="00221497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36F21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5.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4B3F91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Региональная часть курса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D2A42D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26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1079F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 - 1</w:t>
            </w: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E3E38" w14:textId="77777777" w:rsidR="00221497" w:rsidRPr="00AC77CA" w:rsidRDefault="00221497" w:rsidP="00AC77CA">
            <w:pPr>
              <w:rPr>
                <w:sz w:val="18"/>
                <w:szCs w:val="18"/>
                <w:lang w:eastAsia="ru-RU"/>
              </w:rPr>
            </w:pPr>
          </w:p>
        </w:tc>
      </w:tr>
      <w:tr w:rsidR="00AC77CA" w:rsidRPr="00AC77CA" w14:paraId="211AD23D" w14:textId="77777777" w:rsidTr="00221497">
        <w:trPr>
          <w:gridAfter w:val="1"/>
          <w:wAfter w:w="1084" w:type="dxa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FB5A9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6.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905B0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 xml:space="preserve">Экология и география </w:t>
            </w:r>
            <w:r w:rsidR="00770EF8">
              <w:rPr>
                <w:lang w:eastAsia="ru-RU"/>
              </w:rPr>
              <w:t>Тюменской области</w:t>
            </w:r>
            <w:r w:rsidRPr="00AC77CA">
              <w:rPr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0BFCFE" w14:textId="77777777" w:rsidR="00AC77CA" w:rsidRPr="00AC77CA" w:rsidRDefault="00770EF8" w:rsidP="00AC77CA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F55DC3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работ-1, Практических работ -2</w:t>
            </w:r>
          </w:p>
        </w:tc>
      </w:tr>
      <w:tr w:rsidR="00AC77CA" w:rsidRPr="00AC77CA" w14:paraId="187C2EE2" w14:textId="77777777" w:rsidTr="00221497">
        <w:trPr>
          <w:gridAfter w:val="1"/>
          <w:wAfter w:w="1084" w:type="dxa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0442E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46045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Итого: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2DFC74" w14:textId="77777777" w:rsidR="00AC77CA" w:rsidRPr="00AC77CA" w:rsidRDefault="00770EF8" w:rsidP="00AC77CA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AA942" w14:textId="77777777" w:rsidR="00AC77CA" w:rsidRPr="00AC77CA" w:rsidRDefault="00AC77CA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к/р – 5, практических работ - 10</w:t>
            </w:r>
          </w:p>
        </w:tc>
      </w:tr>
    </w:tbl>
    <w:p w14:paraId="6F1F48C6" w14:textId="77777777" w:rsidR="004825E9" w:rsidRDefault="004825E9"/>
    <w:p w14:paraId="1E37C85F" w14:textId="77777777" w:rsidR="004825E9" w:rsidRDefault="004825E9"/>
    <w:p w14:paraId="5D0EA27A" w14:textId="77777777" w:rsidR="004825E9" w:rsidRDefault="004825E9"/>
    <w:p w14:paraId="157C047B" w14:textId="77777777" w:rsidR="004825E9" w:rsidRDefault="004825E9"/>
    <w:p w14:paraId="51C49436" w14:textId="77777777" w:rsidR="004825E9" w:rsidRDefault="004825E9"/>
    <w:p w14:paraId="7D76B7ED" w14:textId="77777777" w:rsidR="004825E9" w:rsidRDefault="004825E9"/>
    <w:p w14:paraId="4E7AF6E8" w14:textId="77777777" w:rsidR="004825E9" w:rsidRDefault="004825E9"/>
    <w:p w14:paraId="5E5F0D34" w14:textId="77777777" w:rsidR="004825E9" w:rsidRDefault="004825E9"/>
    <w:p w14:paraId="7F8A6572" w14:textId="77777777" w:rsidR="004825E9" w:rsidRDefault="004825E9"/>
    <w:p w14:paraId="7B62B348" w14:textId="77777777" w:rsidR="004825E9" w:rsidRDefault="004825E9"/>
    <w:p w14:paraId="1484CE84" w14:textId="77777777" w:rsidR="004825E9" w:rsidRPr="004825E9" w:rsidRDefault="004825E9" w:rsidP="004825E9">
      <w:pPr>
        <w:suppressAutoHyphens w:val="0"/>
        <w:jc w:val="both"/>
        <w:rPr>
          <w:szCs w:val="32"/>
          <w:lang w:eastAsia="en-US" w:bidi="en-US"/>
        </w:rPr>
      </w:pPr>
      <w:r w:rsidRPr="004825E9">
        <w:rPr>
          <w:b/>
          <w:szCs w:val="32"/>
          <w:lang w:eastAsia="en-US" w:bidi="en-US"/>
        </w:rPr>
        <w:t xml:space="preserve">Формы промежуточного контроля: </w:t>
      </w:r>
      <w:r w:rsidRPr="004825E9">
        <w:rPr>
          <w:szCs w:val="32"/>
          <w:lang w:eastAsia="en-US" w:bidi="en-US"/>
        </w:rPr>
        <w:t>тестовый контроль, проверочные работы, географические диктанты, работы с контурными картами.</w:t>
      </w:r>
    </w:p>
    <w:p w14:paraId="45F34D15" w14:textId="77777777" w:rsidR="004825E9" w:rsidRPr="004825E9" w:rsidRDefault="004825E9" w:rsidP="004825E9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1E10223" w14:textId="77777777" w:rsidR="004825E9" w:rsidRDefault="004825E9"/>
    <w:sectPr w:rsidR="004825E9" w:rsidSect="00C64F08">
      <w:footerReference w:type="default" r:id="rId8"/>
      <w:pgSz w:w="16838" w:h="11906" w:orient="landscape"/>
      <w:pgMar w:top="1418" w:right="851" w:bottom="680" w:left="851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8152" w14:textId="77777777" w:rsidR="00C64F08" w:rsidRDefault="00C64F08" w:rsidP="00C64F08">
      <w:r>
        <w:separator/>
      </w:r>
    </w:p>
  </w:endnote>
  <w:endnote w:type="continuationSeparator" w:id="0">
    <w:p w14:paraId="12919C84" w14:textId="77777777" w:rsidR="00C64F08" w:rsidRDefault="00C64F08" w:rsidP="00C6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439209"/>
      <w:docPartObj>
        <w:docPartGallery w:val="Page Numbers (Bottom of Page)"/>
        <w:docPartUnique/>
      </w:docPartObj>
    </w:sdtPr>
    <w:sdtEndPr/>
    <w:sdtContent>
      <w:p w14:paraId="237A75C4" w14:textId="4C1D0CC5" w:rsidR="00C64F08" w:rsidRDefault="00C64F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A7657" w14:textId="77777777" w:rsidR="00C64F08" w:rsidRDefault="00C64F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BA7D" w14:textId="77777777" w:rsidR="00C64F08" w:rsidRDefault="00C64F08" w:rsidP="00C64F08">
      <w:r>
        <w:separator/>
      </w:r>
    </w:p>
  </w:footnote>
  <w:footnote w:type="continuationSeparator" w:id="0">
    <w:p w14:paraId="29E85034" w14:textId="77777777" w:rsidR="00C64F08" w:rsidRDefault="00C64F08" w:rsidP="00C6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9A62D2D"/>
    <w:multiLevelType w:val="hybridMultilevel"/>
    <w:tmpl w:val="AA866936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619D0"/>
    <w:multiLevelType w:val="hybridMultilevel"/>
    <w:tmpl w:val="77BCD3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1E"/>
    <w:rsid w:val="0019621F"/>
    <w:rsid w:val="00221497"/>
    <w:rsid w:val="00276141"/>
    <w:rsid w:val="004825E9"/>
    <w:rsid w:val="006A5275"/>
    <w:rsid w:val="00770EF8"/>
    <w:rsid w:val="00A22B3E"/>
    <w:rsid w:val="00AC77CA"/>
    <w:rsid w:val="00C27B1E"/>
    <w:rsid w:val="00C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98C4"/>
  <w15:chartTrackingRefBased/>
  <w15:docId w15:val="{490F7C75-83D9-4F67-BBBB-1A8EB42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1E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27B1E"/>
  </w:style>
  <w:style w:type="character" w:customStyle="1" w:styleId="a4">
    <w:name w:val="Основной текст_"/>
    <w:basedOn w:val="a0"/>
    <w:link w:val="2"/>
    <w:rsid w:val="0019621F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19621F"/>
    <w:pPr>
      <w:widowControl w:val="0"/>
      <w:shd w:val="clear" w:color="auto" w:fill="FFFFFF"/>
      <w:suppressAutoHyphens w:val="0"/>
      <w:spacing w:before="420" w:line="218" w:lineRule="exact"/>
      <w:jc w:val="both"/>
    </w:pPr>
    <w:rPr>
      <w:rFonts w:ascii="Georgia" w:eastAsia="Georgia" w:hAnsi="Georgia" w:cs="Georgia"/>
      <w:sz w:val="21"/>
      <w:szCs w:val="21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70EF8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EF8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C64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F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64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F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2019-11-13T21:10:00Z</dcterms:created>
  <dcterms:modified xsi:type="dcterms:W3CDTF">2020-05-26T07:22:00Z</dcterms:modified>
</cp:coreProperties>
</file>