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7B26" w14:textId="30860C8B" w:rsidR="000D10C2" w:rsidRPr="000D10C2" w:rsidRDefault="000D10C2" w:rsidP="000D10C2">
      <w:pPr>
        <w:pStyle w:val="ab"/>
        <w:jc w:val="right"/>
        <w:rPr>
          <w:rFonts w:ascii="Arial" w:hAnsi="Arial" w:cs="Arial"/>
          <w:sz w:val="24"/>
          <w:szCs w:val="24"/>
        </w:rPr>
      </w:pPr>
      <w:r w:rsidRPr="000D10C2">
        <w:rPr>
          <w:rFonts w:ascii="Arial" w:hAnsi="Arial" w:cs="Arial"/>
          <w:sz w:val="24"/>
          <w:szCs w:val="24"/>
        </w:rPr>
        <w:t>Утверждаю</w:t>
      </w:r>
    </w:p>
    <w:p w14:paraId="105C27DC" w14:textId="77777777" w:rsidR="000D10C2" w:rsidRPr="000D10C2" w:rsidRDefault="000D10C2" w:rsidP="000D10C2">
      <w:pPr>
        <w:pStyle w:val="ab"/>
        <w:jc w:val="right"/>
        <w:rPr>
          <w:rFonts w:ascii="Arial" w:hAnsi="Arial" w:cs="Arial"/>
          <w:sz w:val="24"/>
          <w:szCs w:val="24"/>
        </w:rPr>
      </w:pPr>
      <w:r w:rsidRPr="000D10C2">
        <w:rPr>
          <w:rFonts w:ascii="Arial" w:hAnsi="Arial" w:cs="Arial"/>
          <w:sz w:val="24"/>
          <w:szCs w:val="24"/>
        </w:rPr>
        <w:t>Директор МАОУ Бегишевская СОШ</w:t>
      </w:r>
    </w:p>
    <w:p w14:paraId="12F8619C" w14:textId="0536448D" w:rsidR="000D10C2" w:rsidRDefault="000D10C2" w:rsidP="000D10C2">
      <w:pPr>
        <w:pStyle w:val="ab"/>
        <w:jc w:val="right"/>
        <w:rPr>
          <w:rFonts w:ascii="Arial" w:hAnsi="Arial" w:cs="Arial"/>
          <w:sz w:val="24"/>
          <w:szCs w:val="24"/>
        </w:rPr>
      </w:pPr>
      <w:r w:rsidRPr="000D10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0D10C2">
        <w:rPr>
          <w:rFonts w:ascii="Arial" w:hAnsi="Arial" w:cs="Arial"/>
          <w:sz w:val="24"/>
          <w:szCs w:val="24"/>
        </w:rPr>
        <w:t>Г.Ж.Халиуллина</w:t>
      </w:r>
    </w:p>
    <w:p w14:paraId="0DF07C7D" w14:textId="5DE481C7" w:rsidR="00742C63" w:rsidRDefault="00742C63" w:rsidP="000D10C2">
      <w:pPr>
        <w:pStyle w:val="ab"/>
        <w:jc w:val="right"/>
        <w:rPr>
          <w:rFonts w:ascii="Arial" w:hAnsi="Arial" w:cs="Arial"/>
          <w:sz w:val="24"/>
          <w:szCs w:val="24"/>
        </w:rPr>
      </w:pPr>
    </w:p>
    <w:p w14:paraId="22539C3E" w14:textId="77777777" w:rsidR="00742C63" w:rsidRDefault="00742C63" w:rsidP="000D10C2">
      <w:pPr>
        <w:pStyle w:val="ab"/>
        <w:jc w:val="right"/>
        <w:rPr>
          <w:rFonts w:ascii="Arial" w:hAnsi="Arial" w:cs="Arial"/>
          <w:b/>
          <w:bCs/>
          <w:sz w:val="24"/>
          <w:szCs w:val="24"/>
        </w:rPr>
      </w:pPr>
    </w:p>
    <w:p w14:paraId="75E0CF4F" w14:textId="77777777" w:rsidR="000D10C2" w:rsidRDefault="000D10C2" w:rsidP="00F4276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DA2EFB" w14:textId="77777777" w:rsidR="00594AB9" w:rsidRDefault="00F42769" w:rsidP="00F4276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 xml:space="preserve">План работы школьного методического объединения </w:t>
      </w:r>
    </w:p>
    <w:p w14:paraId="2F33FB26" w14:textId="3A8AC5FC" w:rsidR="00F42769" w:rsidRPr="001C0A87" w:rsidRDefault="00F42769" w:rsidP="00F4276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 xml:space="preserve">классных руководителей </w:t>
      </w:r>
    </w:p>
    <w:p w14:paraId="78369EFE" w14:textId="77777777" w:rsidR="00F42769" w:rsidRPr="001C0A87" w:rsidRDefault="00F42769" w:rsidP="00F4276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>МАОУ Бегишевская СОШ</w:t>
      </w:r>
    </w:p>
    <w:p w14:paraId="627E6D55" w14:textId="3B7BE9E4" w:rsidR="00F42769" w:rsidRDefault="00F42769" w:rsidP="00F4276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>на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C0A87">
        <w:rPr>
          <w:rFonts w:ascii="Arial" w:hAnsi="Arial" w:cs="Arial"/>
          <w:b/>
          <w:bCs/>
          <w:sz w:val="24"/>
          <w:szCs w:val="24"/>
        </w:rPr>
        <w:t>-202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C0A87">
        <w:rPr>
          <w:rFonts w:ascii="Arial" w:hAnsi="Arial" w:cs="Arial"/>
          <w:b/>
          <w:bCs/>
          <w:sz w:val="24"/>
          <w:szCs w:val="24"/>
        </w:rPr>
        <w:t xml:space="preserve"> учебный год</w:t>
      </w:r>
    </w:p>
    <w:p w14:paraId="273547D9" w14:textId="77777777" w:rsidR="00F42769" w:rsidRPr="001C0A87" w:rsidRDefault="00F42769" w:rsidP="00F4276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120DDF" w14:textId="77777777" w:rsidR="00F42769" w:rsidRPr="00742C63" w:rsidRDefault="00F42769" w:rsidP="004702E2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r w:rsidRPr="00742C63">
        <w:rPr>
          <w:rFonts w:ascii="Arial" w:hAnsi="Arial" w:cs="Arial"/>
          <w:b/>
          <w:bCs/>
          <w:sz w:val="24"/>
          <w:szCs w:val="24"/>
        </w:rPr>
        <w:t>Методическая тема школы:</w:t>
      </w:r>
    </w:p>
    <w:p w14:paraId="49AB0D23" w14:textId="77777777" w:rsidR="00F42769" w:rsidRPr="00742C63" w:rsidRDefault="00F42769" w:rsidP="004702E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</w:t>
      </w:r>
      <w:r w:rsidRPr="00742C63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ФГОС второго поколения и постепенного перехода на ФГОС </w:t>
      </w:r>
      <w:bookmarkStart w:id="0" w:name="_Hlk114994286"/>
      <w:r w:rsidRPr="00742C63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третьего </w:t>
      </w:r>
      <w:bookmarkEnd w:id="0"/>
      <w:r w:rsidRPr="00742C63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поколения»</w:t>
      </w:r>
    </w:p>
    <w:p w14:paraId="7028A5C0" w14:textId="77777777" w:rsidR="00F13B8C" w:rsidRPr="00742C63" w:rsidRDefault="00F13B8C" w:rsidP="004702E2">
      <w:pPr>
        <w:pStyle w:val="a3"/>
        <w:spacing w:before="1"/>
        <w:ind w:left="0"/>
        <w:jc w:val="both"/>
        <w:rPr>
          <w:rFonts w:ascii="Arial" w:hAnsi="Arial" w:cs="Arial"/>
        </w:rPr>
      </w:pPr>
    </w:p>
    <w:p w14:paraId="68AD5499" w14:textId="0BD0AE54" w:rsidR="00F13B8C" w:rsidRPr="00742C63" w:rsidRDefault="00F42769" w:rsidP="004702E2">
      <w:pPr>
        <w:pStyle w:val="a3"/>
        <w:spacing w:before="2"/>
        <w:ind w:left="0"/>
        <w:jc w:val="both"/>
        <w:rPr>
          <w:rFonts w:ascii="Arial" w:hAnsi="Arial" w:cs="Arial"/>
          <w:b/>
          <w:bCs/>
        </w:rPr>
      </w:pPr>
      <w:r w:rsidRPr="00742C63">
        <w:rPr>
          <w:rFonts w:ascii="Arial" w:hAnsi="Arial" w:cs="Arial"/>
          <w:b/>
        </w:rPr>
        <w:t xml:space="preserve">Тема </w:t>
      </w:r>
      <w:r w:rsidRPr="00742C63">
        <w:rPr>
          <w:rFonts w:ascii="Arial" w:hAnsi="Arial" w:cs="Arial"/>
          <w:b/>
          <w:bCs/>
        </w:rPr>
        <w:t>школьного методического объединения классных руководителей:</w:t>
      </w:r>
    </w:p>
    <w:p w14:paraId="5FBC7C51" w14:textId="4019699F" w:rsidR="00F42769" w:rsidRPr="00742C63" w:rsidRDefault="00F42769" w:rsidP="004702E2">
      <w:pPr>
        <w:pStyle w:val="a3"/>
        <w:spacing w:before="2"/>
        <w:ind w:left="0"/>
        <w:jc w:val="both"/>
        <w:rPr>
          <w:rFonts w:ascii="Arial" w:hAnsi="Arial" w:cs="Arial"/>
          <w:b/>
          <w:bCs/>
        </w:rPr>
      </w:pPr>
      <w:r w:rsidRPr="00742C63">
        <w:rPr>
          <w:rFonts w:ascii="Arial" w:hAnsi="Arial" w:cs="Arial"/>
          <w:b/>
          <w:bCs/>
        </w:rPr>
        <w:t>«Современные образовательные технологии и методы воспитательной системы классного руководителя в условиях реализации обновленных ФГОС»</w:t>
      </w:r>
    </w:p>
    <w:p w14:paraId="5C936532" w14:textId="77777777" w:rsidR="00F13B8C" w:rsidRPr="00742C63" w:rsidRDefault="00D676C2" w:rsidP="004702E2">
      <w:pPr>
        <w:pStyle w:val="a3"/>
        <w:spacing w:before="90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В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соответствии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с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законом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№304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ФЗ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от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31.07.2020</w:t>
      </w:r>
      <w:r w:rsidRPr="00742C63">
        <w:rPr>
          <w:rFonts w:ascii="Arial" w:hAnsi="Arial" w:cs="Arial"/>
          <w:spacing w:val="2"/>
        </w:rPr>
        <w:t xml:space="preserve"> </w:t>
      </w:r>
      <w:r w:rsidRPr="00742C63">
        <w:rPr>
          <w:rFonts w:ascii="Arial" w:hAnsi="Arial" w:cs="Arial"/>
        </w:rPr>
        <w:t>«О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внесении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изменений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в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ФЗ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«об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образовании».</w:t>
      </w:r>
    </w:p>
    <w:p w14:paraId="1D9E136C" w14:textId="77777777" w:rsidR="00F13B8C" w:rsidRPr="00742C63" w:rsidRDefault="00F13B8C" w:rsidP="004702E2">
      <w:pPr>
        <w:pStyle w:val="a3"/>
        <w:spacing w:before="9"/>
        <w:ind w:left="0"/>
        <w:jc w:val="both"/>
        <w:rPr>
          <w:rFonts w:ascii="Arial" w:hAnsi="Arial" w:cs="Arial"/>
        </w:rPr>
      </w:pPr>
    </w:p>
    <w:p w14:paraId="545BCB0F" w14:textId="77777777" w:rsidR="00F13B8C" w:rsidRPr="00742C63" w:rsidRDefault="00D676C2" w:rsidP="004702E2">
      <w:pPr>
        <w:pStyle w:val="a3"/>
        <w:ind w:left="0" w:right="697"/>
        <w:jc w:val="both"/>
        <w:rPr>
          <w:rFonts w:ascii="Arial" w:hAnsi="Arial" w:cs="Arial"/>
        </w:rPr>
      </w:pPr>
      <w:r w:rsidRPr="00742C63">
        <w:rPr>
          <w:rFonts w:ascii="Arial" w:hAnsi="Arial" w:cs="Arial"/>
          <w:b/>
          <w:u w:val="thick"/>
        </w:rPr>
        <w:t>Цель</w:t>
      </w:r>
      <w:r w:rsidRPr="00742C63">
        <w:rPr>
          <w:rFonts w:ascii="Arial" w:hAnsi="Arial" w:cs="Arial"/>
          <w:b/>
        </w:rPr>
        <w:t xml:space="preserve">: </w:t>
      </w:r>
      <w:r w:rsidRPr="00742C63">
        <w:rPr>
          <w:rFonts w:ascii="Arial" w:hAnsi="Arial" w:cs="Arial"/>
        </w:rPr>
        <w:t>Совершенствование и овладение формами методами, приёмами воспитания через повышение</w:t>
      </w:r>
      <w:r w:rsidRPr="00742C63">
        <w:rPr>
          <w:rFonts w:ascii="Arial" w:hAnsi="Arial" w:cs="Arial"/>
          <w:spacing w:val="-57"/>
        </w:rPr>
        <w:t xml:space="preserve"> </w:t>
      </w:r>
      <w:r w:rsidRPr="00742C63">
        <w:rPr>
          <w:rFonts w:ascii="Arial" w:hAnsi="Arial" w:cs="Arial"/>
        </w:rPr>
        <w:t>педагогического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мастерства,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современных образовательных</w:t>
      </w:r>
      <w:r w:rsidRPr="00742C63">
        <w:rPr>
          <w:rFonts w:ascii="Arial" w:hAnsi="Arial" w:cs="Arial"/>
          <w:spacing w:val="1"/>
        </w:rPr>
        <w:t xml:space="preserve"> </w:t>
      </w:r>
      <w:r w:rsidRPr="00742C63">
        <w:rPr>
          <w:rFonts w:ascii="Arial" w:hAnsi="Arial" w:cs="Arial"/>
        </w:rPr>
        <w:t>технологий, для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повышения</w:t>
      </w:r>
    </w:p>
    <w:p w14:paraId="6089DA76" w14:textId="77777777" w:rsidR="00F13B8C" w:rsidRPr="00742C63" w:rsidRDefault="00D676C2" w:rsidP="004702E2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эффективности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воспитательной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работы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классных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руководителей.</w:t>
      </w:r>
    </w:p>
    <w:p w14:paraId="238EBCCE" w14:textId="77777777" w:rsidR="00F13B8C" w:rsidRPr="00742C63" w:rsidRDefault="00F13B8C" w:rsidP="004702E2">
      <w:pPr>
        <w:pStyle w:val="a3"/>
        <w:ind w:left="0"/>
        <w:jc w:val="both"/>
        <w:rPr>
          <w:rFonts w:ascii="Arial" w:hAnsi="Arial" w:cs="Arial"/>
        </w:rPr>
      </w:pPr>
    </w:p>
    <w:p w14:paraId="35EDFFCE" w14:textId="77777777" w:rsidR="00F13B8C" w:rsidRPr="00742C63" w:rsidRDefault="00D676C2" w:rsidP="004702E2">
      <w:pPr>
        <w:pStyle w:val="21"/>
        <w:spacing w:before="1"/>
        <w:ind w:left="0"/>
        <w:jc w:val="both"/>
        <w:rPr>
          <w:rFonts w:ascii="Arial" w:hAnsi="Arial" w:cs="Arial"/>
          <w:u w:val="none"/>
        </w:rPr>
      </w:pPr>
      <w:r w:rsidRPr="00742C63">
        <w:rPr>
          <w:rFonts w:ascii="Arial" w:hAnsi="Arial" w:cs="Arial"/>
          <w:u w:val="thick"/>
        </w:rPr>
        <w:t>Задачи:</w:t>
      </w:r>
    </w:p>
    <w:p w14:paraId="067B5AEE" w14:textId="77777777" w:rsidR="00F13B8C" w:rsidRPr="00742C63" w:rsidRDefault="00D676C2" w:rsidP="004702E2">
      <w:pPr>
        <w:pStyle w:val="a4"/>
        <w:numPr>
          <w:ilvl w:val="0"/>
          <w:numId w:val="10"/>
        </w:numPr>
        <w:tabs>
          <w:tab w:val="left" w:pos="401"/>
        </w:tabs>
        <w:ind w:left="0" w:right="973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Оказание</w:t>
      </w:r>
      <w:r w:rsidRPr="00742C63">
        <w:rPr>
          <w:rFonts w:ascii="Arial" w:hAnsi="Arial" w:cs="Arial"/>
          <w:spacing w:val="5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помощи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классному</w:t>
      </w:r>
      <w:r w:rsidRPr="00742C63">
        <w:rPr>
          <w:rFonts w:ascii="Arial" w:hAnsi="Arial" w:cs="Arial"/>
          <w:spacing w:val="-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руководителю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совершенствовании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форм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методов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организации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воспитательной работы класса. Продолжить работу по повышению квалификации по темам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самообразования с помощью образовательных площадок Интернета; открытых мероприятий,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использование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передового опыта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коллег.</w:t>
      </w:r>
    </w:p>
    <w:p w14:paraId="455C0ED0" w14:textId="77777777" w:rsidR="00F13B8C" w:rsidRPr="00742C63" w:rsidRDefault="00D676C2" w:rsidP="004702E2">
      <w:pPr>
        <w:pStyle w:val="a4"/>
        <w:numPr>
          <w:ilvl w:val="0"/>
          <w:numId w:val="10"/>
        </w:numPr>
        <w:tabs>
          <w:tab w:val="left" w:pos="399"/>
        </w:tabs>
        <w:ind w:left="0" w:right="689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Формирование у классных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руководителей теоретической и практической базы для моделирования</w:t>
      </w:r>
      <w:r w:rsidRPr="00742C63">
        <w:rPr>
          <w:rFonts w:ascii="Arial" w:hAnsi="Arial" w:cs="Arial"/>
          <w:spacing w:val="-58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системы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воспитания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классе.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Повышение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теоретического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практического</w:t>
      </w:r>
      <w:r w:rsidRPr="00742C63">
        <w:rPr>
          <w:rFonts w:ascii="Arial" w:hAnsi="Arial" w:cs="Arial"/>
          <w:spacing w:val="58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уровня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вопросам</w:t>
      </w:r>
    </w:p>
    <w:p w14:paraId="77B11DCC" w14:textId="77777777" w:rsidR="00F13B8C" w:rsidRPr="00742C63" w:rsidRDefault="00D676C2" w:rsidP="004702E2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детской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психологии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через участие</w:t>
      </w:r>
      <w:r w:rsidRPr="00742C63">
        <w:rPr>
          <w:rFonts w:ascii="Arial" w:hAnsi="Arial" w:cs="Arial"/>
          <w:spacing w:val="53"/>
        </w:rPr>
        <w:t xml:space="preserve"> </w:t>
      </w:r>
      <w:r w:rsidRPr="00742C63">
        <w:rPr>
          <w:rFonts w:ascii="Arial" w:hAnsi="Arial" w:cs="Arial"/>
        </w:rPr>
        <w:t>в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работе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психологического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практикума.</w:t>
      </w:r>
    </w:p>
    <w:p w14:paraId="4EC45865" w14:textId="77777777" w:rsidR="00F13B8C" w:rsidRPr="00742C63" w:rsidRDefault="00D676C2" w:rsidP="004702E2">
      <w:pPr>
        <w:pStyle w:val="a4"/>
        <w:numPr>
          <w:ilvl w:val="0"/>
          <w:numId w:val="10"/>
        </w:numPr>
        <w:tabs>
          <w:tab w:val="left" w:pos="401"/>
        </w:tabs>
        <w:spacing w:before="60"/>
        <w:ind w:left="0" w:right="976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Усиление влияния школы на социализацию личности школьника, его адаптации к современным</w:t>
      </w:r>
      <w:r w:rsidRPr="00742C63">
        <w:rPr>
          <w:rFonts w:ascii="Arial" w:hAnsi="Arial" w:cs="Arial"/>
          <w:spacing w:val="-58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экономическим условиям, активное внедрение интерактивных (традиционных и инновационных)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форм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воспитательной работы.</w:t>
      </w:r>
    </w:p>
    <w:p w14:paraId="3C3995DB" w14:textId="77777777" w:rsidR="00FC0464" w:rsidRPr="00FC0464" w:rsidRDefault="00D676C2" w:rsidP="004702E2">
      <w:pPr>
        <w:pStyle w:val="a4"/>
        <w:numPr>
          <w:ilvl w:val="0"/>
          <w:numId w:val="10"/>
        </w:numPr>
        <w:tabs>
          <w:tab w:val="left" w:pos="401"/>
        </w:tabs>
        <w:spacing w:before="1"/>
        <w:ind w:left="0" w:right="1339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Организация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условий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здоровьесбережения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для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успешного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обучения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воспитания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учащихся.</w:t>
      </w:r>
      <w:r w:rsidRPr="00742C63">
        <w:rPr>
          <w:rFonts w:ascii="Arial" w:hAnsi="Arial" w:cs="Arial"/>
          <w:spacing w:val="-58"/>
          <w:sz w:val="24"/>
          <w:szCs w:val="24"/>
        </w:rPr>
        <w:t xml:space="preserve"> </w:t>
      </w:r>
    </w:p>
    <w:p w14:paraId="5BD57A4B" w14:textId="77777777" w:rsidR="006A7701" w:rsidRDefault="00D676C2" w:rsidP="006A7701">
      <w:pPr>
        <w:pStyle w:val="a4"/>
        <w:numPr>
          <w:ilvl w:val="0"/>
          <w:numId w:val="10"/>
        </w:numPr>
        <w:tabs>
          <w:tab w:val="left" w:pos="401"/>
        </w:tabs>
        <w:spacing w:before="1"/>
        <w:ind w:left="0" w:right="1339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Изучение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 обобщение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интересного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опыта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работы классного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руководителя.</w:t>
      </w:r>
    </w:p>
    <w:p w14:paraId="12F9DE61" w14:textId="431D731A" w:rsidR="00F13B8C" w:rsidRPr="006A7701" w:rsidRDefault="00D676C2" w:rsidP="006A7701">
      <w:pPr>
        <w:pStyle w:val="a4"/>
        <w:numPr>
          <w:ilvl w:val="0"/>
          <w:numId w:val="10"/>
        </w:numPr>
        <w:tabs>
          <w:tab w:val="left" w:pos="401"/>
        </w:tabs>
        <w:spacing w:before="1"/>
        <w:ind w:left="0" w:right="1339" w:firstLine="0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Развитие</w:t>
      </w:r>
      <w:r w:rsidRPr="006A7701">
        <w:rPr>
          <w:rFonts w:ascii="Arial" w:hAnsi="Arial" w:cs="Arial"/>
          <w:spacing w:val="-5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творческих</w:t>
      </w:r>
      <w:r w:rsidRPr="006A7701">
        <w:rPr>
          <w:rFonts w:ascii="Arial" w:hAnsi="Arial" w:cs="Arial"/>
          <w:spacing w:val="-5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способностей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педагога.</w:t>
      </w:r>
    </w:p>
    <w:p w14:paraId="16D4F4C6" w14:textId="77777777" w:rsidR="00F13B8C" w:rsidRPr="00742C63" w:rsidRDefault="00F13B8C" w:rsidP="004702E2">
      <w:pPr>
        <w:pStyle w:val="a3"/>
        <w:ind w:left="0"/>
        <w:jc w:val="both"/>
        <w:rPr>
          <w:rFonts w:ascii="Arial" w:hAnsi="Arial" w:cs="Arial"/>
        </w:rPr>
      </w:pPr>
    </w:p>
    <w:p w14:paraId="02BF18FD" w14:textId="77777777" w:rsidR="00F13B8C" w:rsidRPr="00742C63" w:rsidRDefault="00D676C2" w:rsidP="004702E2">
      <w:pPr>
        <w:pStyle w:val="21"/>
        <w:jc w:val="both"/>
        <w:rPr>
          <w:rFonts w:ascii="Arial" w:hAnsi="Arial" w:cs="Arial"/>
          <w:u w:val="none"/>
        </w:rPr>
      </w:pPr>
      <w:r w:rsidRPr="00742C63">
        <w:rPr>
          <w:rFonts w:ascii="Arial" w:hAnsi="Arial" w:cs="Arial"/>
          <w:u w:val="none"/>
        </w:rPr>
        <w:t>Приоритетные</w:t>
      </w:r>
      <w:r w:rsidRPr="00742C63">
        <w:rPr>
          <w:rFonts w:ascii="Arial" w:hAnsi="Arial" w:cs="Arial"/>
          <w:spacing w:val="-6"/>
          <w:u w:val="none"/>
        </w:rPr>
        <w:t xml:space="preserve"> </w:t>
      </w:r>
      <w:r w:rsidRPr="00742C63">
        <w:rPr>
          <w:rFonts w:ascii="Arial" w:hAnsi="Arial" w:cs="Arial"/>
          <w:u w:val="none"/>
        </w:rPr>
        <w:t>направления</w:t>
      </w:r>
      <w:r w:rsidRPr="00742C63">
        <w:rPr>
          <w:rFonts w:ascii="Arial" w:hAnsi="Arial" w:cs="Arial"/>
          <w:spacing w:val="-3"/>
          <w:u w:val="none"/>
        </w:rPr>
        <w:t xml:space="preserve"> </w:t>
      </w:r>
      <w:r w:rsidRPr="00742C63">
        <w:rPr>
          <w:rFonts w:ascii="Arial" w:hAnsi="Arial" w:cs="Arial"/>
          <w:u w:val="none"/>
        </w:rPr>
        <w:t>методической</w:t>
      </w:r>
      <w:r w:rsidRPr="00742C63">
        <w:rPr>
          <w:rFonts w:ascii="Arial" w:hAnsi="Arial" w:cs="Arial"/>
          <w:spacing w:val="-5"/>
          <w:u w:val="none"/>
        </w:rPr>
        <w:t xml:space="preserve"> </w:t>
      </w:r>
      <w:r w:rsidRPr="00742C63">
        <w:rPr>
          <w:rFonts w:ascii="Arial" w:hAnsi="Arial" w:cs="Arial"/>
          <w:u w:val="none"/>
        </w:rPr>
        <w:t>работы:</w:t>
      </w:r>
    </w:p>
    <w:p w14:paraId="782E5934" w14:textId="77777777" w:rsidR="00F13B8C" w:rsidRPr="00742C63" w:rsidRDefault="00F13B8C" w:rsidP="004702E2">
      <w:pPr>
        <w:pStyle w:val="a3"/>
        <w:ind w:left="0"/>
        <w:jc w:val="both"/>
        <w:rPr>
          <w:rFonts w:ascii="Arial" w:hAnsi="Arial" w:cs="Arial"/>
          <w:b/>
        </w:rPr>
      </w:pPr>
    </w:p>
    <w:p w14:paraId="2521220C" w14:textId="77777777" w:rsidR="00F13B8C" w:rsidRPr="00742C63" w:rsidRDefault="00D676C2" w:rsidP="004702E2">
      <w:pPr>
        <w:pStyle w:val="a4"/>
        <w:numPr>
          <w:ilvl w:val="1"/>
          <w:numId w:val="9"/>
        </w:numPr>
        <w:tabs>
          <w:tab w:val="left" w:pos="567"/>
          <w:tab w:val="left" w:pos="2204"/>
        </w:tabs>
        <w:ind w:left="0" w:right="959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Повышение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теоретического,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методического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уровня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подготовки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классных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руководителей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вопросам</w:t>
      </w:r>
      <w:r w:rsidRPr="00742C63">
        <w:rPr>
          <w:rFonts w:ascii="Arial" w:hAnsi="Arial" w:cs="Arial"/>
          <w:sz w:val="24"/>
          <w:szCs w:val="24"/>
        </w:rPr>
        <w:tab/>
        <w:t>психологии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 xml:space="preserve">и педагогики </w:t>
      </w:r>
      <w:r w:rsidRPr="00742C63">
        <w:rPr>
          <w:rFonts w:ascii="Arial" w:hAnsi="Arial" w:cs="Arial"/>
          <w:sz w:val="24"/>
          <w:szCs w:val="24"/>
        </w:rPr>
        <w:lastRenderedPageBreak/>
        <w:t>воспитательной работы.</w:t>
      </w:r>
    </w:p>
    <w:p w14:paraId="0323DE09" w14:textId="77777777" w:rsidR="00F13B8C" w:rsidRPr="00742C63" w:rsidRDefault="00D676C2" w:rsidP="004702E2">
      <w:pPr>
        <w:pStyle w:val="a4"/>
        <w:numPr>
          <w:ilvl w:val="1"/>
          <w:numId w:val="9"/>
        </w:numPr>
        <w:tabs>
          <w:tab w:val="left" w:pos="567"/>
        </w:tabs>
        <w:ind w:left="0" w:right="579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Информирование</w:t>
      </w:r>
      <w:r w:rsidRPr="00742C63">
        <w:rPr>
          <w:rFonts w:ascii="Arial" w:hAnsi="Arial" w:cs="Arial"/>
          <w:spacing w:val="1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</w:t>
      </w:r>
      <w:r w:rsidRPr="00742C63">
        <w:rPr>
          <w:rFonts w:ascii="Arial" w:hAnsi="Arial" w:cs="Arial"/>
          <w:spacing w:val="9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нормативно-правовой</w:t>
      </w:r>
      <w:r w:rsidRPr="00742C63">
        <w:rPr>
          <w:rFonts w:ascii="Arial" w:hAnsi="Arial" w:cs="Arial"/>
          <w:spacing w:val="1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10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методической</w:t>
      </w:r>
      <w:r w:rsidRPr="00742C63">
        <w:rPr>
          <w:rFonts w:ascii="Arial" w:hAnsi="Arial" w:cs="Arial"/>
          <w:spacing w:val="1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базе,</w:t>
      </w:r>
      <w:r w:rsidRPr="00742C63">
        <w:rPr>
          <w:rFonts w:ascii="Arial" w:hAnsi="Arial" w:cs="Arial"/>
          <w:spacing w:val="1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регулирующей</w:t>
      </w:r>
      <w:r w:rsidRPr="00742C63">
        <w:rPr>
          <w:rFonts w:ascii="Arial" w:hAnsi="Arial" w:cs="Arial"/>
          <w:spacing w:val="1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работу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классных руководителей.</w:t>
      </w:r>
    </w:p>
    <w:p w14:paraId="1209B12D" w14:textId="77777777" w:rsidR="00F13B8C" w:rsidRPr="00742C63" w:rsidRDefault="00D676C2" w:rsidP="004702E2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Обобщение,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систематизация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распространение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передового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педагогического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опыта.</w:t>
      </w:r>
    </w:p>
    <w:p w14:paraId="7181381B" w14:textId="77777777" w:rsidR="006A7701" w:rsidRDefault="00D676C2" w:rsidP="006A7701">
      <w:pPr>
        <w:pStyle w:val="a4"/>
        <w:numPr>
          <w:ilvl w:val="1"/>
          <w:numId w:val="9"/>
        </w:numPr>
        <w:tabs>
          <w:tab w:val="left" w:pos="567"/>
        </w:tabs>
        <w:ind w:left="0" w:right="575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Вооружение</w:t>
      </w:r>
      <w:r w:rsidRPr="00742C63">
        <w:rPr>
          <w:rFonts w:ascii="Arial" w:hAnsi="Arial" w:cs="Arial"/>
          <w:spacing w:val="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классных</w:t>
      </w:r>
      <w:r w:rsidRPr="00742C63">
        <w:rPr>
          <w:rFonts w:ascii="Arial" w:hAnsi="Arial" w:cs="Arial"/>
          <w:spacing w:val="8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руководителей</w:t>
      </w:r>
      <w:r w:rsidRPr="00742C63">
        <w:rPr>
          <w:rFonts w:ascii="Arial" w:hAnsi="Arial" w:cs="Arial"/>
          <w:spacing w:val="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современными</w:t>
      </w:r>
      <w:r w:rsidRPr="00742C63">
        <w:rPr>
          <w:rFonts w:ascii="Arial" w:hAnsi="Arial" w:cs="Arial"/>
          <w:spacing w:val="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воспитательными</w:t>
      </w:r>
      <w:r w:rsidRPr="00742C63">
        <w:rPr>
          <w:rFonts w:ascii="Arial" w:hAnsi="Arial" w:cs="Arial"/>
          <w:spacing w:val="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технологиями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знаниями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современных форм 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методов работы.</w:t>
      </w:r>
    </w:p>
    <w:p w14:paraId="34234F24" w14:textId="422DC8E8" w:rsidR="00F13B8C" w:rsidRPr="006A7701" w:rsidRDefault="00D676C2" w:rsidP="006A7701">
      <w:pPr>
        <w:pStyle w:val="a4"/>
        <w:numPr>
          <w:ilvl w:val="1"/>
          <w:numId w:val="9"/>
        </w:numPr>
        <w:tabs>
          <w:tab w:val="left" w:pos="567"/>
        </w:tabs>
        <w:ind w:left="0" w:right="575" w:firstLine="0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Работа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с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нормативными</w:t>
      </w:r>
      <w:r w:rsidRPr="006A7701">
        <w:rPr>
          <w:rFonts w:ascii="Arial" w:hAnsi="Arial" w:cs="Arial"/>
          <w:spacing w:val="-2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документами.</w:t>
      </w:r>
    </w:p>
    <w:p w14:paraId="0EDAA1BC" w14:textId="77777777" w:rsidR="0084693E" w:rsidRPr="00742C63" w:rsidRDefault="0084693E" w:rsidP="004702E2">
      <w:pPr>
        <w:pStyle w:val="a4"/>
        <w:tabs>
          <w:tab w:val="left" w:pos="881"/>
        </w:tabs>
        <w:ind w:left="880" w:firstLine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5174D9C7" w14:textId="77777777" w:rsidR="00F42769" w:rsidRPr="00742C63" w:rsidRDefault="00F42769" w:rsidP="004702E2">
      <w:pPr>
        <w:pStyle w:val="a3"/>
        <w:ind w:left="880" w:right="688"/>
        <w:jc w:val="both"/>
        <w:rPr>
          <w:rFonts w:ascii="Arial" w:hAnsi="Arial" w:cs="Arial"/>
        </w:rPr>
      </w:pPr>
    </w:p>
    <w:p w14:paraId="4613B2AF" w14:textId="77777777" w:rsidR="006A7701" w:rsidRDefault="00F42769" w:rsidP="004702E2">
      <w:pPr>
        <w:pStyle w:val="ab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b/>
          <w:sz w:val="24"/>
          <w:szCs w:val="24"/>
        </w:rPr>
        <w:t>Предполагаемый результат:</w:t>
      </w:r>
      <w:r w:rsidRPr="00742C63">
        <w:rPr>
          <w:rFonts w:ascii="Arial" w:hAnsi="Arial" w:cs="Arial"/>
          <w:sz w:val="24"/>
          <w:szCs w:val="24"/>
        </w:rPr>
        <w:t xml:space="preserve"> </w:t>
      </w:r>
    </w:p>
    <w:p w14:paraId="5DFAC4F3" w14:textId="27C184E3" w:rsidR="00F42769" w:rsidRPr="00742C63" w:rsidRDefault="00F42769" w:rsidP="004702E2">
      <w:pPr>
        <w:pStyle w:val="ab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14:paraId="23C7B442" w14:textId="77777777" w:rsidR="006A7701" w:rsidRDefault="00F42769" w:rsidP="004702E2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 xml:space="preserve">ШМО классных руководителей проводится 1 раз в четверть (плюс организационное и итоговое) </w:t>
      </w:r>
    </w:p>
    <w:p w14:paraId="7862800E" w14:textId="7CBAC294" w:rsidR="00F42769" w:rsidRPr="00742C63" w:rsidRDefault="00F42769" w:rsidP="004702E2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 xml:space="preserve">Обсуждаемые вопросы: </w:t>
      </w:r>
    </w:p>
    <w:p w14:paraId="75D79ADC" w14:textId="77777777" w:rsidR="00F42769" w:rsidRPr="00742C63" w:rsidRDefault="00F42769" w:rsidP="004702E2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Работа над темами по самообразованию.</w:t>
      </w:r>
    </w:p>
    <w:p w14:paraId="6B5CDAD6" w14:textId="77777777" w:rsidR="00F42769" w:rsidRPr="00742C63" w:rsidRDefault="00F42769" w:rsidP="004702E2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 xml:space="preserve">Инновационная деятельность классных руководителей. </w:t>
      </w:r>
    </w:p>
    <w:p w14:paraId="23C03C89" w14:textId="381F8B29" w:rsidR="006A7701" w:rsidRPr="006A7701" w:rsidRDefault="00F42769" w:rsidP="006A7701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Включение информационных технологий в воспитательный процесс.</w:t>
      </w:r>
    </w:p>
    <w:p w14:paraId="51F8690A" w14:textId="77777777" w:rsidR="006A7701" w:rsidRDefault="006A7701" w:rsidP="006A7701">
      <w:pPr>
        <w:pStyle w:val="21"/>
        <w:ind w:left="0" w:right="770"/>
        <w:jc w:val="both"/>
        <w:rPr>
          <w:rFonts w:ascii="Arial" w:hAnsi="Arial" w:cs="Arial"/>
          <w:u w:val="none"/>
        </w:rPr>
      </w:pPr>
    </w:p>
    <w:p w14:paraId="6660FB7E" w14:textId="2D2A7C89" w:rsidR="00F13B8C" w:rsidRPr="00742C63" w:rsidRDefault="00D676C2" w:rsidP="006A7701">
      <w:pPr>
        <w:pStyle w:val="21"/>
        <w:ind w:left="0" w:right="770"/>
        <w:jc w:val="center"/>
        <w:rPr>
          <w:rFonts w:ascii="Arial" w:hAnsi="Arial" w:cs="Arial"/>
          <w:u w:val="none"/>
        </w:rPr>
      </w:pPr>
      <w:r w:rsidRPr="00742C63">
        <w:rPr>
          <w:rFonts w:ascii="Arial" w:hAnsi="Arial" w:cs="Arial"/>
          <w:u w:val="none"/>
        </w:rPr>
        <w:t>Функции</w:t>
      </w:r>
      <w:r w:rsidRPr="00742C63">
        <w:rPr>
          <w:rFonts w:ascii="Arial" w:hAnsi="Arial" w:cs="Arial"/>
          <w:spacing w:val="-3"/>
          <w:u w:val="none"/>
        </w:rPr>
        <w:t xml:space="preserve"> </w:t>
      </w:r>
      <w:r w:rsidRPr="00742C63">
        <w:rPr>
          <w:rFonts w:ascii="Arial" w:hAnsi="Arial" w:cs="Arial"/>
          <w:u w:val="none"/>
        </w:rPr>
        <w:t>МО</w:t>
      </w:r>
      <w:r w:rsidRPr="00742C63">
        <w:rPr>
          <w:rFonts w:ascii="Arial" w:hAnsi="Arial" w:cs="Arial"/>
          <w:spacing w:val="-3"/>
          <w:u w:val="none"/>
        </w:rPr>
        <w:t xml:space="preserve"> </w:t>
      </w:r>
      <w:r w:rsidRPr="00742C63">
        <w:rPr>
          <w:rFonts w:ascii="Arial" w:hAnsi="Arial" w:cs="Arial"/>
          <w:u w:val="none"/>
        </w:rPr>
        <w:t>классных</w:t>
      </w:r>
      <w:r w:rsidRPr="00742C63">
        <w:rPr>
          <w:rFonts w:ascii="Arial" w:hAnsi="Arial" w:cs="Arial"/>
          <w:spacing w:val="-2"/>
          <w:u w:val="none"/>
        </w:rPr>
        <w:t xml:space="preserve"> </w:t>
      </w:r>
      <w:r w:rsidRPr="00742C63">
        <w:rPr>
          <w:rFonts w:ascii="Arial" w:hAnsi="Arial" w:cs="Arial"/>
          <w:u w:val="none"/>
        </w:rPr>
        <w:t>руководителей</w:t>
      </w:r>
    </w:p>
    <w:p w14:paraId="319CF567" w14:textId="77777777" w:rsidR="00F13B8C" w:rsidRPr="00742C63" w:rsidRDefault="00F13B8C" w:rsidP="004702E2">
      <w:pPr>
        <w:pStyle w:val="a3"/>
        <w:ind w:left="0"/>
        <w:jc w:val="both"/>
        <w:rPr>
          <w:rFonts w:ascii="Arial" w:hAnsi="Arial" w:cs="Arial"/>
          <w:b/>
        </w:rPr>
      </w:pPr>
    </w:p>
    <w:p w14:paraId="6D7F4815" w14:textId="77777777" w:rsidR="00F13B8C" w:rsidRPr="00742C63" w:rsidRDefault="00D676C2" w:rsidP="006A7701">
      <w:pPr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742C63">
        <w:rPr>
          <w:rFonts w:ascii="Arial" w:hAnsi="Arial" w:cs="Arial"/>
          <w:b/>
          <w:sz w:val="24"/>
          <w:szCs w:val="24"/>
          <w:u w:val="thick"/>
        </w:rPr>
        <w:t>Методическая</w:t>
      </w:r>
      <w:r w:rsidRPr="00742C63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742C63">
        <w:rPr>
          <w:rFonts w:ascii="Arial" w:hAnsi="Arial" w:cs="Arial"/>
          <w:b/>
          <w:sz w:val="24"/>
          <w:szCs w:val="24"/>
          <w:u w:val="thick"/>
        </w:rPr>
        <w:t>функция</w:t>
      </w:r>
    </w:p>
    <w:p w14:paraId="46FD3B66" w14:textId="0A51D893" w:rsidR="00F13B8C" w:rsidRPr="006A7701" w:rsidRDefault="00D676C2" w:rsidP="006A7701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Создание</w:t>
      </w:r>
      <w:r w:rsidRPr="00742C63">
        <w:rPr>
          <w:rFonts w:ascii="Arial" w:hAnsi="Arial" w:cs="Arial"/>
          <w:spacing w:val="-5"/>
        </w:rPr>
        <w:t xml:space="preserve"> </w:t>
      </w:r>
      <w:r w:rsidRPr="00742C63">
        <w:rPr>
          <w:rFonts w:ascii="Arial" w:hAnsi="Arial" w:cs="Arial"/>
        </w:rPr>
        <w:t>папки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классного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руководителя</w:t>
      </w:r>
      <w:r w:rsidR="006A7701">
        <w:rPr>
          <w:rFonts w:ascii="Arial" w:hAnsi="Arial" w:cs="Arial"/>
        </w:rPr>
        <w:t>:</w:t>
      </w:r>
    </w:p>
    <w:p w14:paraId="7BDC95F0" w14:textId="43EA7C4C" w:rsidR="00F13B8C" w:rsidRPr="006A7701" w:rsidRDefault="00D676C2" w:rsidP="006A7701">
      <w:pPr>
        <w:pStyle w:val="a4"/>
        <w:numPr>
          <w:ilvl w:val="0"/>
          <w:numId w:val="27"/>
        </w:numPr>
        <w:tabs>
          <w:tab w:val="left" w:pos="940"/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протоколы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родительских</w:t>
      </w:r>
      <w:r w:rsidRPr="006A7701">
        <w:rPr>
          <w:rFonts w:ascii="Arial" w:hAnsi="Arial" w:cs="Arial"/>
          <w:spacing w:val="-1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собраний,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плановые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инструктажи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по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ТБ.</w:t>
      </w:r>
    </w:p>
    <w:p w14:paraId="587108E1" w14:textId="1F0EC706" w:rsidR="00F13B8C" w:rsidRPr="006A7701" w:rsidRDefault="00102778" w:rsidP="006A7701">
      <w:pPr>
        <w:pStyle w:val="a4"/>
        <w:numPr>
          <w:ilvl w:val="0"/>
          <w:numId w:val="27"/>
        </w:numPr>
        <w:tabs>
          <w:tab w:val="left" w:pos="940"/>
          <w:tab w:val="left" w:pos="941"/>
        </w:tabs>
        <w:spacing w:line="276" w:lineRule="exact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план</w:t>
      </w:r>
      <w:r w:rsidR="00D676C2"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="00D676C2" w:rsidRPr="006A7701">
        <w:rPr>
          <w:rFonts w:ascii="Arial" w:hAnsi="Arial" w:cs="Arial"/>
          <w:sz w:val="24"/>
          <w:szCs w:val="24"/>
        </w:rPr>
        <w:t>воспитательных</w:t>
      </w:r>
      <w:r w:rsidR="00D676C2" w:rsidRPr="006A7701">
        <w:rPr>
          <w:rFonts w:ascii="Arial" w:hAnsi="Arial" w:cs="Arial"/>
          <w:spacing w:val="-2"/>
          <w:sz w:val="24"/>
          <w:szCs w:val="24"/>
        </w:rPr>
        <w:t xml:space="preserve"> </w:t>
      </w:r>
      <w:r w:rsidR="00D676C2" w:rsidRPr="006A7701">
        <w:rPr>
          <w:rFonts w:ascii="Arial" w:hAnsi="Arial" w:cs="Arial"/>
          <w:sz w:val="24"/>
          <w:szCs w:val="24"/>
        </w:rPr>
        <w:t>мероприятий</w:t>
      </w:r>
    </w:p>
    <w:p w14:paraId="036E80C6" w14:textId="116AA938" w:rsidR="00F13B8C" w:rsidRPr="00742C63" w:rsidRDefault="00D676C2" w:rsidP="006A7701">
      <w:pPr>
        <w:pStyle w:val="a4"/>
        <w:tabs>
          <w:tab w:val="left" w:pos="940"/>
          <w:tab w:val="left" w:pos="941"/>
        </w:tabs>
        <w:spacing w:line="293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Участие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 xml:space="preserve">мероприятиях </w:t>
      </w:r>
      <w:r w:rsidR="00102778" w:rsidRPr="00742C63">
        <w:rPr>
          <w:rFonts w:ascii="Arial" w:hAnsi="Arial" w:cs="Arial"/>
          <w:sz w:val="24"/>
          <w:szCs w:val="24"/>
        </w:rPr>
        <w:t xml:space="preserve">в </w:t>
      </w:r>
      <w:r w:rsidRPr="00742C63">
        <w:rPr>
          <w:rFonts w:ascii="Arial" w:hAnsi="Arial" w:cs="Arial"/>
          <w:sz w:val="24"/>
          <w:szCs w:val="24"/>
        </w:rPr>
        <w:t>течение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года</w:t>
      </w:r>
    </w:p>
    <w:p w14:paraId="414EE806" w14:textId="77777777" w:rsidR="00F13B8C" w:rsidRPr="00742C63" w:rsidRDefault="00D676C2" w:rsidP="006A7701">
      <w:pPr>
        <w:pStyle w:val="21"/>
        <w:spacing w:line="275" w:lineRule="exact"/>
        <w:ind w:left="0"/>
        <w:jc w:val="both"/>
        <w:rPr>
          <w:rFonts w:ascii="Arial" w:hAnsi="Arial" w:cs="Arial"/>
          <w:u w:val="none"/>
        </w:rPr>
      </w:pPr>
      <w:r w:rsidRPr="00742C63">
        <w:rPr>
          <w:rFonts w:ascii="Arial" w:hAnsi="Arial" w:cs="Arial"/>
          <w:u w:val="thick"/>
        </w:rPr>
        <w:t>Организационно-координационная</w:t>
      </w:r>
      <w:r w:rsidRPr="00742C63">
        <w:rPr>
          <w:rFonts w:ascii="Arial" w:hAnsi="Arial" w:cs="Arial"/>
          <w:spacing w:val="-8"/>
          <w:u w:val="thick"/>
        </w:rPr>
        <w:t xml:space="preserve"> </w:t>
      </w:r>
      <w:r w:rsidRPr="00742C63">
        <w:rPr>
          <w:rFonts w:ascii="Arial" w:hAnsi="Arial" w:cs="Arial"/>
          <w:u w:val="thick"/>
        </w:rPr>
        <w:t>функция</w:t>
      </w:r>
    </w:p>
    <w:p w14:paraId="0B27FB96" w14:textId="5A1DB93A" w:rsidR="00F13B8C" w:rsidRPr="00742C63" w:rsidRDefault="00D676C2" w:rsidP="006A7701">
      <w:pPr>
        <w:pStyle w:val="a4"/>
        <w:tabs>
          <w:tab w:val="left" w:pos="940"/>
          <w:tab w:val="left" w:pos="941"/>
        </w:tabs>
        <w:ind w:left="0" w:right="602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Совместная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деятельность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классного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психологической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службой,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библиотекой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="006A7701" w:rsidRPr="006A7701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предметными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изучению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развития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личности 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классном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коллективе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течение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года.</w:t>
      </w:r>
    </w:p>
    <w:p w14:paraId="17EB4EF6" w14:textId="77777777" w:rsidR="00F13B8C" w:rsidRPr="00742C63" w:rsidRDefault="00D676C2" w:rsidP="006A7701">
      <w:pPr>
        <w:pStyle w:val="21"/>
        <w:spacing w:line="275" w:lineRule="exact"/>
        <w:ind w:left="0"/>
        <w:jc w:val="both"/>
        <w:rPr>
          <w:rFonts w:ascii="Arial" w:hAnsi="Arial" w:cs="Arial"/>
          <w:u w:val="none"/>
        </w:rPr>
      </w:pPr>
      <w:r w:rsidRPr="00742C63">
        <w:rPr>
          <w:rFonts w:ascii="Arial" w:hAnsi="Arial" w:cs="Arial"/>
          <w:u w:val="thick"/>
        </w:rPr>
        <w:t>Функция</w:t>
      </w:r>
      <w:r w:rsidRPr="00742C63">
        <w:rPr>
          <w:rFonts w:ascii="Arial" w:hAnsi="Arial" w:cs="Arial"/>
          <w:spacing w:val="-2"/>
          <w:u w:val="thick"/>
        </w:rPr>
        <w:t xml:space="preserve"> </w:t>
      </w:r>
      <w:r w:rsidRPr="00742C63">
        <w:rPr>
          <w:rFonts w:ascii="Arial" w:hAnsi="Arial" w:cs="Arial"/>
          <w:u w:val="thick"/>
        </w:rPr>
        <w:t>планирования</w:t>
      </w:r>
      <w:r w:rsidRPr="00742C63">
        <w:rPr>
          <w:rFonts w:ascii="Arial" w:hAnsi="Arial" w:cs="Arial"/>
          <w:spacing w:val="-1"/>
          <w:u w:val="thick"/>
        </w:rPr>
        <w:t xml:space="preserve"> </w:t>
      </w:r>
      <w:r w:rsidRPr="00742C63">
        <w:rPr>
          <w:rFonts w:ascii="Arial" w:hAnsi="Arial" w:cs="Arial"/>
          <w:u w:val="thick"/>
        </w:rPr>
        <w:t>и</w:t>
      </w:r>
      <w:r w:rsidRPr="00742C63">
        <w:rPr>
          <w:rFonts w:ascii="Arial" w:hAnsi="Arial" w:cs="Arial"/>
          <w:spacing w:val="-2"/>
          <w:u w:val="thick"/>
        </w:rPr>
        <w:t xml:space="preserve"> </w:t>
      </w:r>
      <w:r w:rsidRPr="00742C63">
        <w:rPr>
          <w:rFonts w:ascii="Arial" w:hAnsi="Arial" w:cs="Arial"/>
          <w:u w:val="thick"/>
        </w:rPr>
        <w:t>анализа</w:t>
      </w:r>
    </w:p>
    <w:p w14:paraId="3940DFF3" w14:textId="77777777" w:rsidR="00F13B8C" w:rsidRPr="006A7701" w:rsidRDefault="00D676C2" w:rsidP="006A7701">
      <w:pPr>
        <w:tabs>
          <w:tab w:val="left" w:pos="940"/>
          <w:tab w:val="left" w:pos="941"/>
        </w:tabs>
        <w:spacing w:line="293" w:lineRule="exact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Анализ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инновационной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работы.</w:t>
      </w:r>
    </w:p>
    <w:p w14:paraId="08DC4A0B" w14:textId="77777777" w:rsidR="00F13B8C" w:rsidRPr="006A7701" w:rsidRDefault="00D676C2" w:rsidP="006A7701">
      <w:pPr>
        <w:tabs>
          <w:tab w:val="left" w:pos="940"/>
          <w:tab w:val="left" w:pos="941"/>
        </w:tabs>
        <w:spacing w:line="293" w:lineRule="exact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Самоанализ</w:t>
      </w:r>
      <w:r w:rsidRPr="006A7701">
        <w:rPr>
          <w:rFonts w:ascii="Arial" w:hAnsi="Arial" w:cs="Arial"/>
          <w:spacing w:val="55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воспитательной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деятельности.</w:t>
      </w:r>
    </w:p>
    <w:p w14:paraId="06113688" w14:textId="77777777" w:rsidR="00F13B8C" w:rsidRPr="00742C63" w:rsidRDefault="00D676C2" w:rsidP="006A7701">
      <w:pPr>
        <w:pStyle w:val="21"/>
        <w:spacing w:line="275" w:lineRule="exact"/>
        <w:ind w:left="0"/>
        <w:jc w:val="both"/>
        <w:rPr>
          <w:rFonts w:ascii="Arial" w:hAnsi="Arial" w:cs="Arial"/>
          <w:u w:val="none"/>
        </w:rPr>
      </w:pPr>
      <w:r w:rsidRPr="00742C63">
        <w:rPr>
          <w:rFonts w:ascii="Arial" w:hAnsi="Arial" w:cs="Arial"/>
          <w:u w:val="thick"/>
        </w:rPr>
        <w:t>Инновационная</w:t>
      </w:r>
      <w:r w:rsidRPr="00742C63">
        <w:rPr>
          <w:rFonts w:ascii="Arial" w:hAnsi="Arial" w:cs="Arial"/>
          <w:spacing w:val="-3"/>
          <w:u w:val="thick"/>
        </w:rPr>
        <w:t xml:space="preserve"> </w:t>
      </w:r>
      <w:r w:rsidRPr="00742C63">
        <w:rPr>
          <w:rFonts w:ascii="Arial" w:hAnsi="Arial" w:cs="Arial"/>
          <w:u w:val="thick"/>
        </w:rPr>
        <w:t>функция</w:t>
      </w:r>
    </w:p>
    <w:p w14:paraId="5D65AB2A" w14:textId="77777777" w:rsidR="00F13B8C" w:rsidRPr="006A7701" w:rsidRDefault="00D676C2" w:rsidP="006A7701">
      <w:pPr>
        <w:tabs>
          <w:tab w:val="left" w:pos="940"/>
          <w:tab w:val="left" w:pos="941"/>
        </w:tabs>
        <w:spacing w:line="294" w:lineRule="exact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Включение</w:t>
      </w:r>
      <w:r w:rsidRPr="006A7701">
        <w:rPr>
          <w:rFonts w:ascii="Arial" w:hAnsi="Arial" w:cs="Arial"/>
          <w:spacing w:val="-6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информационных</w:t>
      </w:r>
      <w:r w:rsidRPr="006A7701">
        <w:rPr>
          <w:rFonts w:ascii="Arial" w:hAnsi="Arial" w:cs="Arial"/>
          <w:spacing w:val="-2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технологий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в</w:t>
      </w:r>
      <w:r w:rsidRPr="006A7701">
        <w:rPr>
          <w:rFonts w:ascii="Arial" w:hAnsi="Arial" w:cs="Arial"/>
          <w:spacing w:val="-6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воспитательный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процесс</w:t>
      </w:r>
    </w:p>
    <w:p w14:paraId="5A7A7048" w14:textId="77777777" w:rsidR="00F13B8C" w:rsidRDefault="00D676C2" w:rsidP="006A7701">
      <w:pPr>
        <w:tabs>
          <w:tab w:val="left" w:pos="940"/>
          <w:tab w:val="left" w:pos="941"/>
        </w:tabs>
        <w:spacing w:line="294" w:lineRule="exact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Публикация</w:t>
      </w:r>
      <w:r w:rsidRPr="006A7701">
        <w:rPr>
          <w:rFonts w:ascii="Arial" w:hAnsi="Arial" w:cs="Arial"/>
          <w:spacing w:val="-2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в</w:t>
      </w:r>
      <w:r w:rsidRPr="006A7701">
        <w:rPr>
          <w:rFonts w:ascii="Arial" w:hAnsi="Arial" w:cs="Arial"/>
          <w:spacing w:val="-2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СМИ</w:t>
      </w:r>
      <w:r w:rsidR="006A7701">
        <w:rPr>
          <w:rFonts w:ascii="Arial" w:hAnsi="Arial" w:cs="Arial"/>
          <w:sz w:val="24"/>
          <w:szCs w:val="24"/>
        </w:rPr>
        <w:t>.</w:t>
      </w:r>
    </w:p>
    <w:p w14:paraId="73CC157A" w14:textId="77777777" w:rsidR="006A7701" w:rsidRDefault="006A7701" w:rsidP="006A7701">
      <w:pPr>
        <w:tabs>
          <w:tab w:val="left" w:pos="940"/>
          <w:tab w:val="left" w:pos="941"/>
        </w:tabs>
        <w:spacing w:line="294" w:lineRule="exact"/>
        <w:jc w:val="both"/>
        <w:rPr>
          <w:rFonts w:ascii="Arial" w:hAnsi="Arial" w:cs="Arial"/>
          <w:sz w:val="24"/>
          <w:szCs w:val="24"/>
        </w:rPr>
      </w:pPr>
    </w:p>
    <w:p w14:paraId="3C2B6A88" w14:textId="77777777" w:rsidR="00F42769" w:rsidRPr="00742C63" w:rsidRDefault="00F42769" w:rsidP="004702E2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42C63">
        <w:rPr>
          <w:rFonts w:ascii="Arial" w:hAnsi="Arial" w:cs="Arial"/>
          <w:b/>
        </w:rPr>
        <w:t>Функциональные обязанности классного руководителя.</w:t>
      </w:r>
    </w:p>
    <w:p w14:paraId="1DDDA034" w14:textId="77777777" w:rsidR="00F13B8C" w:rsidRPr="00742C63" w:rsidRDefault="00F13B8C" w:rsidP="004702E2">
      <w:pPr>
        <w:pStyle w:val="a3"/>
        <w:ind w:left="0"/>
        <w:jc w:val="both"/>
        <w:rPr>
          <w:rFonts w:ascii="Arial" w:hAnsi="Arial" w:cs="Arial"/>
          <w:b/>
        </w:rPr>
      </w:pPr>
    </w:p>
    <w:p w14:paraId="65F00E23" w14:textId="77777777" w:rsidR="00742C63" w:rsidRDefault="00D676C2" w:rsidP="006A7701">
      <w:pPr>
        <w:pStyle w:val="a3"/>
        <w:ind w:left="0" w:right="69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В процессе организации воспитательной работы</w:t>
      </w:r>
      <w:r w:rsidRPr="00742C63">
        <w:rPr>
          <w:rFonts w:ascii="Arial" w:hAnsi="Arial" w:cs="Arial"/>
          <w:spacing w:val="1"/>
        </w:rPr>
        <w:t xml:space="preserve"> </w:t>
      </w:r>
      <w:r w:rsidRPr="00742C63">
        <w:rPr>
          <w:rFonts w:ascii="Arial" w:hAnsi="Arial" w:cs="Arial"/>
        </w:rPr>
        <w:t>в классе классный руководитель осуществляет</w:t>
      </w:r>
      <w:r w:rsidRPr="00742C63">
        <w:rPr>
          <w:rFonts w:ascii="Arial" w:hAnsi="Arial" w:cs="Arial"/>
          <w:spacing w:val="-57"/>
        </w:rPr>
        <w:t xml:space="preserve"> </w:t>
      </w:r>
      <w:r w:rsidRPr="00742C63">
        <w:rPr>
          <w:rFonts w:ascii="Arial" w:hAnsi="Arial" w:cs="Arial"/>
        </w:rPr>
        <w:t>следующие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функции:</w:t>
      </w:r>
    </w:p>
    <w:p w14:paraId="6E29D068" w14:textId="68422555" w:rsidR="00F13B8C" w:rsidRPr="00742C63" w:rsidRDefault="00D676C2" w:rsidP="006A7701">
      <w:pPr>
        <w:pStyle w:val="a3"/>
        <w:numPr>
          <w:ilvl w:val="0"/>
          <w:numId w:val="12"/>
        </w:numPr>
        <w:ind w:left="0" w:right="69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изучение</w:t>
      </w:r>
      <w:r w:rsidRPr="00742C63">
        <w:rPr>
          <w:rFonts w:ascii="Arial" w:hAnsi="Arial" w:cs="Arial"/>
          <w:spacing w:val="55"/>
        </w:rPr>
        <w:t xml:space="preserve"> </w:t>
      </w:r>
      <w:r w:rsidRPr="00742C63">
        <w:rPr>
          <w:rFonts w:ascii="Arial" w:hAnsi="Arial" w:cs="Arial"/>
        </w:rPr>
        <w:t>личности</w:t>
      </w:r>
      <w:r w:rsidRPr="00742C63">
        <w:rPr>
          <w:rFonts w:ascii="Arial" w:hAnsi="Arial" w:cs="Arial"/>
          <w:spacing w:val="1"/>
        </w:rPr>
        <w:t xml:space="preserve"> </w:t>
      </w:r>
      <w:r w:rsidRPr="00742C63">
        <w:rPr>
          <w:rFonts w:ascii="Arial" w:hAnsi="Arial" w:cs="Arial"/>
        </w:rPr>
        <w:t>учащихся</w:t>
      </w:r>
      <w:r w:rsidR="00742C63">
        <w:rPr>
          <w:rFonts w:ascii="Arial" w:hAnsi="Arial" w:cs="Arial"/>
        </w:rPr>
        <w:t>;</w:t>
      </w:r>
    </w:p>
    <w:p w14:paraId="698D2E9D" w14:textId="3FA91B08" w:rsidR="00742C63" w:rsidRDefault="00D676C2" w:rsidP="006A7701">
      <w:pPr>
        <w:pStyle w:val="a4"/>
        <w:numPr>
          <w:ilvl w:val="0"/>
          <w:numId w:val="12"/>
        </w:numPr>
        <w:tabs>
          <w:tab w:val="left" w:pos="360"/>
        </w:tabs>
        <w:ind w:left="0" w:right="161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анализ координации и коррекции образовательного процесса и взаимоотношений в классе</w:t>
      </w:r>
      <w:r w:rsidR="00733F64">
        <w:rPr>
          <w:rFonts w:ascii="Arial" w:hAnsi="Arial" w:cs="Arial"/>
          <w:sz w:val="24"/>
          <w:szCs w:val="24"/>
        </w:rPr>
        <w:t xml:space="preserve"> 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(учащихся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между</w:t>
      </w:r>
      <w:r w:rsidRPr="00742C63">
        <w:rPr>
          <w:rFonts w:ascii="Arial" w:hAnsi="Arial" w:cs="Arial"/>
          <w:spacing w:val="-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собой</w:t>
      </w:r>
      <w:r w:rsidRPr="00742C63">
        <w:rPr>
          <w:rFonts w:ascii="Arial" w:hAnsi="Arial" w:cs="Arial"/>
          <w:spacing w:val="59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классе</w:t>
      </w:r>
      <w:r w:rsidRPr="00742C63">
        <w:rPr>
          <w:rFonts w:ascii="Arial" w:hAnsi="Arial" w:cs="Arial"/>
          <w:spacing w:val="5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учащимися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других классов, учащихся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учителей)</w:t>
      </w:r>
      <w:r w:rsidR="00742C63">
        <w:rPr>
          <w:rFonts w:ascii="Arial" w:hAnsi="Arial" w:cs="Arial"/>
          <w:sz w:val="24"/>
          <w:szCs w:val="24"/>
        </w:rPr>
        <w:t>;</w:t>
      </w:r>
    </w:p>
    <w:p w14:paraId="6E1ED0A6" w14:textId="77777777" w:rsidR="00742C63" w:rsidRDefault="00D676C2" w:rsidP="006A7701">
      <w:pPr>
        <w:pStyle w:val="a4"/>
        <w:numPr>
          <w:ilvl w:val="0"/>
          <w:numId w:val="12"/>
        </w:numPr>
        <w:tabs>
          <w:tab w:val="left" w:pos="360"/>
        </w:tabs>
        <w:ind w:left="0" w:right="161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организация планирования, подготовки, проведения и подведения итогов периодов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жизнедеятельности классного коллектива и классных мероприятий: классных часов, минут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информации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 общения,</w:t>
      </w:r>
      <w:r w:rsidRPr="00742C63">
        <w:rPr>
          <w:rFonts w:ascii="Arial" w:hAnsi="Arial" w:cs="Arial"/>
          <w:spacing w:val="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огоньков, конкурсов и т.д.</w:t>
      </w:r>
      <w:r w:rsidR="00742C63">
        <w:rPr>
          <w:rFonts w:ascii="Arial" w:hAnsi="Arial" w:cs="Arial"/>
          <w:sz w:val="24"/>
          <w:szCs w:val="24"/>
        </w:rPr>
        <w:t>;</w:t>
      </w:r>
    </w:p>
    <w:p w14:paraId="4407CEA4" w14:textId="77777777" w:rsidR="00742C63" w:rsidRDefault="00D676C2" w:rsidP="006A7701">
      <w:pPr>
        <w:pStyle w:val="a4"/>
        <w:numPr>
          <w:ilvl w:val="0"/>
          <w:numId w:val="12"/>
        </w:numPr>
        <w:tabs>
          <w:tab w:val="left" w:pos="360"/>
        </w:tabs>
        <w:ind w:left="0" w:right="161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социальная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защита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(совместно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социальным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педагогом)</w:t>
      </w:r>
      <w:r w:rsidR="00742C63">
        <w:rPr>
          <w:rFonts w:ascii="Arial" w:hAnsi="Arial" w:cs="Arial"/>
          <w:sz w:val="24"/>
          <w:szCs w:val="24"/>
        </w:rPr>
        <w:t>;</w:t>
      </w:r>
    </w:p>
    <w:p w14:paraId="7D810942" w14:textId="77777777" w:rsidR="00742C63" w:rsidRDefault="00D676C2" w:rsidP="006A7701">
      <w:pPr>
        <w:pStyle w:val="a4"/>
        <w:numPr>
          <w:ilvl w:val="0"/>
          <w:numId w:val="12"/>
        </w:numPr>
        <w:tabs>
          <w:tab w:val="left" w:pos="360"/>
        </w:tabs>
        <w:ind w:left="0" w:right="161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работа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родителями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  <w:r w:rsidR="00742C63">
        <w:rPr>
          <w:rFonts w:ascii="Arial" w:hAnsi="Arial" w:cs="Arial"/>
          <w:sz w:val="24"/>
          <w:szCs w:val="24"/>
        </w:rPr>
        <w:t>;</w:t>
      </w:r>
    </w:p>
    <w:p w14:paraId="404F3B90" w14:textId="77777777" w:rsidR="00742C63" w:rsidRDefault="00D676C2" w:rsidP="006A7701">
      <w:pPr>
        <w:pStyle w:val="a4"/>
        <w:numPr>
          <w:ilvl w:val="0"/>
          <w:numId w:val="12"/>
        </w:numPr>
        <w:tabs>
          <w:tab w:val="left" w:pos="360"/>
        </w:tabs>
        <w:ind w:left="0" w:right="161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педагогическое</w:t>
      </w:r>
      <w:r w:rsidRPr="00742C63">
        <w:rPr>
          <w:rFonts w:ascii="Arial" w:hAnsi="Arial" w:cs="Arial"/>
          <w:spacing w:val="-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обеспечение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деятельности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ученического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самоуправления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классе</w:t>
      </w:r>
      <w:r w:rsidR="00742C63">
        <w:rPr>
          <w:rFonts w:ascii="Arial" w:hAnsi="Arial" w:cs="Arial"/>
          <w:sz w:val="24"/>
          <w:szCs w:val="24"/>
        </w:rPr>
        <w:t>;</w:t>
      </w:r>
    </w:p>
    <w:p w14:paraId="33668206" w14:textId="7CCF85DC" w:rsidR="00F13B8C" w:rsidRPr="00742C63" w:rsidRDefault="00D676C2" w:rsidP="006A7701">
      <w:pPr>
        <w:pStyle w:val="a4"/>
        <w:numPr>
          <w:ilvl w:val="0"/>
          <w:numId w:val="12"/>
        </w:numPr>
        <w:tabs>
          <w:tab w:val="left" w:pos="360"/>
        </w:tabs>
        <w:ind w:left="0" w:right="161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организация,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ведение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классного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журнала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дневников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осуществляется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свои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функции,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руководство.</w:t>
      </w:r>
    </w:p>
    <w:p w14:paraId="7E96FC7D" w14:textId="77777777" w:rsidR="00F13B8C" w:rsidRPr="00742C63" w:rsidRDefault="00F13B8C" w:rsidP="006A7701">
      <w:pPr>
        <w:pStyle w:val="a3"/>
        <w:ind w:left="0"/>
        <w:jc w:val="both"/>
        <w:rPr>
          <w:rFonts w:ascii="Arial" w:hAnsi="Arial" w:cs="Arial"/>
        </w:rPr>
      </w:pPr>
    </w:p>
    <w:p w14:paraId="01613F3A" w14:textId="77777777" w:rsidR="00F13B8C" w:rsidRPr="00742C63" w:rsidRDefault="00D676C2" w:rsidP="006A7701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  <w:u w:val="single"/>
        </w:rPr>
        <w:t>В</w:t>
      </w:r>
      <w:r w:rsidRPr="00742C63">
        <w:rPr>
          <w:rFonts w:ascii="Arial" w:hAnsi="Arial" w:cs="Arial"/>
          <w:spacing w:val="-4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начале учебного</w:t>
      </w:r>
      <w:r w:rsidRPr="00742C63">
        <w:rPr>
          <w:rFonts w:ascii="Arial" w:hAnsi="Arial" w:cs="Arial"/>
          <w:spacing w:val="-2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года:</w:t>
      </w:r>
    </w:p>
    <w:p w14:paraId="0AC33245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составляет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список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оформляет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классный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журнал</w:t>
      </w:r>
    </w:p>
    <w:p w14:paraId="7D6C3C42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1"/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изучает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условия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семейного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воспитания</w:t>
      </w:r>
    </w:p>
    <w:p w14:paraId="3C50A859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уточняет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или составляет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социальный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портрет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сдает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его социальному</w:t>
      </w:r>
      <w:r w:rsidRPr="00742C63">
        <w:rPr>
          <w:rFonts w:ascii="Arial" w:hAnsi="Arial" w:cs="Arial"/>
          <w:spacing w:val="-9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педагогу</w:t>
      </w:r>
    </w:p>
    <w:p w14:paraId="7D574402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собирает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полную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информацию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об участии учащихся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конкурсах</w:t>
      </w:r>
    </w:p>
    <w:p w14:paraId="17D8ED3A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594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проводит работу по вовлечению учащихся в разнообразную деятельность, в целях развития их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способностей)</w:t>
      </w:r>
    </w:p>
    <w:p w14:paraId="78117E24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организует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коллективное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планирование</w:t>
      </w:r>
    </w:p>
    <w:p w14:paraId="5221347F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1268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составляет план воспитательной работы класса, согласовывает его с руководителем МО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классных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руководителей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сдает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на утверждение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заместителю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директора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ВР.</w:t>
      </w:r>
    </w:p>
    <w:p w14:paraId="5EE7CB12" w14:textId="77777777" w:rsidR="00F13B8C" w:rsidRPr="00742C63" w:rsidRDefault="00D676C2" w:rsidP="006A7701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  <w:u w:val="single"/>
        </w:rPr>
        <w:t>Ежедневно:</w:t>
      </w:r>
      <w:r w:rsidRPr="00742C63">
        <w:rPr>
          <w:rFonts w:ascii="Arial" w:hAnsi="Arial" w:cs="Arial"/>
          <w:spacing w:val="1"/>
          <w:u w:val="single"/>
        </w:rPr>
        <w:t xml:space="preserve"> </w:t>
      </w:r>
    </w:p>
    <w:p w14:paraId="7D6650B2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отмечает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классном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журнале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отсутствующих</w:t>
      </w:r>
      <w:r w:rsidRPr="00742C63">
        <w:rPr>
          <w:rFonts w:ascii="Arial" w:hAnsi="Arial" w:cs="Arial"/>
          <w:spacing w:val="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</w:p>
    <w:p w14:paraId="5932B0BA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осуществляет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педагогическую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помощь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активу</w:t>
      </w:r>
      <w:r w:rsidRPr="00742C63">
        <w:rPr>
          <w:rFonts w:ascii="Arial" w:hAnsi="Arial" w:cs="Arial"/>
          <w:spacing w:val="-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</w:p>
    <w:p w14:paraId="24E975A3" w14:textId="77777777" w:rsidR="006A7701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осуществляет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контроль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внешним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видом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наличием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</w:t>
      </w:r>
      <w:r w:rsidRPr="00742C63">
        <w:rPr>
          <w:rFonts w:ascii="Arial" w:hAnsi="Arial" w:cs="Arial"/>
          <w:spacing w:val="5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них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сменной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обуви</w:t>
      </w:r>
    </w:p>
    <w:p w14:paraId="1C9EAEA3" w14:textId="77777777" w:rsidR="006A7701" w:rsidRPr="006A7701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</w:rPr>
        <w:t>осуществляет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контроль</w:t>
      </w:r>
      <w:r w:rsidRPr="006A7701">
        <w:rPr>
          <w:rFonts w:ascii="Arial" w:hAnsi="Arial" w:cs="Arial"/>
          <w:spacing w:val="-4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за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дежурством</w:t>
      </w:r>
      <w:r w:rsidRPr="006A7701">
        <w:rPr>
          <w:rFonts w:ascii="Arial" w:hAnsi="Arial" w:cs="Arial"/>
          <w:spacing w:val="-2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по</w:t>
      </w:r>
      <w:r w:rsidRPr="006A7701">
        <w:rPr>
          <w:rFonts w:ascii="Arial" w:hAnsi="Arial" w:cs="Arial"/>
          <w:spacing w:val="-3"/>
          <w:sz w:val="24"/>
          <w:szCs w:val="24"/>
        </w:rPr>
        <w:t xml:space="preserve"> </w:t>
      </w:r>
      <w:r w:rsidRPr="006A7701">
        <w:rPr>
          <w:rFonts w:ascii="Arial" w:hAnsi="Arial" w:cs="Arial"/>
          <w:sz w:val="24"/>
          <w:szCs w:val="24"/>
        </w:rPr>
        <w:t>классу.</w:t>
      </w:r>
      <w:r w:rsidRPr="006A7701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4B309AC3" w14:textId="2B52A55D" w:rsidR="00F13B8C" w:rsidRPr="006A7701" w:rsidRDefault="00D676C2" w:rsidP="006A7701">
      <w:pPr>
        <w:pStyle w:val="a4"/>
        <w:tabs>
          <w:tab w:val="left" w:pos="940"/>
          <w:tab w:val="left" w:pos="94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A7701">
        <w:rPr>
          <w:rFonts w:ascii="Arial" w:hAnsi="Arial" w:cs="Arial"/>
          <w:sz w:val="24"/>
          <w:szCs w:val="24"/>
          <w:u w:val="single"/>
        </w:rPr>
        <w:t>Еженедельно:</w:t>
      </w:r>
      <w:r w:rsidRPr="006A770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14:paraId="22AE04FB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1"/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проверяет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дневники учащихся</w:t>
      </w:r>
    </w:p>
    <w:p w14:paraId="0901D85F" w14:textId="5F837CDD" w:rsidR="00F13B8C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осуществляет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контроль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ведением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классного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журнала учителями-предметниками</w:t>
      </w:r>
    </w:p>
    <w:p w14:paraId="525A162E" w14:textId="5B199A18" w:rsidR="00742C63" w:rsidRPr="00742C63" w:rsidRDefault="00742C63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классные часы</w:t>
      </w:r>
    </w:p>
    <w:p w14:paraId="26D6570E" w14:textId="0039763F" w:rsidR="00F13B8C" w:rsidRPr="00742C63" w:rsidRDefault="00D676C2" w:rsidP="006A7701">
      <w:pPr>
        <w:pStyle w:val="a4"/>
        <w:tabs>
          <w:tab w:val="left" w:pos="940"/>
          <w:tab w:val="left" w:pos="941"/>
        </w:tabs>
        <w:ind w:left="0" w:right="-82" w:firstLine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  <w:u w:val="single"/>
        </w:rPr>
        <w:t>Ежемесячно:</w:t>
      </w:r>
      <w:r w:rsidRPr="00742C63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14:paraId="07D683D0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организует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коллектив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на участие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школьных делах</w:t>
      </w:r>
    </w:p>
    <w:p w14:paraId="4B8B803A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1889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помогает активу организовывать подведение итогов жизнедеятельности классных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коллективов</w:t>
      </w:r>
    </w:p>
    <w:p w14:paraId="41C31DB7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проводит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занятия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ПДД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плановый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инструктаж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ТБ</w:t>
      </w:r>
    </w:p>
    <w:p w14:paraId="7557DDDA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102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контролирует участие в кружках, секциях, клубах, других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объединениях учащихся своего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класса,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требующих</w:t>
      </w:r>
      <w:r w:rsidRPr="00742C63">
        <w:rPr>
          <w:rFonts w:ascii="Arial" w:hAnsi="Arial" w:cs="Arial"/>
          <w:spacing w:val="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особой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педагогической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заботы.</w:t>
      </w:r>
    </w:p>
    <w:p w14:paraId="46E6F55F" w14:textId="77777777" w:rsidR="00F13B8C" w:rsidRPr="00742C63" w:rsidRDefault="00D676C2" w:rsidP="006A7701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  <w:u w:val="single"/>
        </w:rPr>
        <w:t xml:space="preserve"> В</w:t>
      </w:r>
      <w:r w:rsidRPr="00742C63">
        <w:rPr>
          <w:rFonts w:ascii="Arial" w:hAnsi="Arial" w:cs="Arial"/>
          <w:spacing w:val="-3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течение</w:t>
      </w:r>
      <w:r w:rsidRPr="00742C63">
        <w:rPr>
          <w:rFonts w:ascii="Arial" w:hAnsi="Arial" w:cs="Arial"/>
          <w:spacing w:val="-2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четверти:</w:t>
      </w:r>
      <w:r w:rsidRPr="00742C63">
        <w:rPr>
          <w:rFonts w:ascii="Arial" w:hAnsi="Arial" w:cs="Arial"/>
          <w:spacing w:val="1"/>
          <w:u w:val="single"/>
        </w:rPr>
        <w:t xml:space="preserve"> </w:t>
      </w:r>
    </w:p>
    <w:p w14:paraId="25601D0C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организует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выполнение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рекомендаций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медицинских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работников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охране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здоровья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</w:p>
    <w:p w14:paraId="73471F89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907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помогает активу в организации жизнедеятельности класса (планирование, организация дел,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коллективный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анализ)</w:t>
      </w:r>
    </w:p>
    <w:p w14:paraId="0A91C43B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1"/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организовывает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дежурство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(по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графику)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школе</w:t>
      </w:r>
    </w:p>
    <w:p w14:paraId="1521CFD9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736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оперативно информирует социального педагога, заместителя директора по ВР или директора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школы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 девиантном поведении учащихся, о случаях грубого нарушения учащихся класса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устава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школы.</w:t>
      </w:r>
    </w:p>
    <w:p w14:paraId="4D2F6517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line="275" w:lineRule="exact"/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проводит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родительское</w:t>
      </w:r>
      <w:r w:rsidRPr="00742C63">
        <w:rPr>
          <w:rFonts w:ascii="Arial" w:hAnsi="Arial" w:cs="Arial"/>
          <w:spacing w:val="-5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собрание</w:t>
      </w:r>
    </w:p>
    <w:p w14:paraId="2E45F21B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line="275" w:lineRule="exact"/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организует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работу</w:t>
      </w:r>
      <w:r w:rsidRPr="00742C63">
        <w:rPr>
          <w:rFonts w:ascii="Arial" w:hAnsi="Arial" w:cs="Arial"/>
          <w:spacing w:val="-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родительского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комитета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</w:p>
    <w:p w14:paraId="4C65CBFA" w14:textId="341CD273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923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посещает МО классных руководителей, семинары, совещания по вопросам воспитательной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работы</w:t>
      </w:r>
      <w:r w:rsidR="00B601D9" w:rsidRPr="00742C63">
        <w:rPr>
          <w:rFonts w:ascii="Arial" w:hAnsi="Arial" w:cs="Arial"/>
          <w:sz w:val="24"/>
          <w:szCs w:val="24"/>
        </w:rPr>
        <w:t>.</w:t>
      </w:r>
    </w:p>
    <w:p w14:paraId="0B71DF92" w14:textId="77777777" w:rsidR="00F13B8C" w:rsidRPr="00742C63" w:rsidRDefault="00D676C2" w:rsidP="006A7701">
      <w:pPr>
        <w:pStyle w:val="a3"/>
        <w:spacing w:before="60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  <w:u w:val="single"/>
        </w:rPr>
        <w:t>В</w:t>
      </w:r>
      <w:r w:rsidRPr="00742C63">
        <w:rPr>
          <w:rFonts w:ascii="Arial" w:hAnsi="Arial" w:cs="Arial"/>
          <w:spacing w:val="-3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конце</w:t>
      </w:r>
      <w:r w:rsidRPr="00742C63">
        <w:rPr>
          <w:rFonts w:ascii="Arial" w:hAnsi="Arial" w:cs="Arial"/>
          <w:spacing w:val="-2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четверти</w:t>
      </w:r>
      <w:r w:rsidRPr="00742C63">
        <w:rPr>
          <w:rFonts w:ascii="Arial" w:hAnsi="Arial" w:cs="Arial"/>
          <w:spacing w:val="3"/>
          <w:u w:val="single"/>
        </w:rPr>
        <w:t xml:space="preserve"> </w:t>
      </w:r>
    </w:p>
    <w:p w14:paraId="2A9A9FE9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1068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организует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подведение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итогов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учебы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жизнедеятельности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прошедшей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четверти</w:t>
      </w:r>
    </w:p>
    <w:p w14:paraId="08F56625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1"/>
        <w:ind w:left="0" w:right="1275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сдает заместителю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директора по учебно- воспитательной работе отчет об успеваемости</w:t>
      </w:r>
      <w:r w:rsidRPr="00742C63">
        <w:rPr>
          <w:rFonts w:ascii="Arial" w:hAnsi="Arial" w:cs="Arial"/>
          <w:spacing w:val="-58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 оформленный классный журнал</w:t>
      </w:r>
    </w:p>
    <w:p w14:paraId="495C4B45" w14:textId="77777777" w:rsidR="00F13B8C" w:rsidRPr="00742C63" w:rsidRDefault="00D676C2" w:rsidP="006A7701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  <w:u w:val="single"/>
        </w:rPr>
        <w:t>Во</w:t>
      </w:r>
      <w:r w:rsidRPr="00742C63">
        <w:rPr>
          <w:rFonts w:ascii="Arial" w:hAnsi="Arial" w:cs="Arial"/>
          <w:spacing w:val="-4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время</w:t>
      </w:r>
      <w:r w:rsidRPr="00742C63">
        <w:rPr>
          <w:rFonts w:ascii="Arial" w:hAnsi="Arial" w:cs="Arial"/>
          <w:spacing w:val="-3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каникул</w:t>
      </w:r>
      <w:r w:rsidRPr="00742C63">
        <w:rPr>
          <w:rFonts w:ascii="Arial" w:hAnsi="Arial" w:cs="Arial"/>
          <w:spacing w:val="4"/>
          <w:u w:val="single"/>
        </w:rPr>
        <w:t xml:space="preserve"> </w:t>
      </w:r>
    </w:p>
    <w:p w14:paraId="74C067E3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участвует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работе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классных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руководителей</w:t>
      </w:r>
    </w:p>
    <w:p w14:paraId="145E56CB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65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совместно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ученическим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активом,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родителями</w:t>
      </w:r>
      <w:r w:rsidRPr="00742C63">
        <w:rPr>
          <w:rFonts w:ascii="Arial" w:hAnsi="Arial" w:cs="Arial"/>
          <w:spacing w:val="-4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организует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каникулярные</w:t>
      </w:r>
      <w:r w:rsidRPr="00742C63">
        <w:rPr>
          <w:rFonts w:ascii="Arial" w:hAnsi="Arial" w:cs="Arial"/>
          <w:spacing w:val="-6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мероприятия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своего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</w:p>
    <w:p w14:paraId="02346FCF" w14:textId="77777777" w:rsidR="00F13B8C" w:rsidRPr="00742C63" w:rsidRDefault="00D676C2" w:rsidP="006A7701">
      <w:pPr>
        <w:pStyle w:val="a3"/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  <w:u w:val="single"/>
        </w:rPr>
        <w:t xml:space="preserve"> В</w:t>
      </w:r>
      <w:r w:rsidRPr="00742C63">
        <w:rPr>
          <w:rFonts w:ascii="Arial" w:hAnsi="Arial" w:cs="Arial"/>
          <w:spacing w:val="-5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конце</w:t>
      </w:r>
      <w:r w:rsidRPr="00742C63">
        <w:rPr>
          <w:rFonts w:ascii="Arial" w:hAnsi="Arial" w:cs="Arial"/>
          <w:spacing w:val="-1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учебного</w:t>
      </w:r>
      <w:r w:rsidRPr="00742C63">
        <w:rPr>
          <w:rFonts w:ascii="Arial" w:hAnsi="Arial" w:cs="Arial"/>
          <w:spacing w:val="-2"/>
          <w:u w:val="single"/>
        </w:rPr>
        <w:t xml:space="preserve"> </w:t>
      </w:r>
      <w:r w:rsidRPr="00742C63">
        <w:rPr>
          <w:rFonts w:ascii="Arial" w:hAnsi="Arial" w:cs="Arial"/>
          <w:u w:val="single"/>
        </w:rPr>
        <w:t>года</w:t>
      </w:r>
      <w:r w:rsidRPr="00742C63">
        <w:rPr>
          <w:rFonts w:ascii="Arial" w:hAnsi="Arial" w:cs="Arial"/>
          <w:spacing w:val="3"/>
          <w:u w:val="single"/>
        </w:rPr>
        <w:t xml:space="preserve"> </w:t>
      </w:r>
    </w:p>
    <w:p w14:paraId="30B2054F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организовывает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подведение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итогов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жизнедеятельности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класса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в</w:t>
      </w:r>
      <w:r w:rsidRPr="00742C63">
        <w:rPr>
          <w:rFonts w:ascii="Arial" w:hAnsi="Arial" w:cs="Arial"/>
          <w:spacing w:val="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учебном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году</w:t>
      </w:r>
    </w:p>
    <w:p w14:paraId="38826884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 w:right="1317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проводит педагогический анализ учебно-воспитательного процесса в классе и сдает его</w:t>
      </w:r>
      <w:r w:rsidRPr="00742C63">
        <w:rPr>
          <w:rFonts w:ascii="Arial" w:hAnsi="Arial" w:cs="Arial"/>
          <w:spacing w:val="-57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заместителю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директора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по воспитательной работе</w:t>
      </w:r>
    </w:p>
    <w:p w14:paraId="6C1FE608" w14:textId="77777777" w:rsidR="00F13B8C" w:rsidRPr="00742C63" w:rsidRDefault="00D676C2" w:rsidP="006A7701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sz w:val="24"/>
          <w:szCs w:val="24"/>
        </w:rPr>
        <w:t>получает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от родителей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учащихся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данные</w:t>
      </w:r>
      <w:r w:rsidRPr="00742C63">
        <w:rPr>
          <w:rFonts w:ascii="Arial" w:hAnsi="Arial" w:cs="Arial"/>
          <w:spacing w:val="-3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летнем</w:t>
      </w:r>
      <w:r w:rsidRPr="00742C63">
        <w:rPr>
          <w:rFonts w:ascii="Arial" w:hAnsi="Arial" w:cs="Arial"/>
          <w:spacing w:val="-1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отдыхе</w:t>
      </w:r>
      <w:r w:rsidRPr="00742C63">
        <w:rPr>
          <w:rFonts w:ascii="Arial" w:hAnsi="Arial" w:cs="Arial"/>
          <w:spacing w:val="-2"/>
          <w:sz w:val="24"/>
          <w:szCs w:val="24"/>
        </w:rPr>
        <w:t xml:space="preserve"> </w:t>
      </w:r>
      <w:r w:rsidRPr="00742C63">
        <w:rPr>
          <w:rFonts w:ascii="Arial" w:hAnsi="Arial" w:cs="Arial"/>
          <w:sz w:val="24"/>
          <w:szCs w:val="24"/>
        </w:rPr>
        <w:t>детей</w:t>
      </w:r>
      <w:r w:rsidR="0084693E" w:rsidRPr="00742C63">
        <w:rPr>
          <w:rFonts w:ascii="Arial" w:hAnsi="Arial" w:cs="Arial"/>
          <w:sz w:val="24"/>
          <w:szCs w:val="24"/>
        </w:rPr>
        <w:t>.</w:t>
      </w:r>
    </w:p>
    <w:p w14:paraId="6771DF00" w14:textId="77777777" w:rsidR="0084693E" w:rsidRPr="00742C63" w:rsidRDefault="0084693E" w:rsidP="006A7701">
      <w:pPr>
        <w:tabs>
          <w:tab w:val="left" w:pos="940"/>
          <w:tab w:val="left" w:pos="941"/>
        </w:tabs>
        <w:jc w:val="both"/>
        <w:rPr>
          <w:rFonts w:ascii="Arial" w:hAnsi="Arial" w:cs="Arial"/>
          <w:sz w:val="24"/>
          <w:szCs w:val="24"/>
        </w:rPr>
      </w:pPr>
    </w:p>
    <w:p w14:paraId="07181C3B" w14:textId="77777777" w:rsidR="0084693E" w:rsidRPr="00742C63" w:rsidRDefault="0084693E" w:rsidP="004702E2">
      <w:pPr>
        <w:tabs>
          <w:tab w:val="left" w:pos="940"/>
          <w:tab w:val="left" w:pos="941"/>
        </w:tabs>
        <w:jc w:val="both"/>
        <w:rPr>
          <w:rFonts w:ascii="Arial" w:hAnsi="Arial" w:cs="Arial"/>
          <w:sz w:val="24"/>
          <w:szCs w:val="24"/>
        </w:rPr>
      </w:pPr>
    </w:p>
    <w:p w14:paraId="42FFBE07" w14:textId="77777777" w:rsidR="0084693E" w:rsidRPr="00742C63" w:rsidRDefault="0084693E" w:rsidP="004702E2">
      <w:pPr>
        <w:tabs>
          <w:tab w:val="left" w:pos="881"/>
        </w:tabs>
        <w:jc w:val="both"/>
        <w:rPr>
          <w:rFonts w:ascii="Arial" w:hAnsi="Arial" w:cs="Arial"/>
          <w:sz w:val="24"/>
          <w:szCs w:val="24"/>
        </w:rPr>
      </w:pPr>
      <w:r w:rsidRPr="00742C63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Формы методической работы:</w:t>
      </w:r>
      <w:r w:rsidRPr="00742C6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B9D7A6E" w14:textId="0AE20DE2" w:rsidR="0084693E" w:rsidRPr="00742C63" w:rsidRDefault="0084693E" w:rsidP="004702E2">
      <w:pPr>
        <w:pStyle w:val="a3"/>
        <w:tabs>
          <w:tab w:val="left" w:pos="881"/>
        </w:tabs>
        <w:ind w:left="0"/>
        <w:jc w:val="both"/>
        <w:rPr>
          <w:rFonts w:ascii="Arial" w:hAnsi="Arial" w:cs="Arial"/>
        </w:rPr>
      </w:pPr>
      <w:r w:rsidRPr="00742C63">
        <w:rPr>
          <w:rFonts w:ascii="Arial" w:hAnsi="Arial" w:cs="Arial"/>
        </w:rPr>
        <w:t>Совещания,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семинары,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круглые</w:t>
      </w:r>
      <w:r w:rsidRPr="00742C63">
        <w:rPr>
          <w:rFonts w:ascii="Arial" w:hAnsi="Arial" w:cs="Arial"/>
          <w:spacing w:val="-5"/>
        </w:rPr>
        <w:t xml:space="preserve"> </w:t>
      </w:r>
      <w:r w:rsidRPr="00742C63">
        <w:rPr>
          <w:rFonts w:ascii="Arial" w:hAnsi="Arial" w:cs="Arial"/>
        </w:rPr>
        <w:t>столы,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творческие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отчёты</w:t>
      </w:r>
      <w:r w:rsidRPr="00742C63">
        <w:rPr>
          <w:rFonts w:ascii="Arial" w:hAnsi="Arial" w:cs="Arial"/>
          <w:spacing w:val="-3"/>
        </w:rPr>
        <w:t xml:space="preserve"> </w:t>
      </w:r>
      <w:r w:rsidRPr="00742C63">
        <w:rPr>
          <w:rFonts w:ascii="Arial" w:hAnsi="Arial" w:cs="Arial"/>
        </w:rPr>
        <w:t>классных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руководителей;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открытые</w:t>
      </w:r>
      <w:r w:rsidRPr="00742C63">
        <w:rPr>
          <w:rFonts w:ascii="Arial" w:hAnsi="Arial" w:cs="Arial"/>
          <w:spacing w:val="-57"/>
        </w:rPr>
        <w:t xml:space="preserve"> </w:t>
      </w:r>
      <w:r w:rsidR="00742C63">
        <w:rPr>
          <w:rFonts w:ascii="Arial" w:hAnsi="Arial" w:cs="Arial"/>
          <w:spacing w:val="-57"/>
        </w:rPr>
        <w:t xml:space="preserve">   </w:t>
      </w:r>
      <w:r w:rsidRPr="00742C63">
        <w:rPr>
          <w:rFonts w:ascii="Arial" w:hAnsi="Arial" w:cs="Arial"/>
        </w:rPr>
        <w:t>классные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часы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и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мероприятия;</w:t>
      </w:r>
      <w:r w:rsidRPr="00742C63">
        <w:rPr>
          <w:rFonts w:ascii="Arial" w:hAnsi="Arial" w:cs="Arial"/>
          <w:spacing w:val="-4"/>
        </w:rPr>
        <w:t xml:space="preserve"> </w:t>
      </w:r>
      <w:r w:rsidRPr="00742C63">
        <w:rPr>
          <w:rFonts w:ascii="Arial" w:hAnsi="Arial" w:cs="Arial"/>
        </w:rPr>
        <w:t>доклады,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сообщения,</w:t>
      </w:r>
      <w:r w:rsidRPr="00742C63">
        <w:rPr>
          <w:rFonts w:ascii="Arial" w:hAnsi="Arial" w:cs="Arial"/>
          <w:spacing w:val="2"/>
        </w:rPr>
        <w:t xml:space="preserve"> </w:t>
      </w:r>
      <w:r w:rsidRPr="00742C63">
        <w:rPr>
          <w:rFonts w:ascii="Arial" w:hAnsi="Arial" w:cs="Arial"/>
        </w:rPr>
        <w:t>презентации;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изучение</w:t>
      </w:r>
      <w:r w:rsidRPr="00742C63">
        <w:rPr>
          <w:rFonts w:ascii="Arial" w:hAnsi="Arial" w:cs="Arial"/>
          <w:spacing w:val="-2"/>
        </w:rPr>
        <w:t xml:space="preserve"> </w:t>
      </w:r>
      <w:r w:rsidRPr="00742C63">
        <w:rPr>
          <w:rFonts w:ascii="Arial" w:hAnsi="Arial" w:cs="Arial"/>
        </w:rPr>
        <w:t>и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обсуждение</w:t>
      </w:r>
      <w:r w:rsidR="00742C63">
        <w:rPr>
          <w:rFonts w:ascii="Arial" w:hAnsi="Arial" w:cs="Arial"/>
        </w:rPr>
        <w:t xml:space="preserve"> </w:t>
      </w:r>
      <w:r w:rsidRPr="00742C63">
        <w:rPr>
          <w:rFonts w:ascii="Arial" w:hAnsi="Arial" w:cs="Arial"/>
        </w:rPr>
        <w:t>документов и передового педагогического опыта, тренинги; обзор идей личностного развития</w:t>
      </w:r>
      <w:r w:rsidRPr="00742C63">
        <w:rPr>
          <w:rFonts w:ascii="Arial" w:hAnsi="Arial" w:cs="Arial"/>
          <w:spacing w:val="-57"/>
        </w:rPr>
        <w:t xml:space="preserve"> </w:t>
      </w:r>
      <w:r w:rsidRPr="00742C63">
        <w:rPr>
          <w:rFonts w:ascii="Arial" w:hAnsi="Arial" w:cs="Arial"/>
        </w:rPr>
        <w:t>ребенка; деловые игры; практикумы, семинары; методические конференции; мастер-класс;</w:t>
      </w:r>
      <w:r w:rsidRPr="00742C63">
        <w:rPr>
          <w:rFonts w:ascii="Arial" w:hAnsi="Arial" w:cs="Arial"/>
          <w:spacing w:val="1"/>
        </w:rPr>
        <w:t xml:space="preserve"> </w:t>
      </w:r>
      <w:r w:rsidRPr="00742C63">
        <w:rPr>
          <w:rFonts w:ascii="Arial" w:hAnsi="Arial" w:cs="Arial"/>
        </w:rPr>
        <w:t>"мозговой</w:t>
      </w:r>
      <w:r w:rsidRPr="00742C63">
        <w:rPr>
          <w:rFonts w:ascii="Arial" w:hAnsi="Arial" w:cs="Arial"/>
          <w:spacing w:val="-1"/>
        </w:rPr>
        <w:t xml:space="preserve"> </w:t>
      </w:r>
      <w:r w:rsidRPr="00742C63">
        <w:rPr>
          <w:rFonts w:ascii="Arial" w:hAnsi="Arial" w:cs="Arial"/>
        </w:rPr>
        <w:t>штурм"</w:t>
      </w:r>
      <w:r w:rsidR="00742C63">
        <w:rPr>
          <w:rFonts w:ascii="Arial" w:hAnsi="Arial" w:cs="Arial"/>
        </w:rPr>
        <w:t>.</w:t>
      </w:r>
    </w:p>
    <w:p w14:paraId="0979750B" w14:textId="1684FE2F" w:rsidR="0084693E" w:rsidRPr="0084693E" w:rsidRDefault="0084693E" w:rsidP="0084693E">
      <w:pPr>
        <w:tabs>
          <w:tab w:val="left" w:pos="940"/>
          <w:tab w:val="left" w:pos="941"/>
        </w:tabs>
        <w:rPr>
          <w:sz w:val="24"/>
        </w:rPr>
        <w:sectPr w:rsidR="0084693E" w:rsidRPr="0084693E" w:rsidSect="00742C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1077" w:bottom="992" w:left="1701" w:header="720" w:footer="720" w:gutter="0"/>
          <w:cols w:space="720"/>
          <w:docGrid w:linePitch="299"/>
        </w:sectPr>
      </w:pPr>
    </w:p>
    <w:p w14:paraId="2CBD6E67" w14:textId="77777777" w:rsidR="00D0781F" w:rsidRDefault="00742C63" w:rsidP="00D078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C0A87">
        <w:rPr>
          <w:rFonts w:ascii="Arial" w:hAnsi="Arial" w:cs="Arial"/>
          <w:b/>
          <w:bCs/>
        </w:rPr>
        <w:t>Календарно-тематический план</w:t>
      </w:r>
      <w:r w:rsidR="00D0781F">
        <w:rPr>
          <w:rFonts w:ascii="Arial" w:hAnsi="Arial" w:cs="Arial"/>
          <w:b/>
          <w:bCs/>
        </w:rPr>
        <w:t xml:space="preserve"> </w:t>
      </w:r>
      <w:r w:rsidRPr="001C0A87">
        <w:rPr>
          <w:rFonts w:ascii="Arial" w:hAnsi="Arial" w:cs="Arial"/>
          <w:b/>
          <w:bCs/>
        </w:rPr>
        <w:t>работы</w:t>
      </w:r>
    </w:p>
    <w:p w14:paraId="34301822" w14:textId="77777777" w:rsidR="00D0781F" w:rsidRDefault="00742C63" w:rsidP="00D078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C0A87">
        <w:rPr>
          <w:rFonts w:ascii="Arial" w:hAnsi="Arial" w:cs="Arial"/>
          <w:b/>
          <w:bCs/>
        </w:rPr>
        <w:t xml:space="preserve"> школьного методического объединения классных руководителей</w:t>
      </w:r>
      <w:r w:rsidR="00D0781F">
        <w:rPr>
          <w:rFonts w:ascii="Arial" w:hAnsi="Arial" w:cs="Arial"/>
          <w:b/>
          <w:bCs/>
        </w:rPr>
        <w:t xml:space="preserve"> </w:t>
      </w:r>
    </w:p>
    <w:p w14:paraId="7B7C0870" w14:textId="77777777" w:rsidR="00D0781F" w:rsidRDefault="00742C63" w:rsidP="00D078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E7F6C">
        <w:rPr>
          <w:rFonts w:ascii="Arial" w:hAnsi="Arial" w:cs="Arial"/>
          <w:b/>
        </w:rPr>
        <w:t>МАОУ Бегишевская СОШ</w:t>
      </w:r>
      <w:r>
        <w:rPr>
          <w:rFonts w:ascii="Arial" w:hAnsi="Arial" w:cs="Arial"/>
          <w:b/>
        </w:rPr>
        <w:t xml:space="preserve"> </w:t>
      </w:r>
    </w:p>
    <w:p w14:paraId="751F0912" w14:textId="72BD8498" w:rsidR="00F13B8C" w:rsidRDefault="00742C63" w:rsidP="00D078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2023 – 2024 учебный год</w:t>
      </w:r>
    </w:p>
    <w:p w14:paraId="6B94AF94" w14:textId="4220C46A" w:rsidR="00AE71A4" w:rsidRDefault="00AE71A4" w:rsidP="00D078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85"/>
        <w:gridCol w:w="2948"/>
        <w:gridCol w:w="3110"/>
        <w:gridCol w:w="1851"/>
      </w:tblGrid>
      <w:tr w:rsidR="00AE71A4" w:rsidRPr="00502B86" w14:paraId="7F37A914" w14:textId="77777777" w:rsidTr="004702E2">
        <w:trPr>
          <w:cantSplit/>
          <w:trHeight w:val="1134"/>
          <w:jc w:val="center"/>
        </w:trPr>
        <w:tc>
          <w:tcPr>
            <w:tcW w:w="624" w:type="dxa"/>
          </w:tcPr>
          <w:p w14:paraId="376914E7" w14:textId="77777777" w:rsidR="00AE71A4" w:rsidRPr="00502B86" w:rsidRDefault="00AE71A4" w:rsidP="002C37FC">
            <w:pPr>
              <w:pStyle w:val="TableParagraph"/>
              <w:spacing w:line="273" w:lineRule="exact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85" w:type="dxa"/>
          </w:tcPr>
          <w:p w14:paraId="5553A773" w14:textId="77777777" w:rsidR="00AE71A4" w:rsidRPr="00502B86" w:rsidRDefault="00AE71A4" w:rsidP="002C37FC">
            <w:pPr>
              <w:pStyle w:val="TableParagraph"/>
              <w:spacing w:line="276" w:lineRule="exact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8" w:type="dxa"/>
          </w:tcPr>
          <w:p w14:paraId="054BD633" w14:textId="77777777" w:rsidR="00AE71A4" w:rsidRPr="00502B86" w:rsidRDefault="00AE71A4" w:rsidP="002C37F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3110" w:type="dxa"/>
          </w:tcPr>
          <w:p w14:paraId="496519D3" w14:textId="77777777" w:rsidR="00AE71A4" w:rsidRPr="00502B86" w:rsidRDefault="00AE71A4" w:rsidP="002C37F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51" w:type="dxa"/>
          </w:tcPr>
          <w:p w14:paraId="469C8F70" w14:textId="77777777" w:rsidR="00AE71A4" w:rsidRPr="00502B86" w:rsidRDefault="00AE71A4" w:rsidP="002C37F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71A4" w:rsidRPr="00502B86" w14:paraId="5AC578F9" w14:textId="77777777" w:rsidTr="004702E2">
        <w:trPr>
          <w:trHeight w:val="3769"/>
          <w:jc w:val="center"/>
        </w:trPr>
        <w:tc>
          <w:tcPr>
            <w:tcW w:w="624" w:type="dxa"/>
          </w:tcPr>
          <w:p w14:paraId="155E6BF7" w14:textId="77777777" w:rsidR="00AE71A4" w:rsidRPr="00502B86" w:rsidRDefault="00AE71A4" w:rsidP="002C37FC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2609468" w14:textId="5C7374A5" w:rsidR="00AE71A4" w:rsidRPr="00502B86" w:rsidRDefault="003544EE" w:rsidP="002C37FC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Август </w:t>
            </w:r>
          </w:p>
          <w:p w14:paraId="2E2A4408" w14:textId="5916DE35" w:rsidR="00AE71A4" w:rsidRPr="00502B86" w:rsidRDefault="003544EE" w:rsidP="002C37FC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28.08.</w:t>
            </w:r>
            <w:r w:rsidR="00AE71A4" w:rsidRPr="00502B86">
              <w:rPr>
                <w:rFonts w:ascii="Arial" w:hAnsi="Arial" w:cs="Arial"/>
                <w:sz w:val="24"/>
                <w:szCs w:val="24"/>
              </w:rPr>
              <w:t>202</w:t>
            </w:r>
            <w:r w:rsidR="00AE71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2680B01D" w14:textId="08A225CD" w:rsidR="00AE71A4" w:rsidRPr="00502B86" w:rsidRDefault="00AE71A4" w:rsidP="002C37FC">
            <w:pPr>
              <w:pStyle w:val="ae"/>
              <w:ind w:right="1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«Организация работы классных руководителей в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учебном году»</w:t>
            </w:r>
          </w:p>
          <w:p w14:paraId="31F10DC5" w14:textId="77777777" w:rsidR="00AE71A4" w:rsidRPr="00936CC0" w:rsidRDefault="00AE71A4" w:rsidP="002C37FC">
            <w:pPr>
              <w:pStyle w:val="ae"/>
              <w:spacing w:after="560"/>
              <w:ind w:right="13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6C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Цель:</w:t>
            </w:r>
          </w:p>
          <w:p w14:paraId="07AA121D" w14:textId="77777777" w:rsidR="00AE71A4" w:rsidRPr="00502B86" w:rsidRDefault="00AE71A4" w:rsidP="002C37FC">
            <w:pPr>
              <w:pStyle w:val="ae"/>
              <w:spacing w:after="560"/>
              <w:ind w:right="13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Обеспечение нормативно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softHyphen/>
              <w:t>методического сопровождения воспитательного процесса.</w:t>
            </w:r>
          </w:p>
          <w:p w14:paraId="2285AA52" w14:textId="77777777" w:rsidR="00AE71A4" w:rsidRPr="00502B86" w:rsidRDefault="00AE71A4" w:rsidP="002C37FC">
            <w:pPr>
              <w:pStyle w:val="TableParagraph"/>
              <w:ind w:right="130"/>
              <w:rPr>
                <w:rFonts w:ascii="Arial" w:hAnsi="Arial" w:cs="Arial"/>
                <w:sz w:val="24"/>
                <w:szCs w:val="24"/>
              </w:rPr>
            </w:pPr>
          </w:p>
          <w:p w14:paraId="7CE3BFB6" w14:textId="77777777" w:rsidR="00AE71A4" w:rsidRPr="00502B86" w:rsidRDefault="00AE71A4" w:rsidP="002C37FC">
            <w:pPr>
              <w:pStyle w:val="TableParagraph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Форма проведения: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методический практикум</w:t>
            </w:r>
          </w:p>
        </w:tc>
        <w:tc>
          <w:tcPr>
            <w:tcW w:w="3110" w:type="dxa"/>
          </w:tcPr>
          <w:p w14:paraId="483EA499" w14:textId="2BD98B9A" w:rsidR="00AE71A4" w:rsidRDefault="00AE71A4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ind w:left="430" w:right="23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Анализ работы ШМО за 202</w:t>
            </w:r>
            <w:r w:rsidR="00F46E21">
              <w:rPr>
                <w:rFonts w:ascii="Arial" w:hAnsi="Arial" w:cs="Arial"/>
                <w:sz w:val="24"/>
                <w:szCs w:val="24"/>
              </w:rPr>
              <w:t>2</w:t>
            </w:r>
            <w:r w:rsidRPr="00502B86">
              <w:rPr>
                <w:rFonts w:ascii="Arial" w:hAnsi="Arial" w:cs="Arial"/>
                <w:sz w:val="24"/>
                <w:szCs w:val="24"/>
              </w:rPr>
              <w:t>-202</w:t>
            </w:r>
            <w:r w:rsidR="00F46E21"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53CD53E8" w14:textId="54C9C4BE" w:rsidR="00937C86" w:rsidRPr="00937C86" w:rsidRDefault="00937C86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ind w:left="430" w:right="233"/>
              <w:rPr>
                <w:rFonts w:ascii="Arial" w:hAnsi="Arial" w:cs="Arial"/>
                <w:sz w:val="28"/>
                <w:szCs w:val="28"/>
              </w:rPr>
            </w:pPr>
            <w:r w:rsidRPr="00937C8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Аспекты реализации воспитательной работы в условиях обновлённого ФГОС 3 поколения</w:t>
            </w:r>
            <w:r w:rsidRPr="00937C8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63D689C" w14:textId="3007C2D3" w:rsidR="00AE71A4" w:rsidRPr="00502B86" w:rsidRDefault="00AE71A4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Знакомство с программой воспитания в 202</w:t>
            </w:r>
            <w:r w:rsidR="00F46E21"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6E21">
              <w:rPr>
                <w:rFonts w:ascii="Arial" w:hAnsi="Arial" w:cs="Arial"/>
                <w:sz w:val="24"/>
                <w:szCs w:val="24"/>
              </w:rPr>
              <w:t>4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г.г.</w:t>
            </w:r>
          </w:p>
          <w:p w14:paraId="1CE2F926" w14:textId="563EBAC8" w:rsidR="00AE71A4" w:rsidRPr="00502B86" w:rsidRDefault="00AE71A4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 xml:space="preserve">Утверждение календарного плана воспитательной работы </w:t>
            </w:r>
            <w:r w:rsidR="00F46E21">
              <w:rPr>
                <w:rFonts w:ascii="Arial" w:hAnsi="Arial" w:cs="Arial"/>
                <w:sz w:val="24"/>
                <w:szCs w:val="24"/>
              </w:rPr>
              <w:t>Ш</w:t>
            </w:r>
            <w:r w:rsidRPr="00502B86">
              <w:rPr>
                <w:rFonts w:ascii="Arial" w:hAnsi="Arial" w:cs="Arial"/>
                <w:sz w:val="24"/>
                <w:szCs w:val="24"/>
              </w:rPr>
              <w:t>МО на 202</w:t>
            </w:r>
            <w:r w:rsidR="00F46E21"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>-202</w:t>
            </w:r>
            <w:r w:rsidR="00F46E21">
              <w:rPr>
                <w:rFonts w:ascii="Arial" w:hAnsi="Arial" w:cs="Arial"/>
                <w:sz w:val="24"/>
                <w:szCs w:val="24"/>
              </w:rPr>
              <w:t>4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4A7CDD6D" w14:textId="5B4380D6" w:rsidR="00AE71A4" w:rsidRPr="00FC0464" w:rsidRDefault="00AE71A4" w:rsidP="00AE71A4">
            <w:pPr>
              <w:pStyle w:val="ae"/>
              <w:numPr>
                <w:ilvl w:val="0"/>
                <w:numId w:val="13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Планирование работы ШМО классных руководителей на 202</w:t>
            </w:r>
            <w:r w:rsidR="00F46E21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-202</w:t>
            </w:r>
            <w:r w:rsidR="00F46E21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4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 уч. год.</w:t>
            </w:r>
          </w:p>
          <w:p w14:paraId="63F03F77" w14:textId="10BD5803" w:rsidR="00FC0464" w:rsidRPr="00FC0464" w:rsidRDefault="00FC0464" w:rsidP="00FC0464">
            <w:pPr>
              <w:pStyle w:val="ae"/>
              <w:numPr>
                <w:ilvl w:val="0"/>
                <w:numId w:val="13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Планирование работы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советника директора по воспитанию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4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 уч. год.</w:t>
            </w:r>
          </w:p>
          <w:p w14:paraId="33478866" w14:textId="77777777" w:rsidR="00AE71A4" w:rsidRPr="00502B86" w:rsidRDefault="00AE71A4" w:rsidP="00AE71A4">
            <w:pPr>
              <w:pStyle w:val="ae"/>
              <w:numPr>
                <w:ilvl w:val="0"/>
                <w:numId w:val="13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Составление графика открытых классных мероприятий в соответствии с программой воспитания в школе.</w:t>
            </w:r>
          </w:p>
          <w:p w14:paraId="5A4876D0" w14:textId="77777777" w:rsidR="00AE71A4" w:rsidRPr="00502B86" w:rsidRDefault="00AE71A4" w:rsidP="00AE71A4">
            <w:pPr>
              <w:pStyle w:val="ae"/>
              <w:numPr>
                <w:ilvl w:val="0"/>
                <w:numId w:val="13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Рассмотрение нормативно-правовой документации и должностных инструкций о классном руководстве согласно новым требованиям.</w:t>
            </w:r>
          </w:p>
          <w:p w14:paraId="2902E786" w14:textId="77777777" w:rsidR="00AE71A4" w:rsidRPr="00502B86" w:rsidRDefault="00AE71A4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Составление социального паспорта класса.</w:t>
            </w:r>
          </w:p>
          <w:p w14:paraId="6F78D0F9" w14:textId="77777777" w:rsidR="00AE71A4" w:rsidRPr="00502B86" w:rsidRDefault="00AE71A4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Утверждение тем по самообразованию классных руководителей</w:t>
            </w:r>
          </w:p>
          <w:p w14:paraId="08F5E3BC" w14:textId="21C97730" w:rsidR="00AE71A4" w:rsidRDefault="00AE71A4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Утверждение рабочих программ курсов внеурочной деятельности</w:t>
            </w:r>
          </w:p>
          <w:p w14:paraId="48EE3B30" w14:textId="7AA18E92" w:rsidR="00E56E02" w:rsidRPr="00B95D7D" w:rsidRDefault="00B95D7D" w:rsidP="00AE71A4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Особенности р</w:t>
            </w:r>
            <w:r w:rsidRPr="00B95D7D">
              <w:rPr>
                <w:rFonts w:ascii="Arial" w:hAnsi="Arial" w:cs="Arial"/>
                <w:sz w:val="24"/>
              </w:rPr>
              <w:t>еализаци</w:t>
            </w:r>
            <w:r>
              <w:rPr>
                <w:rFonts w:ascii="Arial" w:hAnsi="Arial" w:cs="Arial"/>
                <w:sz w:val="24"/>
              </w:rPr>
              <w:t>и</w:t>
            </w:r>
            <w:r w:rsidRPr="00B95D7D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E56E02" w:rsidRPr="00B95D7D">
              <w:rPr>
                <w:rFonts w:ascii="Arial" w:hAnsi="Arial" w:cs="Arial"/>
                <w:sz w:val="24"/>
                <w:szCs w:val="24"/>
              </w:rPr>
              <w:t>урс</w:t>
            </w:r>
            <w:r w:rsidRPr="00B95D7D">
              <w:rPr>
                <w:rFonts w:ascii="Arial" w:hAnsi="Arial" w:cs="Arial"/>
                <w:sz w:val="24"/>
                <w:szCs w:val="24"/>
              </w:rPr>
              <w:t>ов</w:t>
            </w:r>
            <w:r w:rsidR="00E56E02" w:rsidRPr="00B95D7D">
              <w:rPr>
                <w:rFonts w:ascii="Arial" w:hAnsi="Arial" w:cs="Arial"/>
                <w:sz w:val="24"/>
                <w:szCs w:val="24"/>
              </w:rPr>
              <w:t xml:space="preserve"> внеурочной деятельности «Разговоры о важном», «Россия – мои горизонты». </w:t>
            </w:r>
          </w:p>
          <w:p w14:paraId="5C2E5FC3" w14:textId="77777777" w:rsidR="00AE71A4" w:rsidRPr="00502B86" w:rsidRDefault="00AE71A4" w:rsidP="002C37FC">
            <w:pPr>
              <w:pStyle w:val="TableParagraph"/>
              <w:spacing w:line="264" w:lineRule="exact"/>
              <w:ind w:left="430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A1CAC14" w14:textId="77777777" w:rsidR="00AE71A4" w:rsidRPr="00502B86" w:rsidRDefault="00AE71A4" w:rsidP="002C37F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Зам.директора по ВР</w:t>
            </w:r>
          </w:p>
          <w:p w14:paraId="39027F37" w14:textId="77777777" w:rsidR="00AE71A4" w:rsidRPr="00502B86" w:rsidRDefault="00AE71A4" w:rsidP="002C37F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2FD735E0" w14:textId="77777777" w:rsidR="00AE71A4" w:rsidRPr="00502B86" w:rsidRDefault="00AE71A4" w:rsidP="002C37F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6E3AA47E" w14:textId="77777777" w:rsidR="00AE71A4" w:rsidRPr="00502B86" w:rsidRDefault="00AE71A4" w:rsidP="002C37FC">
            <w:pPr>
              <w:pStyle w:val="TableParagraph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85859" w:rsidRPr="00502B86" w14:paraId="2247E9AB" w14:textId="77777777" w:rsidTr="004702E2">
        <w:trPr>
          <w:trHeight w:val="557"/>
          <w:jc w:val="center"/>
        </w:trPr>
        <w:tc>
          <w:tcPr>
            <w:tcW w:w="2009" w:type="dxa"/>
            <w:gridSpan w:val="2"/>
          </w:tcPr>
          <w:p w14:paraId="5E4F6D79" w14:textId="39CB4371" w:rsidR="00C85859" w:rsidRPr="00586F78" w:rsidRDefault="00C85859" w:rsidP="00120963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86F78">
              <w:rPr>
                <w:rFonts w:ascii="Arial" w:hAnsi="Arial" w:cs="Arial"/>
                <w:b/>
                <w:sz w:val="24"/>
              </w:rPr>
              <w:t>Межсессионная работа</w:t>
            </w:r>
            <w:r w:rsidRPr="00586F78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Сентябрь</w:t>
            </w:r>
            <w:r w:rsidRPr="00586F78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–</w:t>
            </w:r>
            <w:r w:rsidRPr="00586F7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октябрь</w:t>
            </w:r>
            <w:r w:rsidRPr="00586F78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2023</w:t>
            </w:r>
            <w:r w:rsidRPr="00586F7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год</w:t>
            </w:r>
          </w:p>
        </w:tc>
        <w:tc>
          <w:tcPr>
            <w:tcW w:w="6058" w:type="dxa"/>
            <w:gridSpan w:val="2"/>
          </w:tcPr>
          <w:p w14:paraId="7F74BAD7" w14:textId="196F2D21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ind w:left="542" w:right="244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Выбор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тем</w:t>
            </w:r>
            <w:r w:rsidRPr="00586F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самообразования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классными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руководителями</w:t>
            </w:r>
          </w:p>
          <w:p w14:paraId="3C30C5D0" w14:textId="03307835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542" w:right="1099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Функциональные</w:t>
            </w:r>
            <w:r w:rsidRPr="00586F7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обязанности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  </w:t>
            </w:r>
            <w:r w:rsidRPr="00586F78">
              <w:rPr>
                <w:rFonts w:ascii="Arial" w:hAnsi="Arial" w:cs="Arial"/>
                <w:sz w:val="24"/>
              </w:rPr>
              <w:t>классного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руководителя.</w:t>
            </w:r>
          </w:p>
          <w:p w14:paraId="36219235" w14:textId="77777777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542" w:right="318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Подготовка</w:t>
            </w:r>
            <w:r w:rsidRPr="00586F78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документации</w:t>
            </w:r>
            <w:r w:rsidRPr="00586F7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классными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руководителями</w:t>
            </w:r>
          </w:p>
          <w:p w14:paraId="40F2C655" w14:textId="77777777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542" w:right="427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Проведение</w:t>
            </w:r>
            <w:r w:rsidRPr="00586F78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месячника</w:t>
            </w:r>
            <w:r w:rsidRPr="00586F7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безопасности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детей</w:t>
            </w:r>
          </w:p>
          <w:p w14:paraId="3CAF84DE" w14:textId="77777777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542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Организация</w:t>
            </w:r>
            <w:r w:rsidRPr="00586F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детского</w:t>
            </w:r>
            <w:r w:rsidRPr="00586F78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самоуправления</w:t>
            </w:r>
          </w:p>
          <w:p w14:paraId="53397405" w14:textId="55693866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542" w:right="1077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Проведение</w:t>
            </w:r>
            <w:r w:rsidRPr="00586F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открытых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уроков-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классных часов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(согласно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индивидуальному</w:t>
            </w:r>
            <w:r w:rsidRPr="00586F7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графику)</w:t>
            </w:r>
          </w:p>
          <w:p w14:paraId="11DA63E8" w14:textId="3F9329DC" w:rsidR="00C85859" w:rsidRPr="00586F78" w:rsidRDefault="00C85859" w:rsidP="00586F78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542"/>
              <w:rPr>
                <w:rFonts w:ascii="Arial" w:hAnsi="Arial" w:cs="Arial"/>
                <w:sz w:val="24"/>
                <w:szCs w:val="24"/>
              </w:rPr>
            </w:pPr>
            <w:r w:rsidRPr="00586F78">
              <w:rPr>
                <w:rFonts w:ascii="Arial" w:hAnsi="Arial" w:cs="Arial"/>
                <w:sz w:val="24"/>
              </w:rPr>
              <w:t>Подготовка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и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участие</w:t>
            </w:r>
            <w:r w:rsidRPr="00586F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в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месячнике</w:t>
            </w:r>
            <w:r w:rsidRPr="00586F78">
              <w:rPr>
                <w:rFonts w:ascii="Arial" w:hAnsi="Arial" w:cs="Arial"/>
                <w:sz w:val="24"/>
              </w:rPr>
              <w:t xml:space="preserve"> профилактики.</w:t>
            </w:r>
          </w:p>
        </w:tc>
        <w:tc>
          <w:tcPr>
            <w:tcW w:w="1851" w:type="dxa"/>
          </w:tcPr>
          <w:p w14:paraId="023765C5" w14:textId="51C44ECB" w:rsidR="00C85859" w:rsidRPr="00586F78" w:rsidRDefault="00C85859" w:rsidP="00120963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6F78">
              <w:rPr>
                <w:rFonts w:ascii="Arial" w:hAnsi="Arial" w:cs="Arial"/>
                <w:sz w:val="24"/>
              </w:rPr>
              <w:t>Классные</w:t>
            </w:r>
            <w:r w:rsidRPr="00586F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pacing w:val="-1"/>
                <w:sz w:val="24"/>
              </w:rPr>
              <w:t>руководители</w:t>
            </w:r>
          </w:p>
        </w:tc>
      </w:tr>
      <w:tr w:rsidR="00C85859" w:rsidRPr="00502B86" w14:paraId="2451B733" w14:textId="77777777" w:rsidTr="004702E2">
        <w:trPr>
          <w:trHeight w:val="557"/>
          <w:jc w:val="center"/>
        </w:trPr>
        <w:tc>
          <w:tcPr>
            <w:tcW w:w="2009" w:type="dxa"/>
            <w:gridSpan w:val="2"/>
          </w:tcPr>
          <w:p w14:paraId="396BBED4" w14:textId="26656D11" w:rsidR="00C85859" w:rsidRPr="00586F78" w:rsidRDefault="00C85859" w:rsidP="00120963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86F78">
              <w:rPr>
                <w:rFonts w:ascii="Arial" w:hAnsi="Arial" w:cs="Arial"/>
                <w:b/>
                <w:sz w:val="24"/>
              </w:rPr>
              <w:t>Аналитико</w:t>
            </w:r>
            <w:r w:rsidRPr="00586F7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–диагностическая</w:t>
            </w:r>
            <w:r w:rsidRPr="00586F78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работа</w:t>
            </w:r>
          </w:p>
        </w:tc>
        <w:tc>
          <w:tcPr>
            <w:tcW w:w="6058" w:type="dxa"/>
            <w:gridSpan w:val="2"/>
          </w:tcPr>
          <w:p w14:paraId="7741FDA5" w14:textId="77777777" w:rsidR="00C85859" w:rsidRPr="00586F78" w:rsidRDefault="00C85859" w:rsidP="00586F78">
            <w:pPr>
              <w:pStyle w:val="ae"/>
              <w:numPr>
                <w:ilvl w:val="0"/>
                <w:numId w:val="22"/>
              </w:numPr>
              <w:ind w:left="542" w:right="130"/>
              <w:contextualSpacing/>
              <w:rPr>
                <w:rFonts w:ascii="Arial" w:hAnsi="Arial" w:cs="Arial"/>
                <w:sz w:val="24"/>
                <w:lang w:val="ru-RU"/>
              </w:rPr>
            </w:pPr>
            <w:r w:rsidRPr="00586F78">
              <w:rPr>
                <w:rFonts w:ascii="Arial" w:hAnsi="Arial" w:cs="Arial"/>
                <w:sz w:val="24"/>
                <w:lang w:val="ru-RU"/>
              </w:rPr>
              <w:t>Формирование банка данных о классных</w:t>
            </w:r>
            <w:r w:rsidRPr="00586F78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>руководителях</w:t>
            </w:r>
            <w:r w:rsidRPr="00586F78">
              <w:rPr>
                <w:rFonts w:ascii="Arial" w:hAnsi="Arial" w:cs="Arial"/>
                <w:sz w:val="24"/>
                <w:lang w:val="ru-RU"/>
              </w:rPr>
              <w:t xml:space="preserve">. </w:t>
            </w:r>
          </w:p>
          <w:p w14:paraId="433D3BB5" w14:textId="77777777" w:rsidR="00C85859" w:rsidRPr="00586F78" w:rsidRDefault="00C85859" w:rsidP="00586F78">
            <w:pPr>
              <w:pStyle w:val="ae"/>
              <w:numPr>
                <w:ilvl w:val="0"/>
                <w:numId w:val="22"/>
              </w:numPr>
              <w:ind w:left="542" w:right="130"/>
              <w:contextualSpacing/>
              <w:rPr>
                <w:rFonts w:ascii="Arial" w:hAnsi="Arial" w:cs="Arial"/>
                <w:sz w:val="24"/>
                <w:lang w:val="ru-RU"/>
              </w:rPr>
            </w:pPr>
            <w:r w:rsidRPr="00586F78">
              <w:rPr>
                <w:rFonts w:ascii="Arial" w:hAnsi="Arial" w:cs="Arial"/>
                <w:sz w:val="24"/>
                <w:lang w:val="ru-RU"/>
              </w:rPr>
              <w:t>Анализ</w:t>
            </w:r>
            <w:r w:rsidRPr="00586F78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>воспитательной</w:t>
            </w:r>
            <w:r w:rsidRPr="00586F78">
              <w:rPr>
                <w:rFonts w:ascii="Arial" w:hAnsi="Arial" w:cs="Arial"/>
                <w:spacing w:val="-6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 xml:space="preserve">работы </w:t>
            </w:r>
            <w:r w:rsidRPr="00586F78">
              <w:rPr>
                <w:rFonts w:ascii="Arial" w:hAnsi="Arial" w:cs="Arial"/>
                <w:spacing w:val="-57"/>
                <w:sz w:val="24"/>
                <w:lang w:val="ru-RU"/>
              </w:rPr>
              <w:t xml:space="preserve">   </w:t>
            </w:r>
            <w:r w:rsidRPr="00586F78">
              <w:rPr>
                <w:rFonts w:ascii="Arial" w:hAnsi="Arial" w:cs="Arial"/>
                <w:sz w:val="24"/>
                <w:lang w:val="ru-RU"/>
              </w:rPr>
              <w:t>классных руководителей</w:t>
            </w:r>
            <w:r w:rsidRPr="00586F78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7E3945C5" w14:textId="5A9FE5BC" w:rsidR="00C85859" w:rsidRPr="00586F78" w:rsidRDefault="00C85859" w:rsidP="00586F78">
            <w:pPr>
              <w:pStyle w:val="ae"/>
              <w:numPr>
                <w:ilvl w:val="0"/>
                <w:numId w:val="22"/>
              </w:numPr>
              <w:ind w:left="542" w:right="130"/>
              <w:contextualSpacing/>
              <w:rPr>
                <w:rFonts w:ascii="Arial" w:hAnsi="Arial" w:cs="Arial"/>
                <w:sz w:val="24"/>
                <w:lang w:val="ru-RU"/>
              </w:rPr>
            </w:pPr>
            <w:r w:rsidRPr="00586F78">
              <w:rPr>
                <w:rFonts w:ascii="Arial" w:hAnsi="Arial" w:cs="Arial"/>
                <w:sz w:val="24"/>
                <w:lang w:val="ru-RU"/>
              </w:rPr>
              <w:t>Индивидуальная работа</w:t>
            </w:r>
            <w:r w:rsidRPr="00586F78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>с учащимися, с</w:t>
            </w:r>
            <w:r w:rsidRPr="00586F78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>классными</w:t>
            </w:r>
            <w:r w:rsidRPr="00586F78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pacing w:val="-1"/>
                <w:sz w:val="24"/>
                <w:lang w:val="ru-RU"/>
              </w:rPr>
              <w:t>руководителями.</w:t>
            </w:r>
          </w:p>
        </w:tc>
        <w:tc>
          <w:tcPr>
            <w:tcW w:w="1851" w:type="dxa"/>
          </w:tcPr>
          <w:p w14:paraId="2D321E3A" w14:textId="77777777" w:rsidR="00C85859" w:rsidRPr="002C37FC" w:rsidRDefault="00C85859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76368322" w14:textId="77777777" w:rsidR="00C85859" w:rsidRPr="00586F78" w:rsidRDefault="00C85859" w:rsidP="00120963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963" w:rsidRPr="00502B86" w14:paraId="78571295" w14:textId="77777777" w:rsidTr="004702E2">
        <w:trPr>
          <w:trHeight w:val="70"/>
          <w:jc w:val="center"/>
        </w:trPr>
        <w:tc>
          <w:tcPr>
            <w:tcW w:w="624" w:type="dxa"/>
          </w:tcPr>
          <w:p w14:paraId="64BEC464" w14:textId="77777777" w:rsidR="00120963" w:rsidRPr="00502B86" w:rsidRDefault="00120963" w:rsidP="00120963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14:paraId="05812BAA" w14:textId="55244702" w:rsidR="00120963" w:rsidRPr="00502B86" w:rsidRDefault="00120963" w:rsidP="0012096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2948" w:type="dxa"/>
          </w:tcPr>
          <w:p w14:paraId="01181509" w14:textId="47303980" w:rsidR="00120963" w:rsidRPr="00EF1461" w:rsidRDefault="00120963" w:rsidP="00120963">
            <w:pPr>
              <w:pStyle w:val="ae"/>
              <w:spacing w:line="262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14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«Деятельностный подход классного руководителя, советника по воспитанию в контексте ФГОС третьего поколения и ФООП»</w:t>
            </w:r>
          </w:p>
          <w:p w14:paraId="713A0C23" w14:textId="77777777" w:rsidR="00120963" w:rsidRDefault="00120963" w:rsidP="00120963">
            <w:pPr>
              <w:pStyle w:val="ae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EF14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Цель: </w:t>
            </w:r>
          </w:p>
          <w:p w14:paraId="13EBAF79" w14:textId="033707FC" w:rsidR="00120963" w:rsidRPr="00EF1461" w:rsidRDefault="00120963" w:rsidP="00120963">
            <w:pPr>
              <w:pStyle w:val="ae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EF1461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повышение компетентности классного руководителя с помощью использовании новых технологий воспитания Современные методики воспитания обучающихся в условиях обновлённого ФГОС 3 поколения.</w:t>
            </w:r>
          </w:p>
          <w:p w14:paraId="53B76716" w14:textId="18398B04" w:rsidR="00120963" w:rsidRPr="002C37FC" w:rsidRDefault="00120963" w:rsidP="00120963">
            <w:pPr>
              <w:pStyle w:val="ae"/>
              <w:spacing w:line="262" w:lineRule="auto"/>
              <w:rPr>
                <w:rFonts w:ascii="Arial" w:hAnsi="Arial" w:cs="Arial"/>
              </w:rPr>
            </w:pPr>
            <w:r w:rsidRPr="002C37FC">
              <w:rPr>
                <w:rFonts w:ascii="Arial" w:hAnsi="Arial" w:cs="Arial"/>
                <w:b/>
                <w:bCs/>
                <w:color w:val="000000"/>
                <w:lang w:val="ru-RU" w:eastAsia="ru-RU" w:bidi="ru-RU"/>
              </w:rPr>
              <w:t xml:space="preserve">Форма проведения: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круглый стол</w:t>
            </w:r>
          </w:p>
          <w:p w14:paraId="03427B91" w14:textId="29E0C680" w:rsidR="00120963" w:rsidRPr="002C37FC" w:rsidRDefault="00120963" w:rsidP="00120963">
            <w:pPr>
              <w:pStyle w:val="ac"/>
              <w:shd w:val="clear" w:color="auto" w:fill="FFFFFF"/>
              <w:spacing w:before="0" w:beforeAutospacing="0" w:after="150" w:afterAutospacing="0"/>
              <w:ind w:right="13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0" w:type="dxa"/>
          </w:tcPr>
          <w:p w14:paraId="2F2BF870" w14:textId="4D0F5033" w:rsidR="00120963" w:rsidRPr="002C37FC" w:rsidRDefault="00120963" w:rsidP="00120963">
            <w:pPr>
              <w:pStyle w:val="ae"/>
              <w:numPr>
                <w:ilvl w:val="0"/>
                <w:numId w:val="14"/>
              </w:numPr>
              <w:tabs>
                <w:tab w:val="left" w:pos="423"/>
              </w:tabs>
              <w:spacing w:after="0"/>
              <w:ind w:left="423"/>
              <w:rPr>
                <w:rFonts w:ascii="Arial" w:hAnsi="Arial" w:cs="Arial"/>
                <w:lang w:val="ru-RU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Классное руководство в национальном проекте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«</w:t>
            </w: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Образование». Личностные качества классного руководителя.</w:t>
            </w:r>
          </w:p>
          <w:p w14:paraId="44E6B5A8" w14:textId="5F84952F" w:rsidR="00120963" w:rsidRPr="002C37FC" w:rsidRDefault="00120963" w:rsidP="00120963">
            <w:pPr>
              <w:pStyle w:val="ae"/>
              <w:numPr>
                <w:ilvl w:val="0"/>
                <w:numId w:val="14"/>
              </w:numPr>
              <w:tabs>
                <w:tab w:val="left" w:pos="423"/>
              </w:tabs>
              <w:spacing w:after="0"/>
              <w:ind w:left="423"/>
              <w:rPr>
                <w:rFonts w:ascii="Arial" w:hAnsi="Arial" w:cs="Arial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Функциональные обязанности, лежащие в основе работы классного руководителя. Секреты успешности классного руководителя.</w:t>
            </w:r>
          </w:p>
          <w:p w14:paraId="61D3C71F" w14:textId="0474A01F" w:rsidR="00120963" w:rsidRPr="00680370" w:rsidRDefault="00120963" w:rsidP="00120963">
            <w:pPr>
              <w:pStyle w:val="ae"/>
              <w:numPr>
                <w:ilvl w:val="0"/>
                <w:numId w:val="14"/>
              </w:numPr>
              <w:tabs>
                <w:tab w:val="left" w:pos="423"/>
              </w:tabs>
              <w:spacing w:after="0"/>
              <w:ind w:left="423"/>
              <w:rPr>
                <w:rFonts w:ascii="Arial" w:hAnsi="Arial" w:cs="Arial"/>
                <w:lang w:val="ru-RU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 роли учителя (классного руководителя) в защите прав ребенка.</w:t>
            </w:r>
          </w:p>
          <w:p w14:paraId="7B940F36" w14:textId="77777777" w:rsidR="00120963" w:rsidRPr="002C37FC" w:rsidRDefault="00120963" w:rsidP="00120963">
            <w:pPr>
              <w:pStyle w:val="ae"/>
              <w:numPr>
                <w:ilvl w:val="0"/>
                <w:numId w:val="14"/>
              </w:numPr>
              <w:tabs>
                <w:tab w:val="left" w:pos="423"/>
              </w:tabs>
              <w:spacing w:after="0"/>
              <w:ind w:left="423"/>
              <w:rPr>
                <w:rFonts w:ascii="Arial" w:hAnsi="Arial" w:cs="Arial"/>
                <w:lang w:val="ru-RU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Функциональные обязанности, лежащие в основе работы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советника по воспитанию</w:t>
            </w: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. Секреты успешности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советника по воспитанию</w:t>
            </w:r>
            <w:r w:rsidRPr="002C37F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14:paraId="0CCFEE2B" w14:textId="482DDBF6" w:rsidR="00120963" w:rsidRPr="007C0A9F" w:rsidRDefault="00120963" w:rsidP="00120963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left" w:pos="133"/>
                <w:tab w:val="left" w:pos="423"/>
              </w:tabs>
              <w:spacing w:before="0" w:beforeAutospacing="0" w:after="150" w:afterAutospacing="0"/>
              <w:ind w:left="423"/>
              <w:rPr>
                <w:rFonts w:ascii="Arial" w:hAnsi="Arial" w:cs="Arial"/>
                <w:color w:val="000000"/>
              </w:rPr>
            </w:pPr>
            <w:r w:rsidRPr="002C37FC">
              <w:rPr>
                <w:rFonts w:ascii="Arial" w:hAnsi="Arial" w:cs="Arial"/>
                <w:color w:val="000000"/>
                <w:lang w:bidi="ru-RU"/>
              </w:rPr>
              <w:t>Воспитание толерантности, культуры мира и межнационального согласия в школьной среде.</w:t>
            </w:r>
            <w:r w:rsidRPr="002C37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51" w:type="dxa"/>
          </w:tcPr>
          <w:p w14:paraId="1FF0A464" w14:textId="77777777" w:rsidR="00120963" w:rsidRPr="002C37FC" w:rsidRDefault="00120963" w:rsidP="00120963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</w:rPr>
              <w:t>Зам.директора по ВР</w:t>
            </w:r>
          </w:p>
          <w:p w14:paraId="6DDF4FB7" w14:textId="77777777" w:rsidR="00120963" w:rsidRPr="002C37FC" w:rsidRDefault="00120963" w:rsidP="00120963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2B0212F2" w14:textId="77777777" w:rsidR="00120963" w:rsidRPr="002C37FC" w:rsidRDefault="00120963" w:rsidP="00120963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099DA44F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7FC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  <w:p w14:paraId="7FB52EBB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CEB970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ACE11D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45172A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9662DF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5C0332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F34426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8A1503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54D834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F6FAA3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FA1E73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6EF672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F156FE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A33779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93F7B1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92403A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B6E5E2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8D8FC7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D19BEA" w14:textId="77777777" w:rsidR="00120963" w:rsidRPr="002C37FC" w:rsidRDefault="00120963" w:rsidP="00120963">
            <w:pPr>
              <w:pStyle w:val="TableParagraph"/>
              <w:ind w:right="2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59" w:rsidRPr="00502B86" w14:paraId="3BB8A396" w14:textId="77777777" w:rsidTr="004702E2">
        <w:trPr>
          <w:trHeight w:val="70"/>
          <w:jc w:val="center"/>
        </w:trPr>
        <w:tc>
          <w:tcPr>
            <w:tcW w:w="2009" w:type="dxa"/>
            <w:gridSpan w:val="2"/>
          </w:tcPr>
          <w:p w14:paraId="243A976D" w14:textId="218424F0" w:rsidR="00C85859" w:rsidRPr="00586F78" w:rsidRDefault="00C85859" w:rsidP="00586F78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86F78">
              <w:rPr>
                <w:rFonts w:ascii="Arial" w:hAnsi="Arial" w:cs="Arial"/>
                <w:b/>
                <w:sz w:val="24"/>
              </w:rPr>
              <w:t>Межсессионная работа:</w:t>
            </w:r>
            <w:r w:rsidRPr="00586F78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ноябрь</w:t>
            </w:r>
            <w:r w:rsidRPr="00586F7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декабрь</w:t>
            </w:r>
            <w:r w:rsidRPr="00586F7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2023</w:t>
            </w:r>
            <w:r w:rsidRPr="00586F78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b/>
                <w:sz w:val="24"/>
              </w:rPr>
              <w:t>год</w:t>
            </w:r>
          </w:p>
        </w:tc>
        <w:tc>
          <w:tcPr>
            <w:tcW w:w="6058" w:type="dxa"/>
            <w:gridSpan w:val="2"/>
          </w:tcPr>
          <w:p w14:paraId="053A122C" w14:textId="77777777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ind w:left="542" w:right="635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Подготовка документации классными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руководителями;</w:t>
            </w:r>
          </w:p>
          <w:p w14:paraId="1FD7E652" w14:textId="3BCA7264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542" w:right="548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Инструктажи по технике безопасного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поведения</w:t>
            </w:r>
            <w:r w:rsidRPr="00586F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школьника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в</w:t>
            </w:r>
            <w:r w:rsidRPr="00586F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ОУ</w:t>
            </w:r>
            <w:r w:rsidRPr="00586F78">
              <w:rPr>
                <w:rFonts w:ascii="Arial" w:hAnsi="Arial" w:cs="Arial"/>
                <w:sz w:val="24"/>
              </w:rPr>
              <w:t>;</w:t>
            </w:r>
          </w:p>
          <w:p w14:paraId="2BD055EC" w14:textId="694BDBE4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542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Инструктивно-методическое</w:t>
            </w:r>
            <w:r w:rsidRPr="00586F78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совещание</w:t>
            </w:r>
            <w:r w:rsidRPr="00586F78">
              <w:rPr>
                <w:rFonts w:ascii="Arial" w:hAnsi="Arial" w:cs="Arial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«Внешний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вид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учащихся»</w:t>
            </w:r>
            <w:r w:rsidRPr="00586F78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(школьная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форма, правила поведения в</w:t>
            </w:r>
            <w:r w:rsidRPr="00586F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образовательном учреждении);</w:t>
            </w:r>
          </w:p>
          <w:p w14:paraId="40E1A386" w14:textId="09080DAD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542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Посещение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и</w:t>
            </w:r>
            <w:r w:rsidRPr="00586F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анализ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внеурочной</w:t>
            </w:r>
            <w:r w:rsidRPr="00586F78">
              <w:rPr>
                <w:rFonts w:ascii="Arial" w:hAnsi="Arial" w:cs="Arial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деятельности</w:t>
            </w:r>
            <w:r w:rsidRPr="00586F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классных</w:t>
            </w:r>
            <w:r w:rsidRPr="00586F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руководителей;</w:t>
            </w:r>
          </w:p>
          <w:p w14:paraId="7A8F8C25" w14:textId="133C0104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542" w:right="188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Проведение</w:t>
            </w:r>
            <w:r w:rsidRPr="00586F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открытых уроков</w:t>
            </w:r>
            <w:r w:rsidRPr="00586F78">
              <w:rPr>
                <w:rFonts w:ascii="Arial" w:hAnsi="Arial" w:cs="Arial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- классных</w:t>
            </w:r>
            <w:r w:rsidRPr="00586F78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часов (согласно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индивидуальному</w:t>
            </w:r>
            <w:r w:rsidRPr="00586F78">
              <w:rPr>
                <w:rFonts w:ascii="Arial" w:hAnsi="Arial" w:cs="Arial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графику)</w:t>
            </w:r>
          </w:p>
          <w:p w14:paraId="70005642" w14:textId="77777777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542" w:right="182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Анкетирование участников</w:t>
            </w:r>
            <w:r w:rsidRPr="00586F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воспитательного процесса по вопросам</w:t>
            </w:r>
            <w:r w:rsidRPr="00586F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активности</w:t>
            </w:r>
            <w:r w:rsidRPr="00586F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в</w:t>
            </w:r>
            <w:r w:rsidRPr="00586F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школьной</w:t>
            </w:r>
            <w:r w:rsidRPr="00586F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и</w:t>
            </w:r>
            <w:r w:rsidRPr="00586F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классной</w:t>
            </w:r>
            <w:r w:rsidRPr="00586F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жизни;</w:t>
            </w:r>
          </w:p>
          <w:p w14:paraId="57FA14B1" w14:textId="299BDB84" w:rsidR="00C85859" w:rsidRPr="00586F78" w:rsidRDefault="00C85859" w:rsidP="00586F78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542" w:right="678"/>
              <w:jc w:val="both"/>
              <w:rPr>
                <w:rFonts w:ascii="Arial" w:hAnsi="Arial" w:cs="Arial"/>
                <w:sz w:val="24"/>
              </w:rPr>
            </w:pPr>
            <w:r w:rsidRPr="00586F78">
              <w:rPr>
                <w:rFonts w:ascii="Arial" w:hAnsi="Arial" w:cs="Arial"/>
                <w:sz w:val="24"/>
              </w:rPr>
              <w:t>Подготовка классных коллективов 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новому году (Инновационные формы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pacing w:val="-57"/>
                <w:sz w:val="24"/>
              </w:rPr>
              <w:t xml:space="preserve">       </w:t>
            </w:r>
            <w:r w:rsidRPr="00586F78">
              <w:rPr>
                <w:rFonts w:ascii="Arial" w:hAnsi="Arial" w:cs="Arial"/>
                <w:sz w:val="24"/>
              </w:rPr>
              <w:t>проведения</w:t>
            </w:r>
            <w:r w:rsidRPr="00586F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z w:val="24"/>
              </w:rPr>
              <w:t>мероприятий);</w:t>
            </w:r>
          </w:p>
          <w:p w14:paraId="23BA988E" w14:textId="00B516C2" w:rsidR="00C85859" w:rsidRPr="00586F78" w:rsidRDefault="00C85859" w:rsidP="00586F78">
            <w:pPr>
              <w:pStyle w:val="ae"/>
              <w:numPr>
                <w:ilvl w:val="0"/>
                <w:numId w:val="23"/>
              </w:numPr>
              <w:tabs>
                <w:tab w:val="left" w:pos="423"/>
              </w:tabs>
              <w:spacing w:after="0"/>
              <w:ind w:left="542"/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  </w:t>
            </w:r>
            <w:r w:rsidRPr="00586F78">
              <w:rPr>
                <w:rFonts w:ascii="Arial" w:hAnsi="Arial" w:cs="Arial"/>
                <w:sz w:val="24"/>
                <w:lang w:val="ru-RU"/>
              </w:rPr>
              <w:t>Инструктажи по техники безопасного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>поведения школьника во время зимних</w:t>
            </w:r>
            <w:r w:rsidRPr="00586F78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586F78">
              <w:rPr>
                <w:rFonts w:ascii="Arial" w:hAnsi="Arial" w:cs="Arial"/>
                <w:sz w:val="24"/>
                <w:lang w:val="ru-RU"/>
              </w:rPr>
              <w:t>каникул.</w:t>
            </w:r>
          </w:p>
        </w:tc>
        <w:tc>
          <w:tcPr>
            <w:tcW w:w="1851" w:type="dxa"/>
          </w:tcPr>
          <w:p w14:paraId="487B42A6" w14:textId="2F55D64D" w:rsidR="00C85859" w:rsidRPr="00586F78" w:rsidRDefault="00C85859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6F78">
              <w:rPr>
                <w:rFonts w:ascii="Arial" w:hAnsi="Arial" w:cs="Arial"/>
                <w:sz w:val="24"/>
              </w:rPr>
              <w:t>Классные</w:t>
            </w:r>
            <w:r w:rsidRPr="00586F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86F78">
              <w:rPr>
                <w:rFonts w:ascii="Arial" w:hAnsi="Arial" w:cs="Arial"/>
                <w:spacing w:val="-1"/>
                <w:sz w:val="24"/>
              </w:rPr>
              <w:t>руководители</w:t>
            </w:r>
          </w:p>
        </w:tc>
      </w:tr>
      <w:tr w:rsidR="00586F78" w:rsidRPr="00502B86" w14:paraId="2B8E5DA6" w14:textId="77777777" w:rsidTr="004702E2">
        <w:trPr>
          <w:trHeight w:val="1103"/>
          <w:jc w:val="center"/>
        </w:trPr>
        <w:tc>
          <w:tcPr>
            <w:tcW w:w="624" w:type="dxa"/>
          </w:tcPr>
          <w:p w14:paraId="3F70CF45" w14:textId="77777777" w:rsidR="00586F78" w:rsidRPr="00502B86" w:rsidRDefault="00586F78" w:rsidP="00586F78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65CC6EB1" w14:textId="6409EF62" w:rsidR="00586F78" w:rsidRPr="00502B86" w:rsidRDefault="00586F78" w:rsidP="00586F78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Январь  </w:t>
            </w:r>
          </w:p>
        </w:tc>
        <w:tc>
          <w:tcPr>
            <w:tcW w:w="2948" w:type="dxa"/>
          </w:tcPr>
          <w:p w14:paraId="69CF13D7" w14:textId="763D71E5" w:rsidR="00586F78" w:rsidRPr="00027586" w:rsidRDefault="00586F78" w:rsidP="00586F78">
            <w:pPr>
              <w:pStyle w:val="TableParagraph"/>
              <w:contextualSpacing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586">
              <w:rPr>
                <w:rFonts w:ascii="Arial" w:hAnsi="Arial" w:cs="Arial"/>
                <w:b/>
                <w:iCs/>
                <w:sz w:val="24"/>
                <w:szCs w:val="24"/>
              </w:rPr>
              <w:t>«Школа –</w:t>
            </w:r>
            <w:r w:rsidRPr="00027586">
              <w:rPr>
                <w:rFonts w:ascii="Arial" w:hAnsi="Arial" w:cs="Arial"/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027586">
              <w:rPr>
                <w:rFonts w:ascii="Arial" w:hAnsi="Arial" w:cs="Arial"/>
                <w:b/>
                <w:iCs/>
                <w:sz w:val="24"/>
                <w:szCs w:val="24"/>
              </w:rPr>
              <w:t>территория</w:t>
            </w:r>
            <w:r w:rsidRPr="0002758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027586">
              <w:rPr>
                <w:rFonts w:ascii="Arial" w:hAnsi="Arial" w:cs="Arial"/>
                <w:b/>
                <w:iCs/>
                <w:sz w:val="24"/>
                <w:szCs w:val="24"/>
              </w:rPr>
              <w:t>безопасности»</w:t>
            </w:r>
          </w:p>
          <w:p w14:paraId="48390AA1" w14:textId="17F01CEC" w:rsidR="00586F78" w:rsidRPr="00937C86" w:rsidRDefault="00586F78" w:rsidP="00586F78">
            <w:pPr>
              <w:pStyle w:val="TableParagraph"/>
              <w:ind w:left="106" w:right="332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Цель:</w:t>
            </w:r>
            <w:r w:rsidRPr="00937C86">
              <w:rPr>
                <w:rFonts w:ascii="Arial" w:hAnsi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формировать</w:t>
            </w:r>
            <w:r w:rsidRPr="00937C86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937C86">
              <w:rPr>
                <w:rFonts w:ascii="Arial" w:hAnsi="Arial" w:cs="Arial"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классных</w:t>
            </w:r>
            <w:r w:rsidRPr="00937C86"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руководителей</w:t>
            </w:r>
            <w:r w:rsidRPr="00937C86">
              <w:rPr>
                <w:rFonts w:ascii="Arial" w:hAnsi="Arial" w:cs="Arial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установку</w:t>
            </w:r>
            <w:r w:rsidRPr="00937C86">
              <w:rPr>
                <w:rFonts w:ascii="Arial" w:hAnsi="Arial" w:cs="Arial"/>
                <w:bCs/>
                <w:iCs/>
                <w:spacing w:val="-57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на необходимость педагогической поддержки в работе с</w:t>
            </w:r>
            <w:r w:rsidRPr="00937C86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детьми</w:t>
            </w:r>
            <w:r w:rsidRPr="00937C86">
              <w:rPr>
                <w:rFonts w:ascii="Arial" w:hAnsi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по формированию положительной самооценки, профилактике деструктивного поведения, суицидальных наклонностей.</w:t>
            </w:r>
          </w:p>
          <w:p w14:paraId="4F598F10" w14:textId="16596338" w:rsidR="00586F78" w:rsidRPr="00937C86" w:rsidRDefault="00586F78" w:rsidP="00586F78">
            <w:pPr>
              <w:pStyle w:val="TableParagraph"/>
              <w:spacing w:before="2"/>
              <w:ind w:left="106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C86">
              <w:rPr>
                <w:rFonts w:ascii="Arial" w:hAnsi="Arial" w:cs="Arial"/>
                <w:b/>
                <w:iCs/>
                <w:sz w:val="24"/>
                <w:szCs w:val="24"/>
              </w:rPr>
              <w:t>Форма</w:t>
            </w:r>
            <w:r w:rsidRPr="00937C86">
              <w:rPr>
                <w:rFonts w:ascii="Arial" w:hAnsi="Arial" w:cs="Arial"/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/>
                <w:iCs/>
                <w:sz w:val="24"/>
                <w:szCs w:val="24"/>
              </w:rPr>
              <w:t>проведения:</w:t>
            </w:r>
            <w:r>
              <w:rPr>
                <w:rFonts w:ascii="Arial" w:hAnsi="Arial" w:cs="Arial"/>
                <w:bCs/>
                <w:iCs/>
                <w:spacing w:val="-9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семинар-практикум</w:t>
            </w:r>
          </w:p>
          <w:p w14:paraId="3475B059" w14:textId="679DEF80" w:rsidR="00586F78" w:rsidRPr="00937C86" w:rsidRDefault="00586F78" w:rsidP="00586F78">
            <w:pPr>
              <w:pStyle w:val="ab"/>
              <w:ind w:right="13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7DE478D1" w14:textId="77777777" w:rsidR="00586F78" w:rsidRPr="00937C86" w:rsidRDefault="00586F78" w:rsidP="00586F78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423"/>
              <w:contextualSpacing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hyperlink r:id="rId13" w:tgtFrame="_blank" w:history="1">
              <w:r w:rsidRPr="00937C86">
                <w:rPr>
                  <w:rFonts w:ascii="Arial" w:hAnsi="Arial" w:cs="Arial"/>
                  <w:bCs/>
                  <w:iCs/>
                  <w:sz w:val="24"/>
                  <w:szCs w:val="24"/>
                  <w:lang w:eastAsia="ru-RU"/>
                </w:rPr>
                <w:t>Самооценка ребенка: что влияет и как развивать</w:t>
              </w:r>
            </w:hyperlink>
          </w:p>
          <w:p w14:paraId="40FBD66C" w14:textId="77777777" w:rsidR="00586F78" w:rsidRPr="00937C86" w:rsidRDefault="00586F78" w:rsidP="00586F78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423"/>
              <w:contextualSpacing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937C86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Деструктивное поведение обучающихся</w:t>
            </w:r>
          </w:p>
          <w:p w14:paraId="185DC7AD" w14:textId="06D772CF" w:rsidR="00586F78" w:rsidRPr="00937C86" w:rsidRDefault="00586F78" w:rsidP="00586F78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left="423" w:right="522"/>
              <w:contextualSpacing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Буллинг: причины, последствия, пути решения.</w:t>
            </w:r>
          </w:p>
          <w:p w14:paraId="5611AB45" w14:textId="60C1F48A" w:rsidR="00586F78" w:rsidRPr="00937C86" w:rsidRDefault="00586F78" w:rsidP="00586F78">
            <w:pPr>
              <w:pStyle w:val="TableParagraph"/>
              <w:numPr>
                <w:ilvl w:val="0"/>
                <w:numId w:val="19"/>
              </w:numPr>
              <w:ind w:left="423" w:right="203"/>
              <w:rPr>
                <w:rFonts w:ascii="Arial" w:hAnsi="Arial" w:cs="Arial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Формы и методы профилактики суицидального</w:t>
            </w:r>
            <w:r w:rsidRPr="00937C86">
              <w:rPr>
                <w:rFonts w:ascii="Arial" w:hAnsi="Arial" w:cs="Arial"/>
                <w:bCs/>
                <w:iCs/>
                <w:spacing w:val="-57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поведения в работе классного руководителя с</w:t>
            </w:r>
            <w:r w:rsidRPr="00937C86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обучающимися и</w:t>
            </w:r>
            <w:r w:rsidRPr="00937C86">
              <w:rPr>
                <w:rFonts w:ascii="Arial" w:hAnsi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937C86">
              <w:rPr>
                <w:rFonts w:ascii="Arial" w:hAnsi="Arial" w:cs="Arial"/>
                <w:bCs/>
                <w:iCs/>
                <w:sz w:val="24"/>
                <w:szCs w:val="24"/>
              </w:rPr>
              <w:t>их родителями.</w:t>
            </w:r>
          </w:p>
        </w:tc>
        <w:tc>
          <w:tcPr>
            <w:tcW w:w="1851" w:type="dxa"/>
          </w:tcPr>
          <w:p w14:paraId="7EE452E6" w14:textId="77777777" w:rsidR="00586F78" w:rsidRPr="00502B86" w:rsidRDefault="00586F78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Зам.директора по ВР</w:t>
            </w:r>
          </w:p>
          <w:p w14:paraId="184D43C8" w14:textId="77777777" w:rsidR="00586F78" w:rsidRPr="00502B86" w:rsidRDefault="00586F78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672E1DCE" w14:textId="77777777" w:rsidR="00586F78" w:rsidRPr="00502B86" w:rsidRDefault="00586F78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79E46733" w14:textId="77777777" w:rsidR="00586F78" w:rsidRDefault="00586F78" w:rsidP="00586F78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  <w:p w14:paraId="6F3A52FB" w14:textId="4A55602B" w:rsidR="00586F78" w:rsidRPr="00502B86" w:rsidRDefault="00586F78" w:rsidP="00586F78">
            <w:pPr>
              <w:pStyle w:val="TableParagraph"/>
              <w:ind w:right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 -психолог </w:t>
            </w:r>
          </w:p>
        </w:tc>
      </w:tr>
      <w:tr w:rsidR="00586F78" w:rsidRPr="00502B86" w14:paraId="68F2479E" w14:textId="77777777" w:rsidTr="004702E2">
        <w:trPr>
          <w:trHeight w:val="6085"/>
          <w:jc w:val="center"/>
        </w:trPr>
        <w:tc>
          <w:tcPr>
            <w:tcW w:w="624" w:type="dxa"/>
          </w:tcPr>
          <w:p w14:paraId="0FAB6387" w14:textId="77777777" w:rsidR="00586F78" w:rsidRPr="00502B86" w:rsidRDefault="00586F78" w:rsidP="00586F78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3D15EAB0" w14:textId="176CDB89" w:rsidR="00586F78" w:rsidRPr="00502B86" w:rsidRDefault="00586F78" w:rsidP="00586F78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14:paraId="0CF7F8C3" w14:textId="77777777" w:rsidR="00586F78" w:rsidRPr="007877CA" w:rsidRDefault="00586F78" w:rsidP="00586F78">
            <w:pPr>
              <w:shd w:val="clear" w:color="auto" w:fill="FFFFFF"/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7CA"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«Методы</w:t>
            </w:r>
          </w:p>
          <w:p w14:paraId="200F1002" w14:textId="77777777" w:rsidR="00586F78" w:rsidRPr="007877CA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психологической коррекции детско-</w:t>
            </w:r>
          </w:p>
          <w:p w14:paraId="7CE5D4EB" w14:textId="77777777" w:rsidR="00586F78" w:rsidRPr="007877CA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родительских отношений»</w:t>
            </w:r>
          </w:p>
          <w:p w14:paraId="1CC343BD" w14:textId="77777777" w:rsidR="00586F78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Цель</w:t>
            </w: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 xml:space="preserve">: </w:t>
            </w:r>
          </w:p>
          <w:p w14:paraId="1826446B" w14:textId="2D2E9714" w:rsidR="00586F78" w:rsidRPr="007877CA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повы</w:t>
            </w:r>
            <w:r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сить</w:t>
            </w: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 xml:space="preserve"> компетентност</w:t>
            </w:r>
            <w:r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ь</w:t>
            </w: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 xml:space="preserve"> классного</w:t>
            </w:r>
          </w:p>
          <w:p w14:paraId="0F1B78E4" w14:textId="77777777" w:rsidR="00586F78" w:rsidRPr="007877CA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руководителя с помощью использовании новых</w:t>
            </w:r>
          </w:p>
          <w:p w14:paraId="4ED2AC74" w14:textId="1A8B996F" w:rsidR="00586F78" w:rsidRPr="007877CA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 xml:space="preserve">технологий воспитания </w:t>
            </w:r>
          </w:p>
          <w:p w14:paraId="6956F3F1" w14:textId="1EDF2128" w:rsidR="00586F78" w:rsidRPr="007877CA" w:rsidRDefault="00586F78" w:rsidP="00586F7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</w:p>
          <w:p w14:paraId="4D31BD6A" w14:textId="36C86FEA" w:rsidR="00586F78" w:rsidRPr="007877CA" w:rsidRDefault="00586F78" w:rsidP="00586F78">
            <w:pPr>
              <w:pStyle w:val="ab"/>
              <w:ind w:righ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Форма проведения</w:t>
            </w:r>
            <w:r w:rsidRPr="007877CA">
              <w:rPr>
                <w:rFonts w:ascii="Arial" w:hAnsi="Arial" w:cs="Arial"/>
                <w:color w:val="000000"/>
                <w:sz w:val="24"/>
                <w:szCs w:val="24"/>
              </w:rPr>
              <w:t>: практикум</w:t>
            </w:r>
          </w:p>
        </w:tc>
        <w:tc>
          <w:tcPr>
            <w:tcW w:w="3110" w:type="dxa"/>
          </w:tcPr>
          <w:p w14:paraId="788A0998" w14:textId="77777777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Современные методики</w:t>
            </w:r>
          </w:p>
          <w:p w14:paraId="629EF6FD" w14:textId="77777777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воспитания обучающихся в условиях</w:t>
            </w:r>
          </w:p>
          <w:p w14:paraId="077641F9" w14:textId="77777777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обновлённого ФГОС 3 поколения с ФГОС.</w:t>
            </w:r>
          </w:p>
          <w:p w14:paraId="31135984" w14:textId="70724F2B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Психолого-педагогическая поддержка родителей</w:t>
            </w:r>
          </w:p>
          <w:p w14:paraId="4E5DEFD3" w14:textId="6F47102A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Педагогические приемы создания ситуации успеха</w:t>
            </w:r>
          </w:p>
          <w:p w14:paraId="04C64773" w14:textId="107476EF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Формирование социально-бытовой компетенции</w:t>
            </w:r>
          </w:p>
          <w:p w14:paraId="45AFB96E" w14:textId="77777777" w:rsidR="00586F78" w:rsidRPr="007877CA" w:rsidRDefault="00586F78" w:rsidP="00586F78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423"/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</w:pPr>
            <w:r w:rsidRPr="007877CA">
              <w:rPr>
                <w:rFonts w:ascii="Arial" w:hAnsi="Arial" w:cs="Arial"/>
                <w:color w:val="1A1A1A"/>
                <w:sz w:val="24"/>
                <w:szCs w:val="24"/>
                <w:lang w:eastAsia="ru-RU"/>
              </w:rPr>
              <w:t>обучающихся на воспитательных мероприятиях;</w:t>
            </w:r>
          </w:p>
          <w:p w14:paraId="03CACCB8" w14:textId="016982B6" w:rsidR="00586F78" w:rsidRPr="007877CA" w:rsidRDefault="00586F78" w:rsidP="00586F78">
            <w:pPr>
              <w:pStyle w:val="ae"/>
              <w:tabs>
                <w:tab w:val="left" w:pos="23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14:paraId="161C5177" w14:textId="77777777" w:rsidR="00586F78" w:rsidRPr="007877CA" w:rsidRDefault="00586F78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7CA">
              <w:rPr>
                <w:rFonts w:ascii="Arial" w:hAnsi="Arial" w:cs="Arial"/>
                <w:color w:val="000000"/>
                <w:sz w:val="24"/>
                <w:szCs w:val="24"/>
              </w:rPr>
              <w:t>Зам.директора по ВР</w:t>
            </w:r>
          </w:p>
          <w:p w14:paraId="576DF28F" w14:textId="77777777" w:rsidR="00586F78" w:rsidRPr="007877CA" w:rsidRDefault="00586F78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7CA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2FFF37DC" w14:textId="77777777" w:rsidR="00586F78" w:rsidRPr="007877CA" w:rsidRDefault="00586F78" w:rsidP="00586F78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7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687DFD10" w14:textId="77777777" w:rsidR="00586F78" w:rsidRDefault="00586F78" w:rsidP="00586F78">
            <w:pPr>
              <w:pStyle w:val="TableParagraph"/>
              <w:ind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7CA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  <w:p w14:paraId="6D0EB994" w14:textId="5B6DF5ED" w:rsidR="00586F78" w:rsidRPr="007877CA" w:rsidRDefault="00586F78" w:rsidP="00586F78">
            <w:pPr>
              <w:pStyle w:val="TableParagraph"/>
              <w:ind w:right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A495C" w:rsidRPr="00502B86" w14:paraId="13F34FE3" w14:textId="77777777" w:rsidTr="004702E2">
        <w:trPr>
          <w:trHeight w:val="2353"/>
          <w:jc w:val="center"/>
        </w:trPr>
        <w:tc>
          <w:tcPr>
            <w:tcW w:w="2009" w:type="dxa"/>
            <w:gridSpan w:val="2"/>
          </w:tcPr>
          <w:p w14:paraId="459C0D99" w14:textId="0A41CA0A" w:rsidR="00CA495C" w:rsidRPr="00CA495C" w:rsidRDefault="00CA495C" w:rsidP="00CA495C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CA495C">
              <w:rPr>
                <w:rFonts w:ascii="Arial" w:hAnsi="Arial" w:cs="Arial"/>
                <w:b/>
                <w:sz w:val="24"/>
              </w:rPr>
              <w:t>Межсессионная работа:</w:t>
            </w:r>
            <w:r w:rsidRPr="00CA495C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b/>
                <w:sz w:val="24"/>
              </w:rPr>
              <w:t>Январь</w:t>
            </w:r>
            <w:r w:rsidRPr="00CA495C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b/>
                <w:sz w:val="24"/>
              </w:rPr>
              <w:t>–февраль</w:t>
            </w:r>
            <w:r w:rsidRPr="00CA495C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b/>
                <w:sz w:val="24"/>
              </w:rPr>
              <w:t>–март</w:t>
            </w:r>
            <w:r w:rsidRPr="00CA495C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b/>
                <w:sz w:val="24"/>
              </w:rPr>
              <w:t>2024</w:t>
            </w:r>
            <w:r w:rsidRPr="00CA495C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b/>
                <w:sz w:val="24"/>
              </w:rPr>
              <w:t>год</w:t>
            </w:r>
          </w:p>
        </w:tc>
        <w:tc>
          <w:tcPr>
            <w:tcW w:w="6058" w:type="dxa"/>
            <w:gridSpan w:val="2"/>
          </w:tcPr>
          <w:p w14:paraId="248FD663" w14:textId="77777777" w:rsidR="00CA495C" w:rsidRPr="00CA495C" w:rsidRDefault="00CA495C" w:rsidP="00CA495C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542" w:right="253"/>
              <w:rPr>
                <w:rFonts w:ascii="Arial" w:hAnsi="Arial" w:cs="Arial"/>
                <w:sz w:val="24"/>
              </w:rPr>
            </w:pPr>
            <w:r w:rsidRPr="00CA495C">
              <w:rPr>
                <w:rFonts w:ascii="Arial" w:hAnsi="Arial" w:cs="Arial"/>
                <w:sz w:val="24"/>
              </w:rPr>
              <w:t>Индивидуальные собеседования по теме</w:t>
            </w:r>
            <w:r w:rsidRPr="00CA495C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самообразования.</w:t>
            </w:r>
          </w:p>
          <w:p w14:paraId="3D205D8C" w14:textId="77777777" w:rsidR="00CA495C" w:rsidRPr="00CA495C" w:rsidRDefault="00CA495C" w:rsidP="00CA495C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542" w:right="293"/>
              <w:rPr>
                <w:rFonts w:ascii="Arial" w:hAnsi="Arial" w:cs="Arial"/>
                <w:sz w:val="24"/>
              </w:rPr>
            </w:pPr>
            <w:r w:rsidRPr="00CA495C">
              <w:rPr>
                <w:rFonts w:ascii="Arial" w:hAnsi="Arial" w:cs="Arial"/>
                <w:sz w:val="24"/>
              </w:rPr>
              <w:t>Корректирование рабочей программы</w:t>
            </w:r>
            <w:r w:rsidRPr="00CA495C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воспитания в соответствии с анализом по</w:t>
            </w:r>
            <w:r w:rsidRPr="00CA495C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первому</w:t>
            </w:r>
            <w:r w:rsidRPr="00CA495C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полугодию.</w:t>
            </w:r>
          </w:p>
          <w:p w14:paraId="6CD48B19" w14:textId="77777777" w:rsidR="00CA495C" w:rsidRPr="00CA495C" w:rsidRDefault="00CA495C" w:rsidP="00CA495C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542" w:right="482"/>
              <w:rPr>
                <w:rFonts w:ascii="Arial" w:hAnsi="Arial" w:cs="Arial"/>
                <w:sz w:val="24"/>
              </w:rPr>
            </w:pPr>
            <w:r w:rsidRPr="00CA495C">
              <w:rPr>
                <w:rFonts w:ascii="Arial" w:hAnsi="Arial" w:cs="Arial"/>
                <w:sz w:val="24"/>
              </w:rPr>
              <w:t>Планирование деятельности классных</w:t>
            </w:r>
            <w:r w:rsidRPr="00CA495C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коллективов</w:t>
            </w:r>
            <w:r w:rsidRPr="00CA495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ко Дню</w:t>
            </w:r>
            <w:r w:rsidRPr="00CA495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Победы.</w:t>
            </w:r>
          </w:p>
          <w:p w14:paraId="543BDE22" w14:textId="490C02CF" w:rsidR="00CA495C" w:rsidRPr="00CA495C" w:rsidRDefault="00CA495C" w:rsidP="00CA495C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542" w:right="482"/>
              <w:rPr>
                <w:rFonts w:ascii="Arial" w:hAnsi="Arial" w:cs="Arial"/>
                <w:sz w:val="24"/>
              </w:rPr>
            </w:pPr>
            <w:r w:rsidRPr="00CA495C">
              <w:rPr>
                <w:rFonts w:ascii="Arial" w:hAnsi="Arial" w:cs="Arial"/>
                <w:sz w:val="24"/>
              </w:rPr>
              <w:t>Инструктажи по технике безопасного</w:t>
            </w:r>
            <w:r w:rsidRPr="00CA495C">
              <w:rPr>
                <w:rFonts w:ascii="Arial" w:hAnsi="Arial" w:cs="Arial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поведения</w:t>
            </w:r>
            <w:r w:rsidRPr="00CA495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школьника</w:t>
            </w:r>
            <w:r w:rsidRPr="00CA495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z w:val="24"/>
              </w:rPr>
              <w:t>в</w:t>
            </w:r>
            <w:r w:rsidRPr="00CA495C">
              <w:rPr>
                <w:rFonts w:ascii="Arial" w:hAnsi="Arial" w:cs="Arial"/>
                <w:sz w:val="24"/>
              </w:rPr>
              <w:t xml:space="preserve"> ОУ</w:t>
            </w:r>
            <w:r w:rsidRPr="00CA495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51" w:type="dxa"/>
          </w:tcPr>
          <w:p w14:paraId="355863C4" w14:textId="77777777" w:rsidR="00CA495C" w:rsidRPr="00CA495C" w:rsidRDefault="00CA495C" w:rsidP="00CA495C">
            <w:pPr>
              <w:pStyle w:val="TableParagraph"/>
              <w:ind w:right="216"/>
              <w:rPr>
                <w:rFonts w:ascii="Arial" w:hAnsi="Arial" w:cs="Arial"/>
                <w:sz w:val="24"/>
              </w:rPr>
            </w:pPr>
            <w:r w:rsidRPr="00CA495C">
              <w:rPr>
                <w:rFonts w:ascii="Arial" w:hAnsi="Arial" w:cs="Arial"/>
                <w:sz w:val="24"/>
              </w:rPr>
              <w:t>МО классных</w:t>
            </w:r>
            <w:r w:rsidRPr="00CA495C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pacing w:val="-1"/>
                <w:sz w:val="24"/>
              </w:rPr>
              <w:t>руководителей</w:t>
            </w:r>
          </w:p>
          <w:p w14:paraId="3E5507CC" w14:textId="77777777" w:rsidR="00CA495C" w:rsidRPr="00CA495C" w:rsidRDefault="00CA495C" w:rsidP="00CA495C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</w:p>
          <w:p w14:paraId="17C5A262" w14:textId="5F18FA9E" w:rsidR="00CA495C" w:rsidRPr="00CA495C" w:rsidRDefault="00CA495C" w:rsidP="00CA495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95C">
              <w:rPr>
                <w:rFonts w:ascii="Arial" w:hAnsi="Arial" w:cs="Arial"/>
                <w:sz w:val="24"/>
              </w:rPr>
              <w:t>Классные</w:t>
            </w:r>
            <w:r w:rsidRPr="00CA495C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A495C">
              <w:rPr>
                <w:rFonts w:ascii="Arial" w:hAnsi="Arial" w:cs="Arial"/>
                <w:spacing w:val="-1"/>
                <w:sz w:val="24"/>
              </w:rPr>
              <w:t>руководители</w:t>
            </w:r>
          </w:p>
        </w:tc>
      </w:tr>
      <w:tr w:rsidR="00CA495C" w:rsidRPr="00502B86" w14:paraId="07D326ED" w14:textId="77777777" w:rsidTr="004702E2">
        <w:trPr>
          <w:trHeight w:val="1103"/>
          <w:jc w:val="center"/>
        </w:trPr>
        <w:tc>
          <w:tcPr>
            <w:tcW w:w="624" w:type="dxa"/>
          </w:tcPr>
          <w:p w14:paraId="31B2651F" w14:textId="77777777" w:rsidR="00CA495C" w:rsidRPr="00502B86" w:rsidRDefault="00CA495C" w:rsidP="00CA495C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23DE1F3E" w14:textId="77777777" w:rsidR="00CA495C" w:rsidRPr="00502B86" w:rsidRDefault="00CA495C" w:rsidP="00CA495C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14:paraId="1B616438" w14:textId="77777777" w:rsidR="00CA495C" w:rsidRPr="00502B86" w:rsidRDefault="00CA495C" w:rsidP="00CA495C">
            <w:pPr>
              <w:pStyle w:val="TableParagraph"/>
              <w:ind w:left="105" w:right="1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 </w:t>
            </w:r>
            <w:bookmarkStart w:id="1" w:name="_Hlk137759584"/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«Педагогический мониторинг</w:t>
            </w:r>
          </w:p>
          <w:p w14:paraId="024E71E5" w14:textId="77777777" w:rsidR="00CA495C" w:rsidRPr="00502B86" w:rsidRDefault="00CA495C" w:rsidP="00CA495C">
            <w:pPr>
              <w:pStyle w:val="TableParagraph"/>
              <w:ind w:left="105" w:right="1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эффективности воспитательного процесса в школе»</w:t>
            </w:r>
          </w:p>
          <w:p w14:paraId="1673FE7D" w14:textId="77777777" w:rsidR="00CA495C" w:rsidRPr="00502B86" w:rsidRDefault="00CA495C" w:rsidP="00CA495C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</w:p>
          <w:bookmarkEnd w:id="1"/>
          <w:p w14:paraId="7AF6BFE6" w14:textId="77777777" w:rsidR="00CA495C" w:rsidRPr="00502B86" w:rsidRDefault="00CA495C" w:rsidP="00CA495C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Цель</w:t>
            </w:r>
            <w:r w:rsidRPr="00502B86">
              <w:rPr>
                <w:rFonts w:ascii="Arial" w:hAnsi="Arial" w:cs="Arial"/>
                <w:sz w:val="24"/>
                <w:szCs w:val="24"/>
              </w:rPr>
              <w:t>: проанализировать работу школьного методического объединения классных руководителей, работу классных руководителей, определить перспективный план работы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>- 202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672CDE20" w14:textId="77777777" w:rsidR="00CA495C" w:rsidRPr="00502B86" w:rsidRDefault="00CA495C" w:rsidP="00CA495C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</w:p>
          <w:p w14:paraId="3F527054" w14:textId="77777777" w:rsidR="00CA495C" w:rsidRPr="00502B86" w:rsidRDefault="00CA495C" w:rsidP="00CA495C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 xml:space="preserve">Форма работы: </w:t>
            </w:r>
            <w:r w:rsidRPr="00502B86">
              <w:rPr>
                <w:rFonts w:ascii="Arial" w:hAnsi="Arial" w:cs="Arial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3110" w:type="dxa"/>
          </w:tcPr>
          <w:p w14:paraId="58AC2646" w14:textId="77777777" w:rsidR="00CA495C" w:rsidRPr="00502B86" w:rsidRDefault="00CA495C" w:rsidP="00CA495C">
            <w:pPr>
              <w:pStyle w:val="ae"/>
              <w:numPr>
                <w:ilvl w:val="0"/>
                <w:numId w:val="17"/>
              </w:numPr>
              <w:tabs>
                <w:tab w:val="left" w:pos="12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Анализ ВР. Анализ деятельности классных руководителей.</w:t>
            </w:r>
          </w:p>
          <w:p w14:paraId="5F452A83" w14:textId="77777777" w:rsidR="00CA495C" w:rsidRPr="00502B86" w:rsidRDefault="00CA495C" w:rsidP="00CA495C">
            <w:pPr>
              <w:pStyle w:val="ae"/>
              <w:numPr>
                <w:ilvl w:val="0"/>
                <w:numId w:val="17"/>
              </w:numPr>
              <w:tabs>
                <w:tab w:val="left" w:pos="12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Реализация планов воспитательной работы.</w:t>
            </w:r>
          </w:p>
          <w:p w14:paraId="7B7CD0AF" w14:textId="77777777" w:rsidR="00CA495C" w:rsidRPr="00502B86" w:rsidRDefault="00CA495C" w:rsidP="00CA495C">
            <w:pPr>
              <w:pStyle w:val="TableParagraph"/>
              <w:numPr>
                <w:ilvl w:val="0"/>
                <w:numId w:val="17"/>
              </w:numPr>
              <w:ind w:left="430" w:right="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Планирование работы по организации летнего отдыха и</w:t>
            </w:r>
          </w:p>
          <w:p w14:paraId="7E5EB564" w14:textId="77777777" w:rsidR="00CA495C" w:rsidRPr="00502B86" w:rsidRDefault="00CA495C" w:rsidP="00CA495C">
            <w:pPr>
              <w:pStyle w:val="ae"/>
              <w:spacing w:line="233" w:lineRule="auto"/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эффективного оздоровления обучающихся в каникулярный период.</w:t>
            </w:r>
          </w:p>
          <w:p w14:paraId="1261CC38" w14:textId="77777777" w:rsidR="00CA495C" w:rsidRPr="00502B86" w:rsidRDefault="00CA495C" w:rsidP="00CA495C">
            <w:pPr>
              <w:pStyle w:val="ae"/>
              <w:numPr>
                <w:ilvl w:val="0"/>
                <w:numId w:val="17"/>
              </w:numPr>
              <w:spacing w:line="233" w:lineRule="auto"/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Работа классных руководителей по профилактике безопасного поведения обучающихся в период летних каникул.</w:t>
            </w:r>
          </w:p>
          <w:p w14:paraId="4CE442CE" w14:textId="77777777" w:rsidR="00CA495C" w:rsidRPr="00502B86" w:rsidRDefault="00CA495C" w:rsidP="00CA495C">
            <w:pPr>
              <w:pStyle w:val="ae"/>
              <w:numPr>
                <w:ilvl w:val="0"/>
                <w:numId w:val="17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Составление перспективного плана работы ШМО классных руководителей на новый учебный год.</w:t>
            </w:r>
          </w:p>
          <w:p w14:paraId="6BE3B718" w14:textId="77777777" w:rsidR="00CA495C" w:rsidRPr="00502B86" w:rsidRDefault="00CA495C" w:rsidP="00CA495C">
            <w:pPr>
              <w:pStyle w:val="TableParagraph"/>
              <w:numPr>
                <w:ilvl w:val="0"/>
                <w:numId w:val="17"/>
              </w:numPr>
              <w:ind w:left="430" w:right="156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1851" w:type="dxa"/>
          </w:tcPr>
          <w:p w14:paraId="19F400E4" w14:textId="77777777" w:rsidR="00CA495C" w:rsidRPr="00502B86" w:rsidRDefault="00CA495C" w:rsidP="00CA495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Зам.директора по ВР</w:t>
            </w:r>
          </w:p>
          <w:p w14:paraId="40D2F755" w14:textId="77777777" w:rsidR="00CA495C" w:rsidRPr="00502B86" w:rsidRDefault="00CA495C" w:rsidP="00CA495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78673CCF" w14:textId="77777777" w:rsidR="00CA495C" w:rsidRPr="00502B86" w:rsidRDefault="00CA495C" w:rsidP="00CA495C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2B94D599" w14:textId="77777777" w:rsidR="00CA495C" w:rsidRPr="00502B86" w:rsidRDefault="00CA495C" w:rsidP="00CA495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02B86">
              <w:rPr>
                <w:rFonts w:ascii="Arial" w:hAnsi="Arial" w:cs="Arial"/>
                <w:color w:val="000000"/>
              </w:rPr>
              <w:t>Классные руководители</w:t>
            </w:r>
          </w:p>
        </w:tc>
      </w:tr>
      <w:tr w:rsidR="00C85859" w:rsidRPr="00502B86" w14:paraId="086EC0FE" w14:textId="77777777" w:rsidTr="004702E2">
        <w:trPr>
          <w:trHeight w:val="1103"/>
          <w:jc w:val="center"/>
        </w:trPr>
        <w:tc>
          <w:tcPr>
            <w:tcW w:w="2009" w:type="dxa"/>
            <w:gridSpan w:val="2"/>
          </w:tcPr>
          <w:p w14:paraId="2E18C8B1" w14:textId="77777777" w:rsidR="00C85859" w:rsidRDefault="00C85859" w:rsidP="00CA495C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pacing w:val="-58"/>
                <w:sz w:val="24"/>
              </w:rPr>
            </w:pPr>
            <w:r w:rsidRPr="00C85859">
              <w:rPr>
                <w:rFonts w:ascii="Arial" w:hAnsi="Arial" w:cs="Arial"/>
                <w:b/>
                <w:sz w:val="24"/>
              </w:rPr>
              <w:t>Межсессионная работа:</w:t>
            </w:r>
            <w:r w:rsidRPr="00C85859">
              <w:rPr>
                <w:rFonts w:ascii="Arial" w:hAnsi="Arial" w:cs="Arial"/>
                <w:b/>
                <w:spacing w:val="-58"/>
                <w:sz w:val="24"/>
              </w:rPr>
              <w:t xml:space="preserve"> </w:t>
            </w:r>
          </w:p>
          <w:p w14:paraId="23A82485" w14:textId="0E27F619" w:rsidR="00C85859" w:rsidRPr="00C85859" w:rsidRDefault="00C85859" w:rsidP="00CA495C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C85859">
              <w:rPr>
                <w:rFonts w:ascii="Arial" w:hAnsi="Arial" w:cs="Arial"/>
                <w:b/>
                <w:sz w:val="24"/>
              </w:rPr>
              <w:t>май</w:t>
            </w:r>
            <w:r w:rsidRPr="00C8585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b/>
                <w:sz w:val="24"/>
              </w:rPr>
              <w:t>– июнь 2024</w:t>
            </w:r>
            <w:r w:rsidRPr="00C8585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b/>
                <w:sz w:val="24"/>
              </w:rPr>
              <w:t>г</w:t>
            </w:r>
          </w:p>
        </w:tc>
        <w:tc>
          <w:tcPr>
            <w:tcW w:w="6058" w:type="dxa"/>
            <w:gridSpan w:val="2"/>
          </w:tcPr>
          <w:p w14:paraId="7363CB71" w14:textId="22E1AD35" w:rsidR="00C85859" w:rsidRPr="00C85859" w:rsidRDefault="00C85859" w:rsidP="00C85859">
            <w:pPr>
              <w:pStyle w:val="TableParagraph"/>
              <w:numPr>
                <w:ilvl w:val="0"/>
                <w:numId w:val="25"/>
              </w:numPr>
              <w:ind w:left="542" w:right="124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Уровень воспитанности и диагностики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 л</w:t>
            </w:r>
            <w:r w:rsidRPr="00C85859">
              <w:rPr>
                <w:rFonts w:ascii="Arial" w:hAnsi="Arial" w:cs="Arial"/>
                <w:sz w:val="24"/>
              </w:rPr>
              <w:t>ичностного</w:t>
            </w:r>
            <w:r w:rsidRPr="00C8585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роста</w:t>
            </w:r>
            <w:r w:rsidRPr="00C8585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учащихся.</w:t>
            </w:r>
          </w:p>
          <w:p w14:paraId="56809E12" w14:textId="6C904615" w:rsidR="00C85859" w:rsidRPr="00C85859" w:rsidRDefault="00C85859" w:rsidP="00C8585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542" w:right="1116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Создание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банка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интересных</w:t>
            </w:r>
            <w:r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педагогических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идей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F3CECD6" w14:textId="77777777" w:rsidR="00C85859" w:rsidRPr="00C85859" w:rsidRDefault="00C85859" w:rsidP="00C8585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542" w:right="420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Участие в массовых мероприятиях</w:t>
            </w:r>
            <w:r w:rsidRPr="00C85859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ОУ.</w:t>
            </w:r>
          </w:p>
          <w:p w14:paraId="7F568E7A" w14:textId="77777777" w:rsidR="00C85859" w:rsidRPr="00C85859" w:rsidRDefault="00C85859" w:rsidP="00C8585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542" w:right="1027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Организация летнего отдыха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учащихся</w:t>
            </w:r>
          </w:p>
          <w:p w14:paraId="4C6CD3F1" w14:textId="75DD9121" w:rsidR="00C85859" w:rsidRPr="00C85859" w:rsidRDefault="00C85859" w:rsidP="00C85859">
            <w:pPr>
              <w:pStyle w:val="TableParagraph"/>
              <w:numPr>
                <w:ilvl w:val="0"/>
                <w:numId w:val="25"/>
              </w:numPr>
              <w:ind w:left="542" w:right="139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85859">
              <w:rPr>
                <w:rFonts w:ascii="Arial" w:hAnsi="Arial" w:cs="Arial"/>
                <w:sz w:val="24"/>
              </w:rPr>
              <w:t xml:space="preserve">Составление плана работы </w:t>
            </w:r>
            <w:r>
              <w:rPr>
                <w:rFonts w:ascii="Arial" w:hAnsi="Arial" w:cs="Arial"/>
                <w:sz w:val="24"/>
              </w:rPr>
              <w:t>Ш</w:t>
            </w:r>
            <w:r w:rsidRPr="00C85859">
              <w:rPr>
                <w:rFonts w:ascii="Arial" w:hAnsi="Arial" w:cs="Arial"/>
                <w:sz w:val="24"/>
              </w:rPr>
              <w:t>МО</w:t>
            </w:r>
            <w:r w:rsidRPr="00C8585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классных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руководителей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на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2024-2025</w:t>
            </w:r>
            <w:r w:rsidRPr="00C85859">
              <w:rPr>
                <w:rFonts w:ascii="Arial" w:hAnsi="Arial" w:cs="Arial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учебный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год.</w:t>
            </w:r>
          </w:p>
        </w:tc>
        <w:tc>
          <w:tcPr>
            <w:tcW w:w="1851" w:type="dxa"/>
          </w:tcPr>
          <w:p w14:paraId="60665880" w14:textId="77777777" w:rsidR="00C85859" w:rsidRPr="00C85859" w:rsidRDefault="00C85859" w:rsidP="00C85859">
            <w:pPr>
              <w:pStyle w:val="TableParagraph"/>
              <w:ind w:right="229"/>
              <w:jc w:val="both"/>
              <w:rPr>
                <w:rFonts w:ascii="Arial" w:hAnsi="Arial" w:cs="Arial"/>
                <w:spacing w:val="-57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Зам.директора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по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ВР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</w:p>
          <w:p w14:paraId="060BA968" w14:textId="482808E3" w:rsidR="00C85859" w:rsidRPr="00C85859" w:rsidRDefault="00C85859" w:rsidP="00C85859">
            <w:pPr>
              <w:pStyle w:val="TableParagraph"/>
              <w:ind w:right="2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5859">
              <w:rPr>
                <w:rFonts w:ascii="Arial" w:hAnsi="Arial" w:cs="Arial"/>
                <w:sz w:val="24"/>
              </w:rPr>
              <w:t>МО</w:t>
            </w:r>
            <w:r w:rsidRPr="00C85859">
              <w:rPr>
                <w:rFonts w:ascii="Arial" w:hAnsi="Arial" w:cs="Arial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классных</w:t>
            </w:r>
            <w:r w:rsidRPr="00C8585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руководителей</w:t>
            </w:r>
            <w:r w:rsidRPr="00C85859">
              <w:rPr>
                <w:rFonts w:ascii="Arial" w:hAnsi="Arial" w:cs="Arial"/>
                <w:sz w:val="24"/>
              </w:rPr>
              <w:br/>
              <w:t>Классные</w:t>
            </w:r>
            <w:r w:rsidRPr="00C85859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руководители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pacing w:val="-57"/>
                <w:sz w:val="24"/>
              </w:rPr>
              <w:br/>
            </w:r>
            <w:r w:rsidRPr="00C85859">
              <w:rPr>
                <w:rFonts w:ascii="Arial" w:hAnsi="Arial" w:cs="Arial"/>
                <w:sz w:val="24"/>
              </w:rPr>
              <w:t>Социальный педагог</w:t>
            </w:r>
          </w:p>
        </w:tc>
      </w:tr>
      <w:tr w:rsidR="00C85859" w:rsidRPr="00502B86" w14:paraId="0AD62596" w14:textId="77777777" w:rsidTr="004702E2">
        <w:trPr>
          <w:trHeight w:val="1103"/>
          <w:jc w:val="center"/>
        </w:trPr>
        <w:tc>
          <w:tcPr>
            <w:tcW w:w="2009" w:type="dxa"/>
            <w:gridSpan w:val="2"/>
          </w:tcPr>
          <w:p w14:paraId="2E197E7B" w14:textId="5375827E" w:rsidR="00C85859" w:rsidRPr="00C85859" w:rsidRDefault="00C85859" w:rsidP="00C85859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C85859">
              <w:rPr>
                <w:rFonts w:ascii="Arial" w:hAnsi="Arial" w:cs="Arial"/>
                <w:b/>
                <w:sz w:val="24"/>
              </w:rPr>
              <w:t>В</w:t>
            </w:r>
            <w:r w:rsidRPr="00C8585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b/>
                <w:sz w:val="24"/>
              </w:rPr>
              <w:t>течение</w:t>
            </w:r>
            <w:r w:rsidRPr="00C8585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b/>
                <w:sz w:val="24"/>
              </w:rPr>
              <w:t>года</w:t>
            </w:r>
          </w:p>
        </w:tc>
        <w:tc>
          <w:tcPr>
            <w:tcW w:w="6058" w:type="dxa"/>
            <w:gridSpan w:val="2"/>
          </w:tcPr>
          <w:p w14:paraId="701881DA" w14:textId="77777777" w:rsidR="00C85859" w:rsidRPr="00C85859" w:rsidRDefault="00C85859" w:rsidP="00C85859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Подготовка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документации</w:t>
            </w:r>
            <w:r w:rsidRPr="00C8585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классного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руководителя.</w:t>
            </w:r>
          </w:p>
          <w:p w14:paraId="3664DC07" w14:textId="77777777" w:rsidR="00C85859" w:rsidRPr="00C85859" w:rsidRDefault="00C85859" w:rsidP="00C85859">
            <w:pPr>
              <w:pStyle w:val="TableParagraph"/>
              <w:ind w:left="107" w:right="1138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Проведение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диагностики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уровня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воспитанности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личности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и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развития</w:t>
            </w:r>
            <w:r w:rsidRPr="00C8585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классных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коллективов.</w:t>
            </w:r>
          </w:p>
          <w:p w14:paraId="4BAA10A6" w14:textId="77777777" w:rsidR="00C85859" w:rsidRPr="00C85859" w:rsidRDefault="00C85859" w:rsidP="00C85859">
            <w:pPr>
              <w:pStyle w:val="TableParagraph"/>
              <w:ind w:left="107" w:right="1138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Проведение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 xml:space="preserve">мероприятий. </w:t>
            </w:r>
          </w:p>
          <w:p w14:paraId="773A8C97" w14:textId="5659BCBA" w:rsidR="00C85859" w:rsidRPr="00C85859" w:rsidRDefault="00C85859" w:rsidP="00C85859">
            <w:pPr>
              <w:pStyle w:val="TableParagraph"/>
              <w:ind w:left="107" w:right="1138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Безопасность</w:t>
            </w:r>
            <w:r w:rsidRPr="00C8585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детей.</w:t>
            </w:r>
          </w:p>
          <w:p w14:paraId="1C307B90" w14:textId="77777777" w:rsidR="00C85859" w:rsidRPr="00C85859" w:rsidRDefault="00C85859" w:rsidP="00C85859">
            <w:pPr>
              <w:pStyle w:val="TableParagraph"/>
              <w:ind w:left="107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Организация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экскурсий.</w:t>
            </w:r>
          </w:p>
          <w:p w14:paraId="0B00FCC9" w14:textId="77777777" w:rsidR="00C85859" w:rsidRPr="00C85859" w:rsidRDefault="00C85859" w:rsidP="00C85859">
            <w:pPr>
              <w:pStyle w:val="TableParagraph"/>
              <w:ind w:left="107" w:right="1138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Разъяснительная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работа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по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соблюдению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Устава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ОО,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внешнего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вида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обучающихся.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Организация</w:t>
            </w:r>
            <w:r w:rsidRPr="00C8585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ученического самоуправления.</w:t>
            </w:r>
          </w:p>
          <w:p w14:paraId="3FEE6AB5" w14:textId="77777777" w:rsidR="00C85859" w:rsidRPr="00C85859" w:rsidRDefault="00C85859" w:rsidP="00C85859">
            <w:pPr>
              <w:pStyle w:val="TableParagraph"/>
              <w:ind w:left="107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Изучение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эффективности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воспитательного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процесса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классе.</w:t>
            </w:r>
          </w:p>
          <w:p w14:paraId="77EA5CE9" w14:textId="77777777" w:rsidR="00C85859" w:rsidRPr="00C85859" w:rsidRDefault="00C85859" w:rsidP="00C85859">
            <w:pPr>
              <w:pStyle w:val="TableParagraph"/>
              <w:ind w:left="107" w:right="1138"/>
              <w:rPr>
                <w:rFonts w:ascii="Arial" w:hAnsi="Arial" w:cs="Arial"/>
                <w:spacing w:val="-57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Создание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банка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интересных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педагогических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идей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и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взаимопосещение</w:t>
            </w:r>
            <w:r w:rsidRPr="00C85859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классных</w:t>
            </w:r>
            <w:r w:rsidRPr="00C8585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мероприятий.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</w:p>
          <w:p w14:paraId="38808ABB" w14:textId="564D8B6B" w:rsidR="00C85859" w:rsidRPr="00C85859" w:rsidRDefault="00C85859" w:rsidP="00C85859">
            <w:pPr>
              <w:pStyle w:val="TableParagraph"/>
              <w:ind w:left="107" w:right="1138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Участие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</w:t>
            </w:r>
            <w:r w:rsidRPr="00C8585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массовых</w:t>
            </w:r>
            <w:r w:rsidRPr="00C85859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мероприятиях</w:t>
            </w:r>
            <w:r w:rsidRPr="00C85859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школы.</w:t>
            </w:r>
          </w:p>
          <w:p w14:paraId="080B06FF" w14:textId="77777777" w:rsidR="00C85859" w:rsidRPr="00C85859" w:rsidRDefault="00C85859" w:rsidP="00C85859">
            <w:pPr>
              <w:pStyle w:val="TableParagraph"/>
              <w:spacing w:before="1"/>
              <w:ind w:left="107" w:right="1640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Консультации для классных руководителей по вопросам ведения документации классных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руководителей,</w:t>
            </w:r>
            <w:r w:rsidRPr="00C8585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организация работы с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родителями.</w:t>
            </w:r>
          </w:p>
          <w:p w14:paraId="1DA2DA19" w14:textId="6A2E29EB" w:rsidR="00C85859" w:rsidRPr="00C85859" w:rsidRDefault="00C85859" w:rsidP="00C85859">
            <w:pPr>
              <w:pStyle w:val="TableParagraph"/>
              <w:spacing w:before="1"/>
              <w:ind w:left="107" w:right="1640"/>
              <w:rPr>
                <w:rFonts w:ascii="Arial" w:hAnsi="Arial" w:cs="Arial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Тесное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сотрудничество – учитель-</w:t>
            </w:r>
            <w:r w:rsidRPr="00C8585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родитель</w:t>
            </w:r>
            <w:r w:rsidRPr="00C8585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–</w:t>
            </w:r>
            <w:r w:rsidRPr="00C8585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ученик.</w:t>
            </w:r>
          </w:p>
        </w:tc>
        <w:tc>
          <w:tcPr>
            <w:tcW w:w="1851" w:type="dxa"/>
          </w:tcPr>
          <w:p w14:paraId="37E8CBE9" w14:textId="77777777" w:rsidR="00C85859" w:rsidRPr="00C85859" w:rsidRDefault="00C85859" w:rsidP="00C85859">
            <w:pPr>
              <w:pStyle w:val="TableParagraph"/>
              <w:ind w:right="229"/>
              <w:jc w:val="both"/>
              <w:rPr>
                <w:rFonts w:ascii="Arial" w:hAnsi="Arial" w:cs="Arial"/>
                <w:spacing w:val="-57"/>
                <w:sz w:val="24"/>
              </w:rPr>
            </w:pPr>
            <w:r w:rsidRPr="00C85859">
              <w:rPr>
                <w:rFonts w:ascii="Arial" w:hAnsi="Arial" w:cs="Arial"/>
                <w:sz w:val="24"/>
              </w:rPr>
              <w:t>Зам.директора</w:t>
            </w:r>
            <w:r w:rsidRPr="00C8585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по</w:t>
            </w:r>
            <w:r w:rsidRPr="00C8585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ВР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</w:p>
          <w:p w14:paraId="0B95BF3C" w14:textId="78E37864" w:rsidR="00C85859" w:rsidRPr="00502B86" w:rsidRDefault="00C85859" w:rsidP="00C85859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5859">
              <w:rPr>
                <w:rFonts w:ascii="Arial" w:hAnsi="Arial" w:cs="Arial"/>
                <w:sz w:val="24"/>
              </w:rPr>
              <w:t>МО классных</w:t>
            </w:r>
            <w:r w:rsidRPr="00C8585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руководителей</w:t>
            </w:r>
            <w:r w:rsidRPr="00C85859">
              <w:rPr>
                <w:rFonts w:ascii="Arial" w:hAnsi="Arial" w:cs="Arial"/>
                <w:sz w:val="24"/>
              </w:rPr>
              <w:br/>
              <w:t>Классные</w:t>
            </w:r>
            <w:r w:rsidRPr="00C85859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z w:val="24"/>
              </w:rPr>
              <w:t>руководители</w:t>
            </w:r>
            <w:r w:rsidRPr="00C8585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C85859">
              <w:rPr>
                <w:rFonts w:ascii="Arial" w:hAnsi="Arial" w:cs="Arial"/>
                <w:spacing w:val="-57"/>
                <w:sz w:val="24"/>
              </w:rPr>
              <w:br/>
            </w:r>
            <w:r w:rsidRPr="00C85859">
              <w:rPr>
                <w:rFonts w:ascii="Arial" w:hAnsi="Arial" w:cs="Arial"/>
                <w:sz w:val="24"/>
              </w:rPr>
              <w:t>Социальный педагог</w:t>
            </w:r>
          </w:p>
        </w:tc>
      </w:tr>
    </w:tbl>
    <w:p w14:paraId="4A890B7E" w14:textId="77777777" w:rsidR="00AE71A4" w:rsidRPr="001C0A87" w:rsidRDefault="00AE71A4" w:rsidP="00AE71A4">
      <w:pPr>
        <w:rPr>
          <w:rFonts w:ascii="Arial" w:hAnsi="Arial" w:cs="Arial"/>
          <w:sz w:val="24"/>
          <w:szCs w:val="24"/>
        </w:rPr>
      </w:pPr>
    </w:p>
    <w:p w14:paraId="7E1BF5E3" w14:textId="77777777" w:rsidR="00AE71A4" w:rsidRDefault="00AE71A4" w:rsidP="00D0781F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</w:p>
    <w:p w14:paraId="1962D627" w14:textId="77777777" w:rsidR="00F13B8C" w:rsidRDefault="00F13B8C">
      <w:pPr>
        <w:sectPr w:rsidR="00F13B8C">
          <w:pgSz w:w="11910" w:h="16840"/>
          <w:pgMar w:top="700" w:right="140" w:bottom="280" w:left="500" w:header="720" w:footer="720" w:gutter="0"/>
          <w:cols w:space="720"/>
        </w:sectPr>
      </w:pPr>
    </w:p>
    <w:p w14:paraId="7FBE6789" w14:textId="12D22026" w:rsidR="00F13B8C" w:rsidRDefault="003C6E56" w:rsidP="003C6E56">
      <w:pPr>
        <w:spacing w:before="61"/>
        <w:ind w:right="3366"/>
        <w:rPr>
          <w:b/>
          <w:sz w:val="28"/>
        </w:rPr>
      </w:pPr>
      <w:r>
        <w:rPr>
          <w:b/>
          <w:sz w:val="28"/>
        </w:rPr>
        <w:t>ТЕМЫ САМООБРАЗОВАНИЯ КЛАССНЫХ РУКОВОДИТЕЛЕЙ</w:t>
      </w:r>
    </w:p>
    <w:p w14:paraId="4696FD03" w14:textId="77777777" w:rsidR="00F13B8C" w:rsidRDefault="00F13B8C" w:rsidP="003C6E56">
      <w:pPr>
        <w:pStyle w:val="a3"/>
        <w:spacing w:before="10" w:after="1"/>
        <w:ind w:left="0"/>
        <w:jc w:val="center"/>
        <w:rPr>
          <w:b/>
          <w:sz w:val="27"/>
        </w:rPr>
      </w:pPr>
    </w:p>
    <w:tbl>
      <w:tblPr>
        <w:tblStyle w:val="TableNormal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5386"/>
      </w:tblGrid>
      <w:tr w:rsidR="00F13B8C" w:rsidRPr="00035DA8" w14:paraId="2C6FE6A2" w14:textId="77777777" w:rsidTr="004702E2">
        <w:trPr>
          <w:trHeight w:val="554"/>
        </w:trPr>
        <w:tc>
          <w:tcPr>
            <w:tcW w:w="2835" w:type="dxa"/>
          </w:tcPr>
          <w:p w14:paraId="29753AE0" w14:textId="77777777" w:rsidR="00F13B8C" w:rsidRPr="00035DA8" w:rsidRDefault="00D676C2">
            <w:pPr>
              <w:pStyle w:val="TableParagraph"/>
              <w:spacing w:before="1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035DA8">
              <w:rPr>
                <w:rFonts w:ascii="Arial" w:hAnsi="Arial" w:cs="Arial"/>
                <w:b/>
                <w:sz w:val="24"/>
                <w:szCs w:val="24"/>
              </w:rPr>
              <w:t>ФИО</w:t>
            </w:r>
            <w:r w:rsidRPr="00035DA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b/>
                <w:sz w:val="24"/>
                <w:szCs w:val="24"/>
              </w:rPr>
              <w:t>классного</w:t>
            </w:r>
            <w:r w:rsidRPr="00035DA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418" w:type="dxa"/>
          </w:tcPr>
          <w:p w14:paraId="1160749A" w14:textId="1D978BC0" w:rsidR="00F13B8C" w:rsidRPr="00035DA8" w:rsidRDefault="00D676C2" w:rsidP="00035DA8">
            <w:pPr>
              <w:pStyle w:val="TableParagraph"/>
              <w:spacing w:before="1"/>
              <w:ind w:left="355" w:right="3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DA8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r w:rsidR="003C6E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C65E786" w14:textId="77777777" w:rsidR="00F13B8C" w:rsidRPr="00035DA8" w:rsidRDefault="00D676C2">
            <w:pPr>
              <w:pStyle w:val="TableParagraph"/>
              <w:spacing w:before="1"/>
              <w:ind w:left="1123"/>
              <w:rPr>
                <w:rFonts w:ascii="Arial" w:hAnsi="Arial" w:cs="Arial"/>
                <w:b/>
                <w:sz w:val="24"/>
                <w:szCs w:val="24"/>
              </w:rPr>
            </w:pPr>
            <w:r w:rsidRPr="00035DA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035DA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b/>
                <w:sz w:val="24"/>
                <w:szCs w:val="24"/>
              </w:rPr>
              <w:t>самообразования</w:t>
            </w:r>
          </w:p>
        </w:tc>
      </w:tr>
      <w:tr w:rsidR="00F13B8C" w:rsidRPr="00035DA8" w14:paraId="5B3CA0DA" w14:textId="77777777" w:rsidTr="004702E2">
        <w:trPr>
          <w:trHeight w:val="1379"/>
        </w:trPr>
        <w:tc>
          <w:tcPr>
            <w:tcW w:w="2835" w:type="dxa"/>
          </w:tcPr>
          <w:p w14:paraId="5BEF9E5B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AEA2B" w14:textId="77777777" w:rsidR="00F13B8C" w:rsidRPr="00035DA8" w:rsidRDefault="00F13B8C">
            <w:pPr>
              <w:pStyle w:val="TableParagraph"/>
              <w:spacing w:line="275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1636AE" w14:textId="77777777" w:rsidR="00F13B8C" w:rsidRPr="00035DA8" w:rsidRDefault="00D676C2" w:rsidP="00D676C2">
            <w:pPr>
              <w:pStyle w:val="TableParagraph"/>
              <w:spacing w:line="276" w:lineRule="exact"/>
              <w:ind w:left="108" w:right="257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Создать благоприятную воспитательную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среду, способствующую осмыслению и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усвоению нравственных норм, духовной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закрепление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 xml:space="preserve"> повседневном поведении</w:t>
            </w:r>
          </w:p>
        </w:tc>
      </w:tr>
      <w:tr w:rsidR="00F13B8C" w:rsidRPr="00035DA8" w14:paraId="21A8DFB1" w14:textId="77777777" w:rsidTr="004702E2">
        <w:trPr>
          <w:trHeight w:val="827"/>
        </w:trPr>
        <w:tc>
          <w:tcPr>
            <w:tcW w:w="2835" w:type="dxa"/>
          </w:tcPr>
          <w:p w14:paraId="3FF3BDC3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3B145" w14:textId="77777777" w:rsidR="00F13B8C" w:rsidRPr="00035DA8" w:rsidRDefault="00F13B8C">
            <w:pPr>
              <w:pStyle w:val="TableParagraph"/>
              <w:spacing w:line="275" w:lineRule="exact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7445DB" w14:textId="77777777" w:rsidR="00F13B8C" w:rsidRPr="00035DA8" w:rsidRDefault="00D676C2">
            <w:pPr>
              <w:pStyle w:val="TableParagraph"/>
              <w:spacing w:line="276" w:lineRule="exact"/>
              <w:ind w:left="108" w:right="37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Создание классного коллектива как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воспитывающей</w:t>
            </w:r>
            <w:r w:rsidRPr="00035DA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среды,</w:t>
            </w:r>
            <w:r w:rsidRPr="00035DA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обеспечивающей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социализацию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каждого ребёнка</w:t>
            </w:r>
          </w:p>
        </w:tc>
      </w:tr>
      <w:tr w:rsidR="00F13B8C" w:rsidRPr="00035DA8" w14:paraId="008F66C6" w14:textId="77777777" w:rsidTr="004702E2">
        <w:trPr>
          <w:trHeight w:val="826"/>
        </w:trPr>
        <w:tc>
          <w:tcPr>
            <w:tcW w:w="2835" w:type="dxa"/>
          </w:tcPr>
          <w:p w14:paraId="669A49D0" w14:textId="77777777" w:rsidR="00F13B8C" w:rsidRPr="00035DA8" w:rsidRDefault="00F13B8C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0E9976" w14:textId="77777777" w:rsidR="00F13B8C" w:rsidRPr="00035DA8" w:rsidRDefault="00F13B8C">
            <w:pPr>
              <w:pStyle w:val="TableParagraph"/>
              <w:spacing w:line="274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3222918" w14:textId="77777777" w:rsidR="00F13B8C" w:rsidRPr="00035DA8" w:rsidRDefault="00D676C2">
            <w:pPr>
              <w:pStyle w:val="TableParagraph"/>
              <w:spacing w:line="276" w:lineRule="exact"/>
              <w:ind w:left="108" w:right="579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Создание условий для формирования у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учащихся положительных эмоций по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отношению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учебной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</w:tr>
      <w:tr w:rsidR="00F13B8C" w:rsidRPr="00035DA8" w14:paraId="2CD1F7E8" w14:textId="77777777" w:rsidTr="004702E2">
        <w:trPr>
          <w:trHeight w:val="551"/>
        </w:trPr>
        <w:tc>
          <w:tcPr>
            <w:tcW w:w="2835" w:type="dxa"/>
          </w:tcPr>
          <w:p w14:paraId="18666085" w14:textId="77777777" w:rsidR="00F13B8C" w:rsidRPr="00035DA8" w:rsidRDefault="00F13B8C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9196B3" w14:textId="77777777" w:rsidR="00F13B8C" w:rsidRPr="00035DA8" w:rsidRDefault="00F13B8C">
            <w:pPr>
              <w:pStyle w:val="TableParagraph"/>
              <w:spacing w:line="274" w:lineRule="exact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4F21D7" w14:textId="77777777" w:rsidR="00F13B8C" w:rsidRPr="00035DA8" w:rsidRDefault="00D676C2">
            <w:pPr>
              <w:pStyle w:val="TableParagraph"/>
              <w:spacing w:line="2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сплоченности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коллектива</w:t>
            </w:r>
          </w:p>
        </w:tc>
      </w:tr>
      <w:tr w:rsidR="00F13B8C" w:rsidRPr="00035DA8" w14:paraId="4CE32E4D" w14:textId="77777777" w:rsidTr="004702E2">
        <w:trPr>
          <w:trHeight w:val="551"/>
        </w:trPr>
        <w:tc>
          <w:tcPr>
            <w:tcW w:w="2835" w:type="dxa"/>
          </w:tcPr>
          <w:p w14:paraId="0E20435B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4C182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403FFA" w14:textId="77777777" w:rsidR="00F13B8C" w:rsidRPr="00035DA8" w:rsidRDefault="00D676C2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сплоченности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коллектива</w:t>
            </w:r>
          </w:p>
        </w:tc>
      </w:tr>
      <w:tr w:rsidR="00F13B8C" w:rsidRPr="00035DA8" w14:paraId="55A82BD6" w14:textId="77777777" w:rsidTr="004702E2">
        <w:trPr>
          <w:trHeight w:val="1379"/>
        </w:trPr>
        <w:tc>
          <w:tcPr>
            <w:tcW w:w="2835" w:type="dxa"/>
          </w:tcPr>
          <w:p w14:paraId="42742547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6DE72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50AA74" w14:textId="77777777" w:rsidR="00F13B8C" w:rsidRPr="00035DA8" w:rsidRDefault="00D676C2" w:rsidP="00D676C2">
            <w:pPr>
              <w:pStyle w:val="TableParagraph"/>
              <w:spacing w:line="276" w:lineRule="exact"/>
              <w:ind w:left="108" w:right="257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Создать благоприятную воспитательную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среду, способствующую осмыслению и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усвоению нравственных норм, духовной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закрепление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 xml:space="preserve">повседневном 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поведении</w:t>
            </w:r>
          </w:p>
        </w:tc>
      </w:tr>
      <w:tr w:rsidR="00F13B8C" w:rsidRPr="00035DA8" w14:paraId="7F19347C" w14:textId="77777777" w:rsidTr="004702E2">
        <w:trPr>
          <w:trHeight w:val="830"/>
        </w:trPr>
        <w:tc>
          <w:tcPr>
            <w:tcW w:w="2835" w:type="dxa"/>
          </w:tcPr>
          <w:p w14:paraId="2FA688C9" w14:textId="77777777" w:rsidR="00F13B8C" w:rsidRPr="00035DA8" w:rsidRDefault="00F13B8C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A4AE8" w14:textId="77777777" w:rsidR="00F13B8C" w:rsidRPr="00035DA8" w:rsidRDefault="00F13B8C">
            <w:pPr>
              <w:pStyle w:val="TableParagraph"/>
              <w:spacing w:before="1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786F7D" w14:textId="77777777" w:rsidR="00F13B8C" w:rsidRPr="00035DA8" w:rsidRDefault="00D676C2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благоприятной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среды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для</w:t>
            </w:r>
          </w:p>
          <w:p w14:paraId="4659D3A5" w14:textId="77777777" w:rsidR="00F13B8C" w:rsidRPr="00035DA8" w:rsidRDefault="00D676C2">
            <w:pPr>
              <w:pStyle w:val="TableParagraph"/>
              <w:spacing w:line="270" w:lineRule="atLeast"/>
              <w:ind w:left="108" w:right="633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сплоченного,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дружного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коллектива</w:t>
            </w:r>
          </w:p>
        </w:tc>
      </w:tr>
      <w:tr w:rsidR="00F13B8C" w:rsidRPr="00035DA8" w14:paraId="3759ECC4" w14:textId="77777777" w:rsidTr="004702E2">
        <w:trPr>
          <w:trHeight w:val="551"/>
        </w:trPr>
        <w:tc>
          <w:tcPr>
            <w:tcW w:w="2835" w:type="dxa"/>
          </w:tcPr>
          <w:p w14:paraId="04FF6732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69D3D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6B1037" w14:textId="77777777" w:rsidR="00F13B8C" w:rsidRPr="00035DA8" w:rsidRDefault="00D676C2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Воспитание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сознательной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дисциплины</w:t>
            </w:r>
          </w:p>
        </w:tc>
      </w:tr>
      <w:tr w:rsidR="00F13B8C" w:rsidRPr="00035DA8" w14:paraId="45B7957F" w14:textId="77777777" w:rsidTr="004702E2">
        <w:trPr>
          <w:trHeight w:val="552"/>
        </w:trPr>
        <w:tc>
          <w:tcPr>
            <w:tcW w:w="2835" w:type="dxa"/>
          </w:tcPr>
          <w:p w14:paraId="0FDCEC6E" w14:textId="77777777" w:rsidR="00F13B8C" w:rsidRPr="00035DA8" w:rsidRDefault="00F13B8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6E78B" w14:textId="77777777" w:rsidR="00F13B8C" w:rsidRPr="00035DA8" w:rsidRDefault="00F13B8C">
            <w:pPr>
              <w:pStyle w:val="TableParagraph"/>
              <w:spacing w:line="275" w:lineRule="exact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CD8015" w14:textId="77777777" w:rsidR="00F13B8C" w:rsidRPr="00035DA8" w:rsidRDefault="00D676C2">
            <w:pPr>
              <w:pStyle w:val="TableParagraph"/>
              <w:spacing w:line="276" w:lineRule="exact"/>
              <w:ind w:left="108" w:right="300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Воспитание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учащихся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познавательной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творческой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F13B8C" w:rsidRPr="00035DA8" w14:paraId="6A704E5A" w14:textId="77777777" w:rsidTr="004702E2">
        <w:trPr>
          <w:trHeight w:val="551"/>
        </w:trPr>
        <w:tc>
          <w:tcPr>
            <w:tcW w:w="2835" w:type="dxa"/>
          </w:tcPr>
          <w:p w14:paraId="2EEF0A52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BB5D2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2AFE72" w14:textId="77777777" w:rsidR="00F13B8C" w:rsidRPr="00035DA8" w:rsidRDefault="00D676C2">
            <w:pPr>
              <w:pStyle w:val="TableParagraph"/>
              <w:spacing w:line="276" w:lineRule="exact"/>
              <w:ind w:left="108" w:right="409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Создать</w:t>
            </w:r>
            <w:r w:rsidRPr="00035DA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благоприятную</w:t>
            </w:r>
            <w:r w:rsidRPr="00035DA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воспитательную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среду,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сплочённости коллектива.</w:t>
            </w:r>
          </w:p>
        </w:tc>
      </w:tr>
      <w:tr w:rsidR="00F13B8C" w:rsidRPr="00035DA8" w14:paraId="3F152486" w14:textId="77777777" w:rsidTr="004702E2">
        <w:trPr>
          <w:trHeight w:val="827"/>
        </w:trPr>
        <w:tc>
          <w:tcPr>
            <w:tcW w:w="2835" w:type="dxa"/>
          </w:tcPr>
          <w:p w14:paraId="717AC51C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8AB07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F5D5BB" w14:textId="77777777" w:rsidR="00F13B8C" w:rsidRPr="00035DA8" w:rsidRDefault="00D676C2">
            <w:pPr>
              <w:pStyle w:val="TableParagraph"/>
              <w:ind w:left="108" w:right="1135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Сотрудничество семьи и школы в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воспитании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</w:tr>
      <w:tr w:rsidR="00F13B8C" w:rsidRPr="00035DA8" w14:paraId="76A0B03B" w14:textId="77777777" w:rsidTr="004702E2">
        <w:trPr>
          <w:trHeight w:val="551"/>
        </w:trPr>
        <w:tc>
          <w:tcPr>
            <w:tcW w:w="2835" w:type="dxa"/>
          </w:tcPr>
          <w:p w14:paraId="29270E5C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EA58E" w14:textId="77777777" w:rsidR="00F13B8C" w:rsidRPr="00035DA8" w:rsidRDefault="00F13B8C">
            <w:pPr>
              <w:pStyle w:val="TableParagraph"/>
              <w:spacing w:line="275" w:lineRule="exact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021305" w14:textId="77777777" w:rsidR="00F13B8C" w:rsidRPr="00035DA8" w:rsidRDefault="00D676C2">
            <w:pPr>
              <w:pStyle w:val="TableParagraph"/>
              <w:spacing w:line="276" w:lineRule="exact"/>
              <w:ind w:left="108" w:right="45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Формы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методы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родителями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целью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укрепления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детского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коллектива.</w:t>
            </w:r>
          </w:p>
        </w:tc>
      </w:tr>
      <w:tr w:rsidR="00F13B8C" w:rsidRPr="00035DA8" w14:paraId="1BF63177" w14:textId="77777777" w:rsidTr="004702E2">
        <w:trPr>
          <w:trHeight w:val="827"/>
        </w:trPr>
        <w:tc>
          <w:tcPr>
            <w:tcW w:w="2835" w:type="dxa"/>
          </w:tcPr>
          <w:p w14:paraId="0D95CCBC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C012B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25A34B" w14:textId="77777777" w:rsidR="00F13B8C" w:rsidRPr="00035DA8" w:rsidRDefault="00D676C2">
            <w:pPr>
              <w:pStyle w:val="TableParagraph"/>
              <w:spacing w:line="276" w:lineRule="exact"/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Формы индивидуальной работы с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учащимися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период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адаптации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условиям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новом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коллективе.</w:t>
            </w:r>
          </w:p>
        </w:tc>
      </w:tr>
      <w:tr w:rsidR="00F13B8C" w:rsidRPr="00035DA8" w14:paraId="337BDD2F" w14:textId="77777777" w:rsidTr="004702E2">
        <w:trPr>
          <w:trHeight w:val="829"/>
        </w:trPr>
        <w:tc>
          <w:tcPr>
            <w:tcW w:w="2835" w:type="dxa"/>
          </w:tcPr>
          <w:p w14:paraId="4ED46511" w14:textId="77777777" w:rsidR="00F13B8C" w:rsidRPr="00035DA8" w:rsidRDefault="00F13B8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36236A" w14:textId="77777777" w:rsidR="00F13B8C" w:rsidRPr="00035DA8" w:rsidRDefault="00F13B8C">
            <w:pPr>
              <w:pStyle w:val="TableParagraph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F980C2" w14:textId="77777777" w:rsidR="00F13B8C" w:rsidRPr="00035DA8" w:rsidRDefault="00D676C2">
            <w:pPr>
              <w:pStyle w:val="TableParagraph"/>
              <w:ind w:left="108" w:right="55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Духовно -нравственное воспитание как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способ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формирования ученического</w:t>
            </w:r>
          </w:p>
          <w:p w14:paraId="26CD77DB" w14:textId="77777777" w:rsidR="00F13B8C" w:rsidRPr="00035DA8" w:rsidRDefault="00D676C2">
            <w:pPr>
              <w:pStyle w:val="TableParagraph"/>
              <w:spacing w:before="1" w:line="25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коллектива</w:t>
            </w:r>
          </w:p>
        </w:tc>
      </w:tr>
      <w:tr w:rsidR="00F13B8C" w:rsidRPr="00035DA8" w14:paraId="3A7503F1" w14:textId="77777777" w:rsidTr="004702E2">
        <w:trPr>
          <w:trHeight w:val="551"/>
        </w:trPr>
        <w:tc>
          <w:tcPr>
            <w:tcW w:w="2835" w:type="dxa"/>
          </w:tcPr>
          <w:p w14:paraId="31E118A3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AE069" w14:textId="77777777" w:rsidR="00F13B8C" w:rsidRPr="00035DA8" w:rsidRDefault="00F13B8C">
            <w:pPr>
              <w:pStyle w:val="TableParagraph"/>
              <w:spacing w:line="275" w:lineRule="exact"/>
              <w:ind w:left="355" w:right="3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FFE2A7" w14:textId="77777777" w:rsidR="00F13B8C" w:rsidRPr="00035DA8" w:rsidRDefault="00D676C2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Нравственное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как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способ</w:t>
            </w:r>
          </w:p>
          <w:p w14:paraId="62A6F795" w14:textId="77777777" w:rsidR="00F13B8C" w:rsidRPr="00035DA8" w:rsidRDefault="00D676C2">
            <w:pPr>
              <w:pStyle w:val="TableParagraph"/>
              <w:spacing w:line="25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ученического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коллектива</w:t>
            </w:r>
          </w:p>
        </w:tc>
      </w:tr>
      <w:tr w:rsidR="00F13B8C" w:rsidRPr="00035DA8" w14:paraId="10B12602" w14:textId="77777777" w:rsidTr="004702E2">
        <w:trPr>
          <w:trHeight w:val="551"/>
        </w:trPr>
        <w:tc>
          <w:tcPr>
            <w:tcW w:w="2835" w:type="dxa"/>
          </w:tcPr>
          <w:p w14:paraId="36251536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B783B" w14:textId="77777777" w:rsidR="00F13B8C" w:rsidRPr="00035DA8" w:rsidRDefault="00F13B8C">
            <w:pPr>
              <w:pStyle w:val="TableParagraph"/>
              <w:spacing w:line="275" w:lineRule="exact"/>
              <w:ind w:left="355" w:right="3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305171" w14:textId="77777777" w:rsidR="00F13B8C" w:rsidRPr="00035DA8" w:rsidRDefault="00D676C2">
            <w:pPr>
              <w:pStyle w:val="TableParagraph"/>
              <w:spacing w:line="276" w:lineRule="exact"/>
              <w:ind w:left="108" w:right="715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Воспитание патриотизма и активной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позиции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</w:t>
            </w:r>
            <w:r w:rsidRPr="00035DA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обучающихся</w:t>
            </w:r>
          </w:p>
        </w:tc>
      </w:tr>
      <w:tr w:rsidR="00F13B8C" w:rsidRPr="00035DA8" w14:paraId="1F008F7C" w14:textId="77777777" w:rsidTr="004702E2">
        <w:trPr>
          <w:trHeight w:val="827"/>
        </w:trPr>
        <w:tc>
          <w:tcPr>
            <w:tcW w:w="2835" w:type="dxa"/>
          </w:tcPr>
          <w:p w14:paraId="770BD8EA" w14:textId="77777777" w:rsidR="00F13B8C" w:rsidRPr="00035DA8" w:rsidRDefault="00F13B8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D8012" w14:textId="77777777" w:rsidR="00F13B8C" w:rsidRPr="00035DA8" w:rsidRDefault="00F13B8C">
            <w:pPr>
              <w:pStyle w:val="TableParagraph"/>
              <w:spacing w:line="275" w:lineRule="exact"/>
              <w:ind w:left="355" w:right="3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76FE23" w14:textId="77777777" w:rsidR="00F13B8C" w:rsidRPr="00035DA8" w:rsidRDefault="00D676C2">
            <w:pPr>
              <w:pStyle w:val="TableParagraph"/>
              <w:spacing w:line="276" w:lineRule="exact"/>
              <w:ind w:left="108" w:right="674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Создание условий для саморазвития и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самореализации обучающихся, его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успешной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самореализации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обществе</w:t>
            </w:r>
          </w:p>
        </w:tc>
      </w:tr>
      <w:tr w:rsidR="00F13B8C" w:rsidRPr="00035DA8" w14:paraId="66B7BE52" w14:textId="77777777" w:rsidTr="004702E2">
        <w:trPr>
          <w:trHeight w:val="550"/>
        </w:trPr>
        <w:tc>
          <w:tcPr>
            <w:tcW w:w="2835" w:type="dxa"/>
          </w:tcPr>
          <w:p w14:paraId="738D4ACE" w14:textId="77777777" w:rsidR="00F13B8C" w:rsidRPr="00035DA8" w:rsidRDefault="00F13B8C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BBAF9" w14:textId="77777777" w:rsidR="00F13B8C" w:rsidRPr="00035DA8" w:rsidRDefault="00F13B8C" w:rsidP="00D676C2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C098EE" w14:textId="77777777" w:rsidR="00F13B8C" w:rsidRPr="00035DA8" w:rsidRDefault="00D676C2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Современная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семья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её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роль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воспитании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социализация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подростка</w:t>
            </w:r>
          </w:p>
        </w:tc>
      </w:tr>
      <w:tr w:rsidR="00035DA8" w:rsidRPr="00035DA8" w14:paraId="6AFC4BEF" w14:textId="77777777" w:rsidTr="004702E2">
        <w:trPr>
          <w:trHeight w:val="550"/>
        </w:trPr>
        <w:tc>
          <w:tcPr>
            <w:tcW w:w="2835" w:type="dxa"/>
          </w:tcPr>
          <w:p w14:paraId="0AFF5633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9AAB10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A131B2" w14:textId="13A03B82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Современная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семья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её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роль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воспитании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социализация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подростка</w:t>
            </w:r>
          </w:p>
        </w:tc>
      </w:tr>
      <w:tr w:rsidR="00035DA8" w:rsidRPr="00035DA8" w14:paraId="7C5AB245" w14:textId="77777777" w:rsidTr="004702E2">
        <w:trPr>
          <w:trHeight w:val="550"/>
        </w:trPr>
        <w:tc>
          <w:tcPr>
            <w:tcW w:w="2835" w:type="dxa"/>
          </w:tcPr>
          <w:p w14:paraId="472C8F61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854479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1795EA" w14:textId="77777777" w:rsidR="00035DA8" w:rsidRPr="00035DA8" w:rsidRDefault="00035DA8" w:rsidP="00035DA8">
            <w:pPr>
              <w:pStyle w:val="TableParagraph"/>
              <w:ind w:left="108" w:right="425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Воспитание сознательной дисциплины у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учащихся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на уроках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и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внеурочной</w:t>
            </w:r>
          </w:p>
          <w:p w14:paraId="7AA08D53" w14:textId="74DEE182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035DA8" w:rsidRPr="00035DA8" w14:paraId="77A22B70" w14:textId="77777777" w:rsidTr="004702E2">
        <w:trPr>
          <w:trHeight w:val="550"/>
        </w:trPr>
        <w:tc>
          <w:tcPr>
            <w:tcW w:w="2835" w:type="dxa"/>
          </w:tcPr>
          <w:p w14:paraId="5DE55C0A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08E6AA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85EB56" w14:textId="257E3E93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проблемного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  <w:tr w:rsidR="00035DA8" w:rsidRPr="00035DA8" w14:paraId="583F263D" w14:textId="77777777" w:rsidTr="004702E2">
        <w:trPr>
          <w:trHeight w:val="550"/>
        </w:trPr>
        <w:tc>
          <w:tcPr>
            <w:tcW w:w="2835" w:type="dxa"/>
          </w:tcPr>
          <w:p w14:paraId="5FD7F6EB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86F48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9421C29" w14:textId="77335B1A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035D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творческих способностей</w:t>
            </w:r>
          </w:p>
        </w:tc>
      </w:tr>
      <w:tr w:rsidR="00035DA8" w:rsidRPr="00035DA8" w14:paraId="56731F36" w14:textId="77777777" w:rsidTr="004702E2">
        <w:trPr>
          <w:trHeight w:val="550"/>
        </w:trPr>
        <w:tc>
          <w:tcPr>
            <w:tcW w:w="2835" w:type="dxa"/>
          </w:tcPr>
          <w:p w14:paraId="20B38462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A6D42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3ADC26" w14:textId="77777777" w:rsidR="00035DA8" w:rsidRPr="00035DA8" w:rsidRDefault="00035DA8" w:rsidP="00035DA8">
            <w:pPr>
              <w:pStyle w:val="TableParagraph"/>
              <w:ind w:left="108" w:right="133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для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успешной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адаптации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учащихся в средней школе, для развития,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нравственного, познавательного,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творческого и физического потенциала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ученика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на</w:t>
            </w:r>
            <w:r w:rsidRPr="00035D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основе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коллективной</w:t>
            </w:r>
          </w:p>
          <w:p w14:paraId="396E45A8" w14:textId="551C6044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творческой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</w:tr>
      <w:tr w:rsidR="00035DA8" w:rsidRPr="00035DA8" w14:paraId="5EB2F214" w14:textId="77777777" w:rsidTr="004702E2">
        <w:trPr>
          <w:trHeight w:val="550"/>
        </w:trPr>
        <w:tc>
          <w:tcPr>
            <w:tcW w:w="2835" w:type="dxa"/>
          </w:tcPr>
          <w:p w14:paraId="0B537D3B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7F0FD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E4E85C" w14:textId="3CA5EEF7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творческой</w:t>
            </w:r>
            <w:r w:rsidRPr="00035D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личности</w:t>
            </w:r>
          </w:p>
        </w:tc>
      </w:tr>
      <w:tr w:rsidR="00035DA8" w:rsidRPr="00035DA8" w14:paraId="2C6F90FE" w14:textId="77777777" w:rsidTr="004702E2">
        <w:trPr>
          <w:trHeight w:val="550"/>
        </w:trPr>
        <w:tc>
          <w:tcPr>
            <w:tcW w:w="2835" w:type="dxa"/>
          </w:tcPr>
          <w:p w14:paraId="5BF5BD19" w14:textId="77777777" w:rsidR="00035DA8" w:rsidRPr="00035DA8" w:rsidRDefault="00035DA8" w:rsidP="00035DA8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45805" w14:textId="77777777" w:rsidR="00035DA8" w:rsidRPr="00035DA8" w:rsidRDefault="00035DA8" w:rsidP="00035DA8">
            <w:pPr>
              <w:pStyle w:val="TableParagraph"/>
              <w:spacing w:line="274" w:lineRule="exact"/>
              <w:ind w:left="355" w:right="3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91C642" w14:textId="44CD408A" w:rsidR="00035DA8" w:rsidRPr="00035DA8" w:rsidRDefault="00035DA8" w:rsidP="00035DA8">
            <w:pPr>
              <w:pStyle w:val="TableParagraph"/>
              <w:spacing w:line="276" w:lineRule="exact"/>
              <w:ind w:left="108" w:right="196"/>
              <w:rPr>
                <w:rFonts w:ascii="Arial" w:hAnsi="Arial" w:cs="Arial"/>
                <w:sz w:val="24"/>
                <w:szCs w:val="24"/>
              </w:rPr>
            </w:pPr>
            <w:r w:rsidRPr="00035DA8">
              <w:rPr>
                <w:rFonts w:ascii="Arial" w:hAnsi="Arial" w:cs="Arial"/>
                <w:sz w:val="24"/>
                <w:szCs w:val="24"/>
              </w:rPr>
              <w:t>Духовно</w:t>
            </w:r>
            <w:r w:rsidRPr="00035D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-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нравственное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воспитание</w:t>
            </w:r>
            <w:r w:rsidRPr="00035D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как</w:t>
            </w:r>
            <w:r w:rsidRPr="00035D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способ формирования ученического</w:t>
            </w:r>
            <w:r w:rsidRPr="00035D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35DA8">
              <w:rPr>
                <w:rFonts w:ascii="Arial" w:hAnsi="Arial" w:cs="Arial"/>
                <w:sz w:val="24"/>
                <w:szCs w:val="24"/>
              </w:rPr>
              <w:t>коллектива</w:t>
            </w:r>
          </w:p>
        </w:tc>
      </w:tr>
    </w:tbl>
    <w:p w14:paraId="3A3B212B" w14:textId="77777777" w:rsidR="00F13B8C" w:rsidRDefault="00F13B8C">
      <w:pPr>
        <w:spacing w:line="276" w:lineRule="exact"/>
        <w:rPr>
          <w:sz w:val="24"/>
        </w:rPr>
      </w:pPr>
    </w:p>
    <w:p w14:paraId="4CC7ABA4" w14:textId="77777777" w:rsidR="00A2602C" w:rsidRDefault="00A2602C">
      <w:pPr>
        <w:spacing w:line="276" w:lineRule="exact"/>
        <w:rPr>
          <w:sz w:val="24"/>
        </w:rPr>
      </w:pPr>
    </w:p>
    <w:p w14:paraId="5029510A" w14:textId="77777777" w:rsidR="00A2602C" w:rsidRDefault="00A2602C">
      <w:pPr>
        <w:spacing w:line="276" w:lineRule="exact"/>
        <w:rPr>
          <w:sz w:val="24"/>
        </w:rPr>
      </w:pPr>
    </w:p>
    <w:p w14:paraId="6FD76C7D" w14:textId="77777777" w:rsidR="00A2602C" w:rsidRDefault="00A2602C">
      <w:pPr>
        <w:spacing w:line="276" w:lineRule="exact"/>
        <w:rPr>
          <w:sz w:val="24"/>
        </w:rPr>
      </w:pPr>
    </w:p>
    <w:p w14:paraId="1A5E5302" w14:textId="77777777" w:rsidR="00A2602C" w:rsidRDefault="00A2602C">
      <w:pPr>
        <w:spacing w:line="276" w:lineRule="exact"/>
        <w:rPr>
          <w:sz w:val="24"/>
        </w:rPr>
      </w:pPr>
    </w:p>
    <w:p w14:paraId="242904C7" w14:textId="77777777" w:rsidR="00A2602C" w:rsidRDefault="00A2602C">
      <w:pPr>
        <w:spacing w:line="276" w:lineRule="exact"/>
        <w:rPr>
          <w:sz w:val="24"/>
        </w:rPr>
      </w:pPr>
    </w:p>
    <w:p w14:paraId="7209E628" w14:textId="77777777" w:rsidR="00A2602C" w:rsidRDefault="00A2602C">
      <w:pPr>
        <w:spacing w:line="276" w:lineRule="exact"/>
        <w:rPr>
          <w:sz w:val="24"/>
        </w:rPr>
      </w:pPr>
    </w:p>
    <w:p w14:paraId="34FDBDFB" w14:textId="77777777" w:rsidR="00A2602C" w:rsidRDefault="00A2602C">
      <w:pPr>
        <w:spacing w:line="276" w:lineRule="exact"/>
        <w:rPr>
          <w:sz w:val="24"/>
        </w:rPr>
      </w:pPr>
    </w:p>
    <w:p w14:paraId="68E4307C" w14:textId="77777777" w:rsidR="00A2602C" w:rsidRDefault="00A2602C">
      <w:pPr>
        <w:spacing w:line="276" w:lineRule="exact"/>
        <w:rPr>
          <w:sz w:val="24"/>
        </w:rPr>
      </w:pPr>
    </w:p>
    <w:p w14:paraId="4779B322" w14:textId="77777777" w:rsidR="00A2602C" w:rsidRDefault="00A2602C">
      <w:pPr>
        <w:spacing w:line="276" w:lineRule="exact"/>
        <w:rPr>
          <w:sz w:val="24"/>
        </w:rPr>
      </w:pPr>
    </w:p>
    <w:p w14:paraId="1CCCBA69" w14:textId="77777777" w:rsidR="00A2602C" w:rsidRDefault="00A2602C">
      <w:pPr>
        <w:spacing w:line="276" w:lineRule="exact"/>
        <w:rPr>
          <w:sz w:val="24"/>
        </w:rPr>
      </w:pPr>
    </w:p>
    <w:p w14:paraId="361CB5C3" w14:textId="77777777" w:rsidR="00A2602C" w:rsidRDefault="00A2602C">
      <w:pPr>
        <w:spacing w:line="276" w:lineRule="exact"/>
        <w:rPr>
          <w:sz w:val="24"/>
        </w:rPr>
      </w:pPr>
    </w:p>
    <w:p w14:paraId="6E2D2F93" w14:textId="77777777" w:rsidR="00A2602C" w:rsidRDefault="00A2602C">
      <w:pPr>
        <w:spacing w:line="276" w:lineRule="exact"/>
        <w:rPr>
          <w:sz w:val="24"/>
        </w:rPr>
      </w:pPr>
    </w:p>
    <w:p w14:paraId="15FDD61D" w14:textId="77777777" w:rsidR="00A2602C" w:rsidRDefault="00A2602C">
      <w:pPr>
        <w:spacing w:line="276" w:lineRule="exact"/>
        <w:rPr>
          <w:sz w:val="24"/>
        </w:rPr>
      </w:pPr>
    </w:p>
    <w:p w14:paraId="4E2EFCCE" w14:textId="77777777" w:rsidR="00A2602C" w:rsidRDefault="00A2602C">
      <w:pPr>
        <w:spacing w:line="276" w:lineRule="exact"/>
        <w:rPr>
          <w:sz w:val="24"/>
        </w:rPr>
      </w:pPr>
    </w:p>
    <w:p w14:paraId="0CA7A546" w14:textId="77777777" w:rsidR="00A2602C" w:rsidRDefault="00A2602C">
      <w:pPr>
        <w:spacing w:line="276" w:lineRule="exact"/>
        <w:rPr>
          <w:sz w:val="24"/>
        </w:rPr>
      </w:pPr>
    </w:p>
    <w:p w14:paraId="366F2D73" w14:textId="77777777" w:rsidR="00A2602C" w:rsidRDefault="00A2602C">
      <w:pPr>
        <w:spacing w:line="276" w:lineRule="exact"/>
        <w:rPr>
          <w:sz w:val="24"/>
        </w:rPr>
      </w:pPr>
    </w:p>
    <w:p w14:paraId="4FC1FFEF" w14:textId="77777777" w:rsidR="00A2602C" w:rsidRDefault="00A2602C">
      <w:pPr>
        <w:spacing w:line="276" w:lineRule="exact"/>
        <w:rPr>
          <w:sz w:val="24"/>
        </w:rPr>
      </w:pPr>
    </w:p>
    <w:p w14:paraId="4EB583A7" w14:textId="77777777" w:rsidR="00A2602C" w:rsidRDefault="00A2602C">
      <w:pPr>
        <w:spacing w:line="276" w:lineRule="exact"/>
        <w:rPr>
          <w:sz w:val="24"/>
        </w:rPr>
      </w:pPr>
    </w:p>
    <w:p w14:paraId="24577124" w14:textId="77777777" w:rsidR="00A2602C" w:rsidRDefault="00A2602C">
      <w:pPr>
        <w:spacing w:line="276" w:lineRule="exact"/>
        <w:rPr>
          <w:sz w:val="24"/>
        </w:rPr>
      </w:pPr>
    </w:p>
    <w:p w14:paraId="06D244D4" w14:textId="77777777" w:rsidR="00A2602C" w:rsidRDefault="00A2602C">
      <w:pPr>
        <w:spacing w:line="276" w:lineRule="exact"/>
        <w:rPr>
          <w:sz w:val="24"/>
        </w:rPr>
      </w:pPr>
    </w:p>
    <w:p w14:paraId="6A200FE3" w14:textId="77777777" w:rsidR="00A2602C" w:rsidRDefault="00A2602C">
      <w:pPr>
        <w:spacing w:line="276" w:lineRule="exact"/>
        <w:rPr>
          <w:sz w:val="24"/>
        </w:rPr>
      </w:pPr>
    </w:p>
    <w:p w14:paraId="23C9FB8A" w14:textId="77777777" w:rsidR="00A2602C" w:rsidRDefault="00A2602C">
      <w:pPr>
        <w:spacing w:line="276" w:lineRule="exact"/>
        <w:rPr>
          <w:sz w:val="24"/>
        </w:rPr>
      </w:pPr>
    </w:p>
    <w:p w14:paraId="68E872D3" w14:textId="77777777" w:rsidR="00A2602C" w:rsidRDefault="00A2602C">
      <w:pPr>
        <w:spacing w:line="276" w:lineRule="exact"/>
        <w:rPr>
          <w:sz w:val="24"/>
        </w:rPr>
      </w:pPr>
    </w:p>
    <w:p w14:paraId="1D5286FB" w14:textId="77777777" w:rsidR="00A2602C" w:rsidRDefault="00A2602C">
      <w:pPr>
        <w:spacing w:line="276" w:lineRule="exact"/>
        <w:rPr>
          <w:sz w:val="24"/>
        </w:rPr>
      </w:pPr>
    </w:p>
    <w:p w14:paraId="6492C233" w14:textId="77777777" w:rsidR="00A2602C" w:rsidRDefault="00A2602C">
      <w:pPr>
        <w:spacing w:line="276" w:lineRule="exact"/>
        <w:rPr>
          <w:sz w:val="24"/>
        </w:rPr>
      </w:pPr>
    </w:p>
    <w:p w14:paraId="0AF453FB" w14:textId="77777777" w:rsidR="00A2602C" w:rsidRDefault="00A2602C">
      <w:pPr>
        <w:spacing w:line="276" w:lineRule="exact"/>
        <w:rPr>
          <w:sz w:val="24"/>
        </w:rPr>
      </w:pPr>
    </w:p>
    <w:p w14:paraId="5EA84633" w14:textId="77777777" w:rsidR="00A2602C" w:rsidRDefault="00A2602C">
      <w:pPr>
        <w:spacing w:line="276" w:lineRule="exact"/>
        <w:rPr>
          <w:sz w:val="24"/>
        </w:rPr>
      </w:pPr>
    </w:p>
    <w:tbl>
      <w:tblPr>
        <w:tblOverlap w:val="never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39"/>
        <w:gridCol w:w="1140"/>
        <w:gridCol w:w="1984"/>
      </w:tblGrid>
      <w:tr w:rsidR="00A2602C" w14:paraId="3941EE31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88" w:type="dxa"/>
            <w:gridSpan w:val="3"/>
            <w:shd w:val="clear" w:color="auto" w:fill="auto"/>
          </w:tcPr>
          <w:p w14:paraId="53235252" w14:textId="77777777" w:rsidR="00A2602C" w:rsidRPr="00A2602C" w:rsidRDefault="00A2602C" w:rsidP="003D5FE3">
            <w:pPr>
              <w:pStyle w:val="ae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 ЗА РАБОТОЙ КЛАССНЫХ РУКОВОД]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0D19FE6A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ИТЕЛЕЙ</w:t>
            </w:r>
          </w:p>
        </w:tc>
      </w:tr>
      <w:tr w:rsidR="00A2602C" w14:paraId="773B2F90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BA4CB" w14:textId="77777777" w:rsidR="00A2602C" w:rsidRDefault="00A2602C" w:rsidP="003D5FE3">
            <w:pPr>
              <w:pStyle w:val="ae"/>
            </w:pPr>
            <w:r>
              <w:rPr>
                <w:b/>
                <w:bCs/>
                <w:color w:val="000000"/>
                <w:lang w:val="ru-RU" w:eastAsia="ru-RU" w:bidi="ru-RU"/>
              </w:rP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DD52B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Планируемые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788CC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BA19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Ответственные</w:t>
            </w:r>
          </w:p>
        </w:tc>
      </w:tr>
      <w:tr w:rsidR="00A2602C" w14:paraId="5A6E0867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1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CA964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B2163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Проверка и анализ планов воспитательной работы классных руководителей на первое полугодие учебного года.</w:t>
            </w:r>
          </w:p>
          <w:p w14:paraId="20DCDEC9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Работа по оформлению документации кружков и секций (составление расписания, утверждение программ).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B7665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A858" w14:textId="77777777" w:rsidR="004702E2" w:rsidRDefault="00A2602C" w:rsidP="004702E2">
            <w:pPr>
              <w:pStyle w:val="ae"/>
              <w:spacing w:after="54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Руководитель МО</w:t>
            </w:r>
          </w:p>
          <w:p w14:paraId="6BA956A6" w14:textId="299776BB" w:rsidR="00A2602C" w:rsidRPr="00A2602C" w:rsidRDefault="00A2602C" w:rsidP="004702E2">
            <w:pPr>
              <w:pStyle w:val="ae"/>
              <w:spacing w:after="54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УР</w:t>
            </w:r>
          </w:p>
        </w:tc>
      </w:tr>
      <w:tr w:rsidR="00A2602C" w14:paraId="443A91F5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5390D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A7532" w14:textId="77777777" w:rsidR="00A2602C" w:rsidRPr="00A2602C" w:rsidRDefault="00A2602C" w:rsidP="003D5FE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Охват внеурочной деятельностью. Контроль посещаемости кружков. Контроль пропусков уроков.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EF854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956FA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ВР</w:t>
            </w:r>
          </w:p>
        </w:tc>
      </w:tr>
      <w:tr w:rsidR="00A2602C" w14:paraId="59C7A36B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E3561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287C1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Контроль заполнения журналов внеурочной деятельности и кружковой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ED5D2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в конце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C9E9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ВР</w:t>
            </w:r>
          </w:p>
        </w:tc>
      </w:tr>
      <w:tr w:rsidR="00A2602C" w14:paraId="76A3C854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52D6A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C2AC7" w14:textId="77777777" w:rsidR="00A2602C" w:rsidRPr="00A2602C" w:rsidRDefault="00A2602C" w:rsidP="003D5FE3">
            <w:pPr>
              <w:pStyle w:val="ae"/>
              <w:ind w:firstLine="160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Контроль оформления классных уголков.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1E405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5517C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Организатор</w:t>
            </w:r>
          </w:p>
        </w:tc>
      </w:tr>
      <w:tr w:rsidR="00A2602C" w14:paraId="5BE8253F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93DE6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84BF1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Отчет по воспитательной работе за 1 полугодие учебного года.</w:t>
            </w:r>
          </w:p>
          <w:p w14:paraId="6CE6168B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Контроль пропусков уроков.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BC2F6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349EF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ВР</w:t>
            </w:r>
          </w:p>
        </w:tc>
      </w:tr>
      <w:tr w:rsidR="00A2602C" w14:paraId="12E64D1F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9D067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CFC8C" w14:textId="77777777" w:rsidR="00A2602C" w:rsidRPr="00A2602C" w:rsidRDefault="00A2602C" w:rsidP="003D5FE3">
            <w:pPr>
              <w:pStyle w:val="ae"/>
              <w:spacing w:line="23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Анализ воспитательных планов работы классных руководителей на 2-е полугодие.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16DE2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16E04" w14:textId="77777777" w:rsidR="00A2602C" w:rsidRPr="00A2602C" w:rsidRDefault="00A2602C" w:rsidP="003D5FE3">
            <w:pPr>
              <w:pStyle w:val="ae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ВР</w:t>
            </w:r>
          </w:p>
        </w:tc>
      </w:tr>
      <w:tr w:rsidR="00A2602C" w14:paraId="6B5D067E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9648C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310DF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Анализ заполнения дневников учащихся.</w:t>
            </w:r>
          </w:p>
          <w:p w14:paraId="2BAB15D4" w14:textId="77777777" w:rsidR="00A2602C" w:rsidRPr="00A2602C" w:rsidRDefault="00A2602C" w:rsidP="003D5FE3">
            <w:pPr>
              <w:pStyle w:val="ae"/>
              <w:spacing w:line="223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Контроль пропусков уроков.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11F2F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63E9E" w14:textId="77777777" w:rsidR="00A2602C" w:rsidRPr="00A2602C" w:rsidRDefault="00A2602C" w:rsidP="003D5FE3">
            <w:pPr>
              <w:pStyle w:val="ae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ВР</w:t>
            </w:r>
          </w:p>
        </w:tc>
      </w:tr>
      <w:tr w:rsidR="00A2602C" w14:paraId="0F02E6CB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EFA78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BC09C" w14:textId="77777777" w:rsidR="00A2602C" w:rsidRPr="00A2602C" w:rsidRDefault="00A2602C" w:rsidP="003D5FE3">
            <w:pPr>
              <w:pStyle w:val="ae"/>
              <w:spacing w:line="23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Контроль заполнения журналов внеурочной деятельности и кружковой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8F39E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6D128" w14:textId="77777777" w:rsidR="00A2602C" w:rsidRPr="00A2602C" w:rsidRDefault="00A2602C" w:rsidP="003D5FE3">
            <w:pPr>
              <w:pStyle w:val="ae"/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Заместитель директора по ВР</w:t>
            </w:r>
          </w:p>
        </w:tc>
      </w:tr>
      <w:tr w:rsidR="00A2602C" w14:paraId="21DF6C1F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CA580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622B3" w14:textId="77777777" w:rsidR="00A2602C" w:rsidRPr="00A2602C" w:rsidRDefault="00A2602C" w:rsidP="00A260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Контроль пропусков уроков.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E08F7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AC0B3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Зам. директора по ВР</w:t>
            </w:r>
          </w:p>
        </w:tc>
      </w:tr>
      <w:tr w:rsidR="00A2602C" w14:paraId="560C2976" w14:textId="77777777" w:rsidTr="004702E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3939E" w14:textId="77777777" w:rsidR="00A2602C" w:rsidRDefault="00A2602C" w:rsidP="00A2602C">
            <w:pPr>
              <w:pStyle w:val="ae"/>
              <w:numPr>
                <w:ilvl w:val="0"/>
                <w:numId w:val="26"/>
              </w:numPr>
              <w:tabs>
                <w:tab w:val="left" w:pos="411"/>
              </w:tabs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2CA46" w14:textId="77777777" w:rsidR="00A2602C" w:rsidRPr="00A2602C" w:rsidRDefault="00A2602C" w:rsidP="003D5FE3">
            <w:pPr>
              <w:pStyle w:val="ae"/>
              <w:spacing w:line="23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Отчет по воспитательной работе за 2 полугодие учебного года.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A9E9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1840" w14:textId="77777777" w:rsidR="00A2602C" w:rsidRPr="00A2602C" w:rsidRDefault="00A2602C" w:rsidP="003D5FE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2602C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Зам. директора по ВР</w:t>
            </w:r>
          </w:p>
        </w:tc>
      </w:tr>
    </w:tbl>
    <w:p w14:paraId="2B9F8862" w14:textId="77777777" w:rsidR="00A2602C" w:rsidRDefault="00A2602C" w:rsidP="00A2602C"/>
    <w:p w14:paraId="320D4427" w14:textId="1F36D8EE" w:rsidR="00A2602C" w:rsidRDefault="00A2602C">
      <w:pPr>
        <w:spacing w:line="276" w:lineRule="exact"/>
        <w:rPr>
          <w:sz w:val="24"/>
        </w:rPr>
        <w:sectPr w:rsidR="00A2602C" w:rsidSect="00A2602C">
          <w:pgSz w:w="11910" w:h="16840"/>
          <w:pgMar w:top="1134" w:right="1077" w:bottom="992" w:left="1701" w:header="720" w:footer="720" w:gutter="0"/>
          <w:cols w:space="720"/>
          <w:docGrid w:linePitch="299"/>
        </w:sectPr>
      </w:pPr>
    </w:p>
    <w:p w14:paraId="4A93ECB7" w14:textId="77777777" w:rsidR="00F13B8C" w:rsidRDefault="00F13B8C">
      <w:pPr>
        <w:rPr>
          <w:sz w:val="24"/>
        </w:rPr>
        <w:sectPr w:rsidR="00F13B8C">
          <w:pgSz w:w="11910" w:h="16840"/>
          <w:pgMar w:top="700" w:right="140" w:bottom="280" w:left="500" w:header="720" w:footer="720" w:gutter="0"/>
          <w:cols w:space="720"/>
        </w:sectPr>
      </w:pPr>
    </w:p>
    <w:p w14:paraId="27ED0E62" w14:textId="77777777" w:rsidR="00D676C2" w:rsidRDefault="00D676C2" w:rsidP="00606DF7">
      <w:pPr>
        <w:spacing w:before="73"/>
        <w:ind w:right="4586"/>
      </w:pPr>
    </w:p>
    <w:sectPr w:rsidR="00D676C2" w:rsidSect="00606DF7">
      <w:pgSz w:w="16840" w:h="11910" w:orient="landscape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66DB" w14:textId="77777777" w:rsidR="002C37FC" w:rsidRDefault="002C37FC" w:rsidP="00E15DCA">
      <w:r>
        <w:separator/>
      </w:r>
    </w:p>
  </w:endnote>
  <w:endnote w:type="continuationSeparator" w:id="0">
    <w:p w14:paraId="43F46CC1" w14:textId="77777777" w:rsidR="002C37FC" w:rsidRDefault="002C37FC" w:rsidP="00E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6602" w14:textId="77777777" w:rsidR="002C37FC" w:rsidRDefault="002C37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CA6B" w14:textId="77777777" w:rsidR="002C37FC" w:rsidRDefault="002C37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C267" w14:textId="77777777" w:rsidR="002C37FC" w:rsidRDefault="002C37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A0A4" w14:textId="77777777" w:rsidR="002C37FC" w:rsidRDefault="002C37FC" w:rsidP="00E15DCA">
      <w:r>
        <w:separator/>
      </w:r>
    </w:p>
  </w:footnote>
  <w:footnote w:type="continuationSeparator" w:id="0">
    <w:p w14:paraId="1C32C7D9" w14:textId="77777777" w:rsidR="002C37FC" w:rsidRDefault="002C37FC" w:rsidP="00E1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BF42" w14:textId="77777777" w:rsidR="002C37FC" w:rsidRDefault="002C37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8348" w14:textId="77777777" w:rsidR="002C37FC" w:rsidRDefault="002C37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DF63" w14:textId="77777777" w:rsidR="002C37FC" w:rsidRDefault="002C37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4AD"/>
    <w:multiLevelType w:val="hybridMultilevel"/>
    <w:tmpl w:val="CE02B226"/>
    <w:lvl w:ilvl="0" w:tplc="F9B42B1A">
      <w:start w:val="1"/>
      <w:numFmt w:val="decimal"/>
      <w:lvlText w:val="%1."/>
      <w:lvlJc w:val="left"/>
      <w:pPr>
        <w:ind w:left="220" w:hanging="181"/>
      </w:pPr>
      <w:rPr>
        <w:rFonts w:hint="default"/>
        <w:w w:val="100"/>
        <w:lang w:val="ru-RU" w:eastAsia="en-US" w:bidi="ar-SA"/>
      </w:rPr>
    </w:lvl>
    <w:lvl w:ilvl="1" w:tplc="081A3126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 w:tplc="0BB686C2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489CD96C">
      <w:numFmt w:val="bullet"/>
      <w:lvlText w:val="•"/>
      <w:lvlJc w:val="left"/>
      <w:pPr>
        <w:ind w:left="3533" w:hanging="181"/>
      </w:pPr>
      <w:rPr>
        <w:rFonts w:hint="default"/>
        <w:lang w:val="ru-RU" w:eastAsia="en-US" w:bidi="ar-SA"/>
      </w:rPr>
    </w:lvl>
    <w:lvl w:ilvl="4" w:tplc="8BD862E8">
      <w:numFmt w:val="bullet"/>
      <w:lvlText w:val="•"/>
      <w:lvlJc w:val="left"/>
      <w:pPr>
        <w:ind w:left="4638" w:hanging="181"/>
      </w:pPr>
      <w:rPr>
        <w:rFonts w:hint="default"/>
        <w:lang w:val="ru-RU" w:eastAsia="en-US" w:bidi="ar-SA"/>
      </w:rPr>
    </w:lvl>
    <w:lvl w:ilvl="5" w:tplc="F5C05826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FB184C16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6240C230">
      <w:numFmt w:val="bullet"/>
      <w:lvlText w:val="•"/>
      <w:lvlJc w:val="left"/>
      <w:pPr>
        <w:ind w:left="7952" w:hanging="181"/>
      </w:pPr>
      <w:rPr>
        <w:rFonts w:hint="default"/>
        <w:lang w:val="ru-RU" w:eastAsia="en-US" w:bidi="ar-SA"/>
      </w:rPr>
    </w:lvl>
    <w:lvl w:ilvl="8" w:tplc="2D3477C4">
      <w:numFmt w:val="bullet"/>
      <w:lvlText w:val="•"/>
      <w:lvlJc w:val="left"/>
      <w:pPr>
        <w:ind w:left="905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1CE78D2"/>
    <w:multiLevelType w:val="hybridMultilevel"/>
    <w:tmpl w:val="A72A9C0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07590756"/>
    <w:multiLevelType w:val="hybridMultilevel"/>
    <w:tmpl w:val="31A017FA"/>
    <w:lvl w:ilvl="0" w:tplc="4B8E158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4227A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DA7868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 w:tplc="B820374E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03343540">
      <w:numFmt w:val="bullet"/>
      <w:lvlText w:val="•"/>
      <w:lvlJc w:val="left"/>
      <w:pPr>
        <w:ind w:left="4638" w:hanging="140"/>
      </w:pPr>
      <w:rPr>
        <w:rFonts w:hint="default"/>
        <w:lang w:val="ru-RU" w:eastAsia="en-US" w:bidi="ar-SA"/>
      </w:rPr>
    </w:lvl>
    <w:lvl w:ilvl="5" w:tplc="2782FE6C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FCB6963A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BC86F53A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  <w:lvl w:ilvl="8" w:tplc="6590E3B8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F57A13"/>
    <w:multiLevelType w:val="hybridMultilevel"/>
    <w:tmpl w:val="1498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007"/>
    <w:multiLevelType w:val="hybridMultilevel"/>
    <w:tmpl w:val="0EC6269C"/>
    <w:lvl w:ilvl="0" w:tplc="ACD04F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ABFCE">
      <w:numFmt w:val="bullet"/>
      <w:lvlText w:val="•"/>
      <w:lvlJc w:val="left"/>
      <w:pPr>
        <w:ind w:left="160" w:hanging="140"/>
      </w:pPr>
      <w:rPr>
        <w:rFonts w:hint="default"/>
        <w:lang w:val="ru-RU" w:eastAsia="en-US" w:bidi="ar-SA"/>
      </w:rPr>
    </w:lvl>
    <w:lvl w:ilvl="2" w:tplc="D3261762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3" w:tplc="910C23EE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4" w:tplc="EC7AA8D8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5" w:tplc="FF32E18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6" w:tplc="7140354C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7" w:tplc="2AE0560A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8" w:tplc="200AAB0A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E2E7604"/>
    <w:multiLevelType w:val="hybridMultilevel"/>
    <w:tmpl w:val="AF28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6B7D"/>
    <w:multiLevelType w:val="hybridMultilevel"/>
    <w:tmpl w:val="B0F4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A93"/>
    <w:multiLevelType w:val="hybridMultilevel"/>
    <w:tmpl w:val="85069D16"/>
    <w:lvl w:ilvl="0" w:tplc="C0EA7D0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C3308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0744082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58C85C26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8E76E20A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22EAE8D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1EEC8EBA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1CE253BC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8" w:tplc="CE76204E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53A4A75"/>
    <w:multiLevelType w:val="hybridMultilevel"/>
    <w:tmpl w:val="6CDC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3B14"/>
    <w:multiLevelType w:val="hybridMultilevel"/>
    <w:tmpl w:val="6828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7F09"/>
    <w:multiLevelType w:val="hybridMultilevel"/>
    <w:tmpl w:val="875E91B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37C48EA"/>
    <w:multiLevelType w:val="hybridMultilevel"/>
    <w:tmpl w:val="E15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4821"/>
    <w:multiLevelType w:val="hybridMultilevel"/>
    <w:tmpl w:val="9B0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60B3"/>
    <w:multiLevelType w:val="hybridMultilevel"/>
    <w:tmpl w:val="033A4A80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 w15:restartNumberingAfterBreak="0">
    <w:nsid w:val="494644CC"/>
    <w:multiLevelType w:val="hybridMultilevel"/>
    <w:tmpl w:val="FB2C7ED0"/>
    <w:lvl w:ilvl="0" w:tplc="615429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74F158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4938538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1CBA6B34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16D071F6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5B508F7E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6EB81C2A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E0CEDEC0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229AF760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CE77433"/>
    <w:multiLevelType w:val="hybridMultilevel"/>
    <w:tmpl w:val="50E6FB8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502E410C"/>
    <w:multiLevelType w:val="hybridMultilevel"/>
    <w:tmpl w:val="682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5147"/>
    <w:multiLevelType w:val="hybridMultilevel"/>
    <w:tmpl w:val="C1046B78"/>
    <w:lvl w:ilvl="0" w:tplc="5E7A09A0">
      <w:numFmt w:val="bullet"/>
      <w:lvlText w:val=""/>
      <w:lvlJc w:val="left"/>
      <w:pPr>
        <w:ind w:left="940" w:hanging="361"/>
      </w:pPr>
      <w:rPr>
        <w:rFonts w:hint="default"/>
        <w:w w:val="99"/>
        <w:lang w:val="ru-RU" w:eastAsia="en-US" w:bidi="ar-SA"/>
      </w:rPr>
    </w:lvl>
    <w:lvl w:ilvl="1" w:tplc="84B6A78A">
      <w:numFmt w:val="bullet"/>
      <w:lvlText w:val="•"/>
      <w:lvlJc w:val="left"/>
      <w:pPr>
        <w:ind w:left="940" w:hanging="361"/>
      </w:pPr>
      <w:rPr>
        <w:rFonts w:hint="default"/>
        <w:lang w:val="ru-RU" w:eastAsia="en-US" w:bidi="ar-SA"/>
      </w:rPr>
    </w:lvl>
    <w:lvl w:ilvl="2" w:tplc="E15C4234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1360D132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EA7AD826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B3507FFC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5B485A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9BE1166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D8DAA0F8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2EE36AA"/>
    <w:multiLevelType w:val="hybridMultilevel"/>
    <w:tmpl w:val="8DC072E8"/>
    <w:lvl w:ilvl="0" w:tplc="BCE66F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5A4CA6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14BA633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941EE2A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A8C88458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C8BEB810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EF3A2890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70AC0266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7E645FD2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A24353"/>
    <w:multiLevelType w:val="hybridMultilevel"/>
    <w:tmpl w:val="12E8C66E"/>
    <w:lvl w:ilvl="0" w:tplc="E9061A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8F888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2" w:tplc="27D45A00">
      <w:numFmt w:val="bullet"/>
      <w:lvlText w:val="•"/>
      <w:lvlJc w:val="left"/>
      <w:pPr>
        <w:ind w:left="974" w:hanging="140"/>
      </w:pPr>
      <w:rPr>
        <w:rFonts w:hint="default"/>
        <w:lang w:val="ru-RU" w:eastAsia="en-US" w:bidi="ar-SA"/>
      </w:rPr>
    </w:lvl>
    <w:lvl w:ilvl="3" w:tplc="3FB8D6AA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4" w:tplc="E01C2C06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5" w:tplc="67FCA2EE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6" w:tplc="35E294CC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7" w:tplc="E04C6C5A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8" w:tplc="2062A1E8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5CA6E8A"/>
    <w:multiLevelType w:val="hybridMultilevel"/>
    <w:tmpl w:val="FE88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9719E"/>
    <w:multiLevelType w:val="hybridMultilevel"/>
    <w:tmpl w:val="05B2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5CB5"/>
    <w:multiLevelType w:val="hybridMultilevel"/>
    <w:tmpl w:val="8534971E"/>
    <w:lvl w:ilvl="0" w:tplc="F97CC7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767434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883854CE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CA4EB67E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882A2604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CACA1E20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1946DAC8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E266F11A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F2D69E36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F402967"/>
    <w:multiLevelType w:val="multilevel"/>
    <w:tmpl w:val="00784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FE5A9B"/>
    <w:multiLevelType w:val="hybridMultilevel"/>
    <w:tmpl w:val="45E0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25FA6"/>
    <w:multiLevelType w:val="hybridMultilevel"/>
    <w:tmpl w:val="7D8E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1BED"/>
    <w:multiLevelType w:val="hybridMultilevel"/>
    <w:tmpl w:val="FFD66054"/>
    <w:lvl w:ilvl="0" w:tplc="CCA09900">
      <w:start w:val="6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E3EA">
      <w:numFmt w:val="bullet"/>
      <w:lvlText w:val="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772988E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3" w:tplc="15C6BF9C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4" w:tplc="6200285C">
      <w:numFmt w:val="bullet"/>
      <w:lvlText w:val="•"/>
      <w:lvlJc w:val="left"/>
      <w:pPr>
        <w:ind w:left="4342" w:hanging="361"/>
      </w:pPr>
      <w:rPr>
        <w:rFonts w:hint="default"/>
        <w:lang w:val="ru-RU" w:eastAsia="en-US" w:bidi="ar-SA"/>
      </w:rPr>
    </w:lvl>
    <w:lvl w:ilvl="5" w:tplc="D426512C">
      <w:numFmt w:val="bullet"/>
      <w:lvlText w:val="•"/>
      <w:lvlJc w:val="left"/>
      <w:pPr>
        <w:ind w:left="5496" w:hanging="361"/>
      </w:pPr>
      <w:rPr>
        <w:rFonts w:hint="default"/>
        <w:lang w:val="ru-RU" w:eastAsia="en-US" w:bidi="ar-SA"/>
      </w:rPr>
    </w:lvl>
    <w:lvl w:ilvl="6" w:tplc="5998B7FA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A9828CFA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D47073CE">
      <w:numFmt w:val="bullet"/>
      <w:lvlText w:val="•"/>
      <w:lvlJc w:val="left"/>
      <w:pPr>
        <w:ind w:left="895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4"/>
  </w:num>
  <w:num w:numId="5">
    <w:abstractNumId w:val="19"/>
  </w:num>
  <w:num w:numId="6">
    <w:abstractNumId w:val="22"/>
  </w:num>
  <w:num w:numId="7">
    <w:abstractNumId w:val="2"/>
  </w:num>
  <w:num w:numId="8">
    <w:abstractNumId w:val="17"/>
  </w:num>
  <w:num w:numId="9">
    <w:abstractNumId w:val="26"/>
  </w:num>
  <w:num w:numId="10">
    <w:abstractNumId w:val="0"/>
  </w:num>
  <w:num w:numId="11">
    <w:abstractNumId w:val="25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24"/>
  </w:num>
  <w:num w:numId="17">
    <w:abstractNumId w:val="5"/>
  </w:num>
  <w:num w:numId="18">
    <w:abstractNumId w:val="23"/>
  </w:num>
  <w:num w:numId="19">
    <w:abstractNumId w:val="21"/>
  </w:num>
  <w:num w:numId="20">
    <w:abstractNumId w:val="16"/>
  </w:num>
  <w:num w:numId="21">
    <w:abstractNumId w:val="20"/>
  </w:num>
  <w:num w:numId="22">
    <w:abstractNumId w:val="6"/>
  </w:num>
  <w:num w:numId="23">
    <w:abstractNumId w:val="3"/>
  </w:num>
  <w:num w:numId="24">
    <w:abstractNumId w:val="10"/>
  </w:num>
  <w:num w:numId="25">
    <w:abstractNumId w:val="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C"/>
    <w:rsid w:val="00003A14"/>
    <w:rsid w:val="00027586"/>
    <w:rsid w:val="00035DA8"/>
    <w:rsid w:val="000D10C2"/>
    <w:rsid w:val="00102778"/>
    <w:rsid w:val="00120963"/>
    <w:rsid w:val="002C37FC"/>
    <w:rsid w:val="002E2EB9"/>
    <w:rsid w:val="003175B6"/>
    <w:rsid w:val="003544EE"/>
    <w:rsid w:val="00396D52"/>
    <w:rsid w:val="003A5A35"/>
    <w:rsid w:val="003C6E56"/>
    <w:rsid w:val="00416A16"/>
    <w:rsid w:val="004702E2"/>
    <w:rsid w:val="004E7A6A"/>
    <w:rsid w:val="0050595E"/>
    <w:rsid w:val="00586F78"/>
    <w:rsid w:val="00594AB9"/>
    <w:rsid w:val="005D0DA1"/>
    <w:rsid w:val="00606DF7"/>
    <w:rsid w:val="00680370"/>
    <w:rsid w:val="006A7701"/>
    <w:rsid w:val="0071371A"/>
    <w:rsid w:val="00733F64"/>
    <w:rsid w:val="00742C63"/>
    <w:rsid w:val="007877CA"/>
    <w:rsid w:val="007C0A9F"/>
    <w:rsid w:val="0084693E"/>
    <w:rsid w:val="008E12AB"/>
    <w:rsid w:val="00937C86"/>
    <w:rsid w:val="009C5C9A"/>
    <w:rsid w:val="00A2602C"/>
    <w:rsid w:val="00AA68CB"/>
    <w:rsid w:val="00AE71A4"/>
    <w:rsid w:val="00B601D9"/>
    <w:rsid w:val="00B61697"/>
    <w:rsid w:val="00B95D7D"/>
    <w:rsid w:val="00BF72B7"/>
    <w:rsid w:val="00C85859"/>
    <w:rsid w:val="00CA495C"/>
    <w:rsid w:val="00CD10F2"/>
    <w:rsid w:val="00D0781F"/>
    <w:rsid w:val="00D676C2"/>
    <w:rsid w:val="00DF40BB"/>
    <w:rsid w:val="00E15DCA"/>
    <w:rsid w:val="00E56E02"/>
    <w:rsid w:val="00EF1461"/>
    <w:rsid w:val="00F13B8C"/>
    <w:rsid w:val="00F42769"/>
    <w:rsid w:val="00F46E21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412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3B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B8C"/>
    <w:pPr>
      <w:ind w:left="9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13B8C"/>
    <w:pPr>
      <w:spacing w:before="61"/>
      <w:ind w:left="412" w:right="458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13B8C"/>
    <w:pPr>
      <w:ind w:left="220"/>
      <w:outlineLvl w:val="2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F13B8C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F13B8C"/>
  </w:style>
  <w:style w:type="paragraph" w:styleId="a5">
    <w:name w:val="Balloon Text"/>
    <w:basedOn w:val="a"/>
    <w:link w:val="a6"/>
    <w:uiPriority w:val="99"/>
    <w:semiHidden/>
    <w:unhideWhenUsed/>
    <w:rsid w:val="0060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F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15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DC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15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DCA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F42769"/>
    <w:pPr>
      <w:widowControl/>
      <w:autoSpaceDE/>
      <w:autoSpaceDN/>
    </w:pPr>
    <w:rPr>
      <w:lang w:val="ru-RU"/>
    </w:rPr>
  </w:style>
  <w:style w:type="paragraph" w:styleId="ac">
    <w:name w:val="Normal (Web)"/>
    <w:basedOn w:val="a"/>
    <w:uiPriority w:val="99"/>
    <w:unhideWhenUsed/>
    <w:rsid w:val="00F427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Другое_"/>
    <w:basedOn w:val="a0"/>
    <w:link w:val="ae"/>
    <w:rsid w:val="00AE71A4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AE71A4"/>
    <w:pPr>
      <w:autoSpaceDE/>
      <w:autoSpaceDN/>
      <w:spacing w:after="140"/>
    </w:pPr>
    <w:rPr>
      <w:lang w:val="en-US"/>
    </w:rPr>
  </w:style>
  <w:style w:type="character" w:styleId="af">
    <w:name w:val="Emphasis"/>
    <w:basedOn w:val="a0"/>
    <w:uiPriority w:val="20"/>
    <w:qFormat/>
    <w:rsid w:val="00AE71A4"/>
    <w:rPr>
      <w:i/>
      <w:iCs/>
    </w:rPr>
  </w:style>
  <w:style w:type="character" w:customStyle="1" w:styleId="2">
    <w:name w:val="Заголовок №2_"/>
    <w:basedOn w:val="a0"/>
    <w:link w:val="20"/>
    <w:rsid w:val="002C37F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rsid w:val="002C37FC"/>
    <w:pPr>
      <w:autoSpaceDE/>
      <w:autoSpaceDN/>
      <w:jc w:val="center"/>
      <w:outlineLvl w:val="1"/>
    </w:pPr>
    <w:rPr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olncesvet.ru/blog/psihologiya-i-vospitanie/samooczenka-rebenk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2023-10-12T17:21:00Z</dcterms:created>
  <dcterms:modified xsi:type="dcterms:W3CDTF">2023-10-12T17:42:00Z</dcterms:modified>
</cp:coreProperties>
</file>